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71CEE6" w14:textId="77777777" w:rsidR="008543F6" w:rsidRDefault="00A33BD4" w:rsidP="008543F6">
      <w:pPr>
        <w:jc w:val="center"/>
        <w:rPr>
          <w:rFonts w:ascii="ZoinkFat" w:hAnsi="ZoinkFat"/>
          <w:sz w:val="44"/>
          <w:szCs w:val="44"/>
        </w:rPr>
      </w:pPr>
      <w:r w:rsidRPr="008543F6">
        <w:rPr>
          <w:rFonts w:ascii="ZoinkFat" w:hAnsi="ZoinkFat"/>
          <w:noProof/>
          <w:sz w:val="44"/>
          <w:szCs w:val="44"/>
          <w:lang w:eastAsia="fr-FR"/>
        </w:rPr>
        <w:drawing>
          <wp:anchor distT="0" distB="0" distL="114300" distR="114300" simplePos="0" relativeHeight="251673600" behindDoc="0" locked="0" layoutInCell="1" allowOverlap="1" wp14:anchorId="786BC671" wp14:editId="59A8D336">
            <wp:simplePos x="0" y="0"/>
            <wp:positionH relativeFrom="column">
              <wp:posOffset>1784399</wp:posOffset>
            </wp:positionH>
            <wp:positionV relativeFrom="paragraph">
              <wp:posOffset>-2167939</wp:posOffset>
            </wp:positionV>
            <wp:extent cx="6421656" cy="10781862"/>
            <wp:effectExtent l="0" t="0" r="0" b="0"/>
            <wp:wrapNone/>
            <wp:docPr id="8" name="Image 8" descr="C:\Users\Mallo\Desktop\ECOLE\Nouveau dossier (2)\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llo\Desktop\ECOLE\Nouveau dossier (2)\Image-1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6200000">
                      <a:off x="0" y="0"/>
                      <a:ext cx="6428007" cy="10792524"/>
                    </a:xfrm>
                    <a:prstGeom prst="rect">
                      <a:avLst/>
                    </a:prstGeom>
                    <a:noFill/>
                    <a:ln>
                      <a:noFill/>
                    </a:ln>
                  </pic:spPr>
                </pic:pic>
              </a:graphicData>
            </a:graphic>
            <wp14:sizeRelH relativeFrom="page">
              <wp14:pctWidth>0</wp14:pctWidth>
            </wp14:sizeRelH>
            <wp14:sizeRelV relativeFrom="page">
              <wp14:pctHeight>0</wp14:pctHeight>
            </wp14:sizeRelV>
          </wp:anchor>
        </w:drawing>
      </w:r>
      <w:r w:rsidR="008543F6">
        <w:rPr>
          <w:rFonts w:ascii="ZoinkFat" w:hAnsi="ZoinkFat"/>
          <w:noProof/>
          <w:sz w:val="44"/>
          <w:szCs w:val="44"/>
          <w:lang w:eastAsia="fr-FR"/>
        </w:rPr>
        <mc:AlternateContent>
          <mc:Choice Requires="wps">
            <w:drawing>
              <wp:anchor distT="0" distB="0" distL="114300" distR="114300" simplePos="0" relativeHeight="251660288" behindDoc="0" locked="0" layoutInCell="1" allowOverlap="1" wp14:anchorId="3CBBA9B1" wp14:editId="0669B46F">
                <wp:simplePos x="0" y="0"/>
                <wp:positionH relativeFrom="column">
                  <wp:posOffset>-692785</wp:posOffset>
                </wp:positionH>
                <wp:positionV relativeFrom="paragraph">
                  <wp:posOffset>-900430</wp:posOffset>
                </wp:positionV>
                <wp:extent cx="10839450" cy="7620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0839450" cy="762000"/>
                        </a:xfrm>
                        <a:prstGeom prst="rect">
                          <a:avLst/>
                        </a:prstGeom>
                        <a:solidFill>
                          <a:schemeClr val="bg1">
                            <a:lumMod val="7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5DF01C" id="Rectangle 2" o:spid="_x0000_s1026" style="position:absolute;margin-left:-54.55pt;margin-top:-70.9pt;width:853.5pt;height:6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" fillcolor="#bfbfbf [2412]" strokecolor="#bfbfbf [2412]" strokeweight="1pt"/>
            </w:pict>
          </mc:Fallback>
        </mc:AlternateContent>
      </w:r>
    </w:p>
    <w:p w14:paraId="411B4C7C" w14:textId="77777777" w:rsidR="008543F6" w:rsidRDefault="00E677FA" w:rsidP="008543F6">
      <w:pPr>
        <w:jc w:val="center"/>
        <w:rPr>
          <w:rFonts w:ascii="ZoinkFat" w:hAnsi="ZoinkFat"/>
          <w:sz w:val="44"/>
          <w:szCs w:val="44"/>
        </w:rPr>
      </w:pPr>
      <w:r>
        <w:rPr>
          <w:noProof/>
          <w:lang w:eastAsia="fr-FR"/>
        </w:rPr>
        <w:drawing>
          <wp:anchor distT="0" distB="0" distL="114300" distR="114300" simplePos="0" relativeHeight="251677696" behindDoc="0" locked="0" layoutInCell="1" allowOverlap="1" wp14:anchorId="203BC498" wp14:editId="2FF1AC86">
            <wp:simplePos x="0" y="0"/>
            <wp:positionH relativeFrom="column">
              <wp:posOffset>371971</wp:posOffset>
            </wp:positionH>
            <wp:positionV relativeFrom="paragraph">
              <wp:posOffset>176221</wp:posOffset>
            </wp:positionV>
            <wp:extent cx="1285875" cy="742950"/>
            <wp:effectExtent l="0" t="95250" r="85725" b="228600"/>
            <wp:wrapNone/>
            <wp:docPr id="12" name="Image 12" descr="http://ekladata.com/FQHGpeLImvpI0tZ-ChJlglSZcd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kladata.com/FQHGpeLImvpI0tZ-ChJlglSZcd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2304267">
                      <a:off x="0" y="0"/>
                      <a:ext cx="1285875"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51FF7F" w14:textId="77777777" w:rsidR="008543F6" w:rsidRDefault="008543F6" w:rsidP="008543F6">
      <w:pPr>
        <w:jc w:val="center"/>
        <w:rPr>
          <w:rFonts w:ascii="ZoinkFat" w:hAnsi="ZoinkFat"/>
          <w:sz w:val="44"/>
          <w:szCs w:val="44"/>
        </w:rPr>
      </w:pPr>
    </w:p>
    <w:p w14:paraId="17C38BCC" w14:textId="77777777" w:rsidR="008543F6" w:rsidRDefault="00A33BD4" w:rsidP="008543F6">
      <w:pPr>
        <w:jc w:val="center"/>
        <w:rPr>
          <w:rFonts w:ascii="ZoinkFat" w:hAnsi="ZoinkFat"/>
          <w:sz w:val="44"/>
          <w:szCs w:val="44"/>
        </w:rPr>
      </w:pPr>
      <w:r>
        <w:rPr>
          <w:rFonts w:ascii="ZoinkFat" w:hAnsi="ZoinkFat"/>
          <w:noProof/>
          <w:sz w:val="44"/>
          <w:szCs w:val="44"/>
          <w:lang w:eastAsia="fr-FR"/>
        </w:rPr>
        <mc:AlternateContent>
          <mc:Choice Requires="wps">
            <w:drawing>
              <wp:anchor distT="0" distB="0" distL="114300" distR="114300" simplePos="0" relativeHeight="251674624" behindDoc="0" locked="0" layoutInCell="1" allowOverlap="1" wp14:anchorId="65745816" wp14:editId="3B6421CE">
                <wp:simplePos x="0" y="0"/>
                <wp:positionH relativeFrom="column">
                  <wp:posOffset>1277302</wp:posOffset>
                </wp:positionH>
                <wp:positionV relativeFrom="paragraph">
                  <wp:posOffset>74295</wp:posOffset>
                </wp:positionV>
                <wp:extent cx="7015163" cy="2200275"/>
                <wp:effectExtent l="0" t="0" r="0" b="0"/>
                <wp:wrapNone/>
                <wp:docPr id="9" name="Zone de texte 9"/>
                <wp:cNvGraphicFramePr/>
                <a:graphic xmlns:a="http://schemas.openxmlformats.org/drawingml/2006/main">
                  <a:graphicData uri="http://schemas.microsoft.com/office/word/2010/wordprocessingShape">
                    <wps:wsp>
                      <wps:cNvSpPr txBox="1"/>
                      <wps:spPr>
                        <a:xfrm>
                          <a:off x="0" y="0"/>
                          <a:ext cx="7015163" cy="2200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9CF2DF" w14:textId="77777777" w:rsidR="00A33BD4" w:rsidRPr="00E677FA" w:rsidRDefault="00A33BD4" w:rsidP="00A33BD4">
                            <w:pPr>
                              <w:jc w:val="center"/>
                              <w:rPr>
                                <w:rFonts w:ascii="Rookies Showtimes" w:hAnsi="Rookies Showtimes"/>
                                <w:sz w:val="96"/>
                                <w:szCs w:val="96"/>
                              </w:rPr>
                            </w:pPr>
                            <w:r w:rsidRPr="00E677FA">
                              <w:rPr>
                                <w:rFonts w:ascii="Rookies Showtimes" w:hAnsi="Rookies Showtimes"/>
                                <w:sz w:val="96"/>
                                <w:szCs w:val="96"/>
                              </w:rPr>
                              <w:t>Petit guide à l’usage du parent d’</w:t>
                            </w:r>
                            <w:r w:rsidRPr="00E677FA">
                              <w:rPr>
                                <w:rFonts w:ascii="Rookies Showtimes" w:hAnsi="Rookies Showtimes" w:cs="Script Soft"/>
                                <w:sz w:val="96"/>
                                <w:szCs w:val="96"/>
                              </w:rPr>
                              <w:t>é</w:t>
                            </w:r>
                            <w:r w:rsidRPr="00E677FA">
                              <w:rPr>
                                <w:rFonts w:ascii="Rookies Showtimes" w:hAnsi="Rookies Showtimes"/>
                                <w:sz w:val="96"/>
                                <w:szCs w:val="96"/>
                              </w:rPr>
                              <w:t>l</w:t>
                            </w:r>
                            <w:r w:rsidRPr="00E677FA">
                              <w:rPr>
                                <w:rFonts w:ascii="Rookies Showtimes" w:hAnsi="Rookies Showtimes" w:cs="Cambria"/>
                                <w:sz w:val="96"/>
                                <w:szCs w:val="96"/>
                              </w:rPr>
                              <w:t>è</w:t>
                            </w:r>
                            <w:r w:rsidRPr="00E677FA">
                              <w:rPr>
                                <w:rFonts w:ascii="Rookies Showtimes" w:hAnsi="Rookies Showtimes"/>
                                <w:sz w:val="96"/>
                                <w:szCs w:val="96"/>
                              </w:rPr>
                              <w:t xml:space="preserve">ve de </w:t>
                            </w:r>
                            <w:r w:rsidR="00E677FA" w:rsidRPr="00E677FA">
                              <w:rPr>
                                <w:rFonts w:ascii="Rookies Showtimes" w:hAnsi="Rookies Showtimes"/>
                                <w:sz w:val="96"/>
                                <w:szCs w:val="96"/>
                              </w:rPr>
                              <w:t xml:space="preserve">la classe de </w:t>
                            </w:r>
                            <w:r w:rsidRPr="00E677FA">
                              <w:rPr>
                                <w:rFonts w:ascii="Rookies Showtimes" w:hAnsi="Rookies Showtimes"/>
                                <w:sz w:val="96"/>
                                <w:szCs w:val="96"/>
                              </w:rPr>
                              <w:t>CM1-CM2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07C50A" id="_x0000_t202" coordsize="21600,21600" o:spt="202" path="m,l,21600r21600,l21600,xe">
                <v:stroke joinstyle="miter"/>
                <v:path gradientshapeok="t" o:connecttype="rect"/>
              </v:shapetype>
              <v:shape id="Zone de texte 9" o:spid="_x0000_s1026" type="#_x0000_t202" style="position:absolute;left:0;text-align:left;margin-left:100.55pt;margin-top:5.85pt;width:552.4pt;height:17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" filled="f" stroked="f" strokeweight=".5pt">
                <v:textbox>
                  <w:txbxContent>
                    <w:p w:rsidR="00A33BD4" w:rsidRPr="00E677FA" w:rsidRDefault="00A33BD4" w:rsidP="00A33BD4">
                      <w:pPr>
                        <w:jc w:val="center"/>
                        <w:rPr>
                          <w:rFonts w:ascii="Rookies Showtimes" w:hAnsi="Rookies Showtimes"/>
                          <w:sz w:val="96"/>
                          <w:szCs w:val="96"/>
                        </w:rPr>
                      </w:pPr>
                      <w:r w:rsidRPr="00E677FA">
                        <w:rPr>
                          <w:rFonts w:ascii="Rookies Showtimes" w:hAnsi="Rookies Showtimes"/>
                          <w:sz w:val="96"/>
                          <w:szCs w:val="96"/>
                        </w:rPr>
                        <w:t>Petit guide à l’usage du parent d’</w:t>
                      </w:r>
                      <w:r w:rsidRPr="00E677FA">
                        <w:rPr>
                          <w:rFonts w:ascii="Rookies Showtimes" w:hAnsi="Rookies Showtimes" w:cs="Script Soft"/>
                          <w:sz w:val="96"/>
                          <w:szCs w:val="96"/>
                        </w:rPr>
                        <w:t>é</w:t>
                      </w:r>
                      <w:r w:rsidRPr="00E677FA">
                        <w:rPr>
                          <w:rFonts w:ascii="Rookies Showtimes" w:hAnsi="Rookies Showtimes"/>
                          <w:sz w:val="96"/>
                          <w:szCs w:val="96"/>
                        </w:rPr>
                        <w:t>l</w:t>
                      </w:r>
                      <w:r w:rsidRPr="00E677FA">
                        <w:rPr>
                          <w:rFonts w:ascii="Rookies Showtimes" w:hAnsi="Rookies Showtimes" w:cs="Cambria"/>
                          <w:sz w:val="96"/>
                          <w:szCs w:val="96"/>
                        </w:rPr>
                        <w:t>è</w:t>
                      </w:r>
                      <w:r w:rsidRPr="00E677FA">
                        <w:rPr>
                          <w:rFonts w:ascii="Rookies Showtimes" w:hAnsi="Rookies Showtimes"/>
                          <w:sz w:val="96"/>
                          <w:szCs w:val="96"/>
                        </w:rPr>
                        <w:t xml:space="preserve">ve de </w:t>
                      </w:r>
                      <w:r w:rsidR="00E677FA" w:rsidRPr="00E677FA">
                        <w:rPr>
                          <w:rFonts w:ascii="Rookies Showtimes" w:hAnsi="Rookies Showtimes"/>
                          <w:sz w:val="96"/>
                          <w:szCs w:val="96"/>
                        </w:rPr>
                        <w:t xml:space="preserve">la classe de </w:t>
                      </w:r>
                      <w:r w:rsidRPr="00E677FA">
                        <w:rPr>
                          <w:rFonts w:ascii="Rookies Showtimes" w:hAnsi="Rookies Showtimes"/>
                          <w:sz w:val="96"/>
                          <w:szCs w:val="96"/>
                        </w:rPr>
                        <w:t>CM1-CM2</w:t>
                      </w:r>
                    </w:p>
                  </w:txbxContent>
                </v:textbox>
              </v:shape>
            </w:pict>
          </mc:Fallback>
        </mc:AlternateContent>
      </w:r>
    </w:p>
    <w:p w14:paraId="43D6D0B9" w14:textId="77777777" w:rsidR="008543F6" w:rsidRDefault="008543F6" w:rsidP="008543F6">
      <w:pPr>
        <w:jc w:val="center"/>
        <w:rPr>
          <w:rFonts w:ascii="ZoinkFat" w:hAnsi="ZoinkFat"/>
          <w:sz w:val="44"/>
          <w:szCs w:val="44"/>
        </w:rPr>
      </w:pPr>
    </w:p>
    <w:p w14:paraId="23122B37" w14:textId="77777777" w:rsidR="008543F6" w:rsidRDefault="008543F6" w:rsidP="008543F6">
      <w:pPr>
        <w:jc w:val="center"/>
        <w:rPr>
          <w:rFonts w:ascii="ZoinkFat" w:hAnsi="ZoinkFat"/>
          <w:sz w:val="44"/>
          <w:szCs w:val="44"/>
        </w:rPr>
      </w:pPr>
    </w:p>
    <w:p w14:paraId="0B10A6F0" w14:textId="77777777" w:rsidR="008543F6" w:rsidRDefault="00E677FA" w:rsidP="008543F6">
      <w:pPr>
        <w:jc w:val="center"/>
        <w:rPr>
          <w:rFonts w:ascii="ZoinkFat" w:hAnsi="ZoinkFat"/>
          <w:sz w:val="44"/>
          <w:szCs w:val="44"/>
        </w:rPr>
      </w:pPr>
      <w:r>
        <w:rPr>
          <w:noProof/>
          <w:lang w:eastAsia="fr-FR"/>
        </w:rPr>
        <w:drawing>
          <wp:anchor distT="0" distB="0" distL="114300" distR="114300" simplePos="0" relativeHeight="251675648" behindDoc="0" locked="0" layoutInCell="1" allowOverlap="1" wp14:anchorId="0B719F33" wp14:editId="20F52652">
            <wp:simplePos x="0" y="0"/>
            <wp:positionH relativeFrom="column">
              <wp:posOffset>275161</wp:posOffset>
            </wp:positionH>
            <wp:positionV relativeFrom="paragraph">
              <wp:posOffset>156409</wp:posOffset>
            </wp:positionV>
            <wp:extent cx="1631092" cy="2742126"/>
            <wp:effectExtent l="0" t="0" r="7620" b="1270"/>
            <wp:wrapNone/>
            <wp:docPr id="10" name="Image 10" descr="http://brockelementary.stpsb.org/ThistleGirlDesigns/schoolbuskids/aug09_boy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rockelementary.stpsb.org/ThistleGirlDesigns/schoolbuskids/aug09_boy1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1504" cy="274281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E10361" w14:textId="77777777" w:rsidR="008543F6" w:rsidRDefault="008543F6" w:rsidP="008543F6">
      <w:pPr>
        <w:jc w:val="center"/>
        <w:rPr>
          <w:rFonts w:ascii="ZoinkFat" w:hAnsi="ZoinkFat"/>
          <w:sz w:val="44"/>
          <w:szCs w:val="44"/>
        </w:rPr>
      </w:pPr>
    </w:p>
    <w:p w14:paraId="0B4B70F1" w14:textId="77777777" w:rsidR="008543F6" w:rsidRDefault="00C3313D" w:rsidP="008543F6">
      <w:pPr>
        <w:jc w:val="center"/>
        <w:rPr>
          <w:rFonts w:ascii="ZoinkFat" w:hAnsi="ZoinkFat"/>
          <w:sz w:val="44"/>
          <w:szCs w:val="44"/>
        </w:rPr>
      </w:pPr>
      <w:r>
        <w:rPr>
          <w:rFonts w:ascii="ZoinkFat" w:hAnsi="ZoinkFat"/>
          <w:noProof/>
          <w:sz w:val="44"/>
          <w:szCs w:val="44"/>
          <w:lang w:eastAsia="fr-FR"/>
        </w:rPr>
        <mc:AlternateContent>
          <mc:Choice Requires="wps">
            <w:drawing>
              <wp:anchor distT="0" distB="0" distL="114300" distR="114300" simplePos="0" relativeHeight="251679744" behindDoc="0" locked="0" layoutInCell="1" allowOverlap="1" wp14:anchorId="4C7A3139" wp14:editId="06BF3E83">
                <wp:simplePos x="0" y="0"/>
                <wp:positionH relativeFrom="column">
                  <wp:posOffset>2368550</wp:posOffset>
                </wp:positionH>
                <wp:positionV relativeFrom="paragraph">
                  <wp:posOffset>317500</wp:posOffset>
                </wp:positionV>
                <wp:extent cx="4962525" cy="1085850"/>
                <wp:effectExtent l="0" t="0" r="0" b="0"/>
                <wp:wrapNone/>
                <wp:docPr id="13" name="Zone de texte 13"/>
                <wp:cNvGraphicFramePr/>
                <a:graphic xmlns:a="http://schemas.openxmlformats.org/drawingml/2006/main">
                  <a:graphicData uri="http://schemas.microsoft.com/office/word/2010/wordprocessingShape">
                    <wps:wsp>
                      <wps:cNvSpPr txBox="1"/>
                      <wps:spPr>
                        <a:xfrm>
                          <a:off x="0" y="0"/>
                          <a:ext cx="4962525" cy="1085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007B75" w14:textId="77777777" w:rsidR="00D71FB2" w:rsidRPr="00E677FA" w:rsidRDefault="00C63C03" w:rsidP="00D71FB2">
                            <w:pPr>
                              <w:jc w:val="center"/>
                              <w:rPr>
                                <w:rFonts w:ascii="Calligraphy Hand Made" w:hAnsi="Calligraphy Hand Made"/>
                                <w:sz w:val="96"/>
                                <w:szCs w:val="96"/>
                              </w:rPr>
                            </w:pPr>
                            <w:r w:rsidRPr="00E677FA">
                              <w:rPr>
                                <w:rFonts w:ascii="Calligraphy Hand Made" w:hAnsi="Calligraphy Hand Made"/>
                                <w:sz w:val="96"/>
                                <w:szCs w:val="96"/>
                              </w:rPr>
                              <w:t xml:space="preserve">Année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7A3139" id="_x0000_t202" coordsize="21600,21600" o:spt="202" path="m0,0l0,21600,21600,21600,21600,0xe">
                <v:stroke joinstyle="miter"/>
                <v:path gradientshapeok="t" o:connecttype="rect"/>
              </v:shapetype>
              <v:shape id="Zone de texte 13" o:spid="_x0000_s1027" type="#_x0000_t202" style="position:absolute;left:0;text-align:left;margin-left:186.5pt;margin-top:25pt;width:390.75pt;height:8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" filled="f" stroked="f" strokeweight=".5pt">
                <v:textbox>
                  <w:txbxContent>
                    <w:p w14:paraId="4C007B75" w14:textId="77777777" w:rsidR="00D71FB2" w:rsidRPr="00E677FA" w:rsidRDefault="00C63C03" w:rsidP="00D71FB2">
                      <w:pPr>
                        <w:jc w:val="center"/>
                        <w:rPr>
                          <w:rFonts w:ascii="Calligraphy Hand Made" w:hAnsi="Calligraphy Hand Made"/>
                          <w:sz w:val="96"/>
                          <w:szCs w:val="96"/>
                        </w:rPr>
                      </w:pPr>
                      <w:r w:rsidRPr="00E677FA">
                        <w:rPr>
                          <w:rFonts w:ascii="Calligraphy Hand Made" w:hAnsi="Calligraphy Hand Made"/>
                          <w:sz w:val="96"/>
                          <w:szCs w:val="96"/>
                        </w:rPr>
                        <w:t xml:space="preserve">Année </w:t>
                      </w:r>
                    </w:p>
                  </w:txbxContent>
                </v:textbox>
              </v:shape>
            </w:pict>
          </mc:Fallback>
        </mc:AlternateContent>
      </w:r>
    </w:p>
    <w:p w14:paraId="683872B7" w14:textId="77777777" w:rsidR="008543F6" w:rsidRDefault="008543F6" w:rsidP="008543F6">
      <w:pPr>
        <w:jc w:val="center"/>
        <w:rPr>
          <w:rFonts w:ascii="ZoinkFat" w:hAnsi="ZoinkFat"/>
          <w:sz w:val="44"/>
          <w:szCs w:val="44"/>
        </w:rPr>
      </w:pPr>
    </w:p>
    <w:p w14:paraId="5895B3EA" w14:textId="77777777" w:rsidR="008543F6" w:rsidRDefault="008543F6" w:rsidP="008543F6">
      <w:pPr>
        <w:jc w:val="center"/>
        <w:rPr>
          <w:rFonts w:ascii="ZoinkFat" w:hAnsi="ZoinkFat"/>
          <w:sz w:val="44"/>
          <w:szCs w:val="44"/>
        </w:rPr>
      </w:pPr>
    </w:p>
    <w:p w14:paraId="02240542" w14:textId="77777777" w:rsidR="008543F6" w:rsidRDefault="008543F6" w:rsidP="008543F6">
      <w:pPr>
        <w:jc w:val="center"/>
        <w:rPr>
          <w:rFonts w:ascii="ZoinkFat" w:hAnsi="ZoinkFat"/>
          <w:sz w:val="44"/>
          <w:szCs w:val="44"/>
        </w:rPr>
      </w:pPr>
    </w:p>
    <w:p w14:paraId="3AEA6202" w14:textId="77777777" w:rsidR="008543F6" w:rsidRDefault="008543F6" w:rsidP="008543F6">
      <w:pPr>
        <w:jc w:val="center"/>
        <w:rPr>
          <w:rFonts w:ascii="ZoinkFat" w:hAnsi="ZoinkFat"/>
          <w:sz w:val="44"/>
          <w:szCs w:val="44"/>
        </w:rPr>
      </w:pPr>
    </w:p>
    <w:p w14:paraId="4CBEC6F0" w14:textId="77777777" w:rsidR="008543F6" w:rsidRDefault="008543F6" w:rsidP="008543F6">
      <w:pPr>
        <w:jc w:val="center"/>
        <w:rPr>
          <w:rFonts w:ascii="ZoinkFat" w:hAnsi="ZoinkFat"/>
          <w:sz w:val="44"/>
          <w:szCs w:val="44"/>
        </w:rPr>
      </w:pPr>
    </w:p>
    <w:p w14:paraId="4DE2B85B" w14:textId="77777777" w:rsidR="008543F6" w:rsidRDefault="008543F6" w:rsidP="008543F6">
      <w:pPr>
        <w:jc w:val="center"/>
        <w:rPr>
          <w:rFonts w:ascii="ZoinkFat" w:hAnsi="ZoinkFat"/>
          <w:sz w:val="44"/>
          <w:szCs w:val="44"/>
        </w:rPr>
      </w:pPr>
    </w:p>
    <w:p w14:paraId="0DC76CBA" w14:textId="77777777" w:rsidR="008543F6" w:rsidRDefault="008543F6" w:rsidP="008543F6">
      <w:pPr>
        <w:jc w:val="center"/>
        <w:rPr>
          <w:rFonts w:ascii="ZoinkFat" w:hAnsi="ZoinkFat"/>
          <w:sz w:val="44"/>
          <w:szCs w:val="44"/>
        </w:rPr>
      </w:pPr>
    </w:p>
    <w:p w14:paraId="36A2E41A" w14:textId="77777777" w:rsidR="008543F6" w:rsidRDefault="008543F6" w:rsidP="008543F6">
      <w:pPr>
        <w:jc w:val="center"/>
        <w:rPr>
          <w:rFonts w:ascii="ZoinkFat" w:hAnsi="ZoinkFat"/>
          <w:sz w:val="44"/>
          <w:szCs w:val="44"/>
        </w:rPr>
      </w:pPr>
    </w:p>
    <w:p w14:paraId="22158CB1" w14:textId="77777777" w:rsidR="008543F6" w:rsidRDefault="008543F6" w:rsidP="008543F6">
      <w:pPr>
        <w:jc w:val="center"/>
        <w:rPr>
          <w:rFonts w:ascii="ZoinkFat" w:hAnsi="ZoinkFat"/>
          <w:sz w:val="44"/>
          <w:szCs w:val="44"/>
        </w:rPr>
      </w:pPr>
    </w:p>
    <w:p w14:paraId="2FC33493" w14:textId="77777777" w:rsidR="008543F6" w:rsidRDefault="008543F6" w:rsidP="008543F6">
      <w:pPr>
        <w:jc w:val="center"/>
        <w:rPr>
          <w:rFonts w:ascii="ZoinkFat" w:hAnsi="ZoinkFat"/>
          <w:sz w:val="44"/>
          <w:szCs w:val="44"/>
        </w:rPr>
      </w:pPr>
    </w:p>
    <w:p w14:paraId="6EC4AFCF" w14:textId="77777777" w:rsidR="008543F6" w:rsidRDefault="008543F6" w:rsidP="008543F6">
      <w:pPr>
        <w:jc w:val="center"/>
        <w:rPr>
          <w:rFonts w:ascii="ZoinkFat" w:hAnsi="ZoinkFat"/>
          <w:sz w:val="44"/>
          <w:szCs w:val="44"/>
        </w:rPr>
      </w:pPr>
    </w:p>
    <w:p w14:paraId="0A999230" w14:textId="77777777" w:rsidR="008543F6" w:rsidRDefault="008543F6" w:rsidP="008543F6">
      <w:pPr>
        <w:jc w:val="center"/>
        <w:rPr>
          <w:rFonts w:ascii="ZoinkFat" w:hAnsi="ZoinkFat"/>
          <w:sz w:val="44"/>
          <w:szCs w:val="44"/>
        </w:rPr>
      </w:pPr>
    </w:p>
    <w:p w14:paraId="4089E3D3" w14:textId="77777777" w:rsidR="008543F6" w:rsidRDefault="008543F6" w:rsidP="008543F6">
      <w:pPr>
        <w:jc w:val="center"/>
        <w:rPr>
          <w:rFonts w:ascii="ZoinkFat" w:hAnsi="ZoinkFat"/>
          <w:sz w:val="44"/>
          <w:szCs w:val="44"/>
        </w:rPr>
      </w:pPr>
    </w:p>
    <w:p w14:paraId="04F5EBD3" w14:textId="77777777" w:rsidR="008543F6" w:rsidRDefault="008543F6" w:rsidP="008543F6">
      <w:pPr>
        <w:jc w:val="center"/>
        <w:rPr>
          <w:rFonts w:ascii="ZoinkFat" w:hAnsi="ZoinkFat"/>
          <w:sz w:val="44"/>
          <w:szCs w:val="44"/>
        </w:rPr>
      </w:pPr>
    </w:p>
    <w:p w14:paraId="6964ACC8" w14:textId="77777777" w:rsidR="008543F6" w:rsidRDefault="008543F6" w:rsidP="008543F6">
      <w:pPr>
        <w:jc w:val="center"/>
        <w:rPr>
          <w:rFonts w:ascii="ZoinkFat" w:hAnsi="ZoinkFat"/>
          <w:sz w:val="44"/>
          <w:szCs w:val="44"/>
        </w:rPr>
      </w:pPr>
    </w:p>
    <w:p w14:paraId="56455829" w14:textId="77777777" w:rsidR="008543F6" w:rsidRDefault="008543F6" w:rsidP="008543F6">
      <w:pPr>
        <w:jc w:val="center"/>
        <w:rPr>
          <w:rFonts w:ascii="ZoinkFat" w:hAnsi="ZoinkFat"/>
          <w:sz w:val="44"/>
          <w:szCs w:val="44"/>
        </w:rPr>
      </w:pPr>
    </w:p>
    <w:p w14:paraId="3D53FF20" w14:textId="77777777" w:rsidR="008543F6" w:rsidRDefault="008543F6" w:rsidP="008543F6">
      <w:pPr>
        <w:jc w:val="center"/>
        <w:rPr>
          <w:rFonts w:ascii="ZoinkFat" w:hAnsi="ZoinkFat"/>
          <w:sz w:val="44"/>
          <w:szCs w:val="44"/>
        </w:rPr>
      </w:pPr>
    </w:p>
    <w:p w14:paraId="5A6F4D7C" w14:textId="77777777" w:rsidR="008543F6" w:rsidRDefault="008543F6" w:rsidP="008543F6">
      <w:pPr>
        <w:jc w:val="center"/>
        <w:rPr>
          <w:rFonts w:ascii="ZoinkFat" w:hAnsi="ZoinkFat"/>
          <w:sz w:val="44"/>
          <w:szCs w:val="44"/>
        </w:rPr>
      </w:pPr>
    </w:p>
    <w:p w14:paraId="7AFC663C" w14:textId="77777777" w:rsidR="008543F6" w:rsidRDefault="008543F6" w:rsidP="008543F6">
      <w:pPr>
        <w:jc w:val="center"/>
        <w:rPr>
          <w:rFonts w:ascii="ZoinkFat" w:hAnsi="ZoinkFat"/>
          <w:sz w:val="44"/>
          <w:szCs w:val="44"/>
        </w:rPr>
      </w:pPr>
    </w:p>
    <w:p w14:paraId="3FEB03FB" w14:textId="77777777" w:rsidR="008543F6" w:rsidRDefault="008543F6" w:rsidP="008543F6">
      <w:pPr>
        <w:jc w:val="center"/>
        <w:rPr>
          <w:rFonts w:ascii="ZoinkFat" w:hAnsi="ZoinkFat"/>
          <w:sz w:val="44"/>
          <w:szCs w:val="44"/>
        </w:rPr>
      </w:pPr>
    </w:p>
    <w:p w14:paraId="36049B83" w14:textId="77777777" w:rsidR="008543F6" w:rsidRDefault="008543F6" w:rsidP="008543F6">
      <w:pPr>
        <w:jc w:val="center"/>
        <w:rPr>
          <w:rFonts w:ascii="ZoinkFat" w:hAnsi="ZoinkFat"/>
          <w:sz w:val="44"/>
          <w:szCs w:val="44"/>
        </w:rPr>
      </w:pPr>
    </w:p>
    <w:p w14:paraId="69CEB692" w14:textId="77777777" w:rsidR="008543F6" w:rsidRDefault="00E677FA" w:rsidP="008543F6">
      <w:pPr>
        <w:jc w:val="center"/>
        <w:rPr>
          <w:rFonts w:ascii="ZoinkFat" w:hAnsi="ZoinkFat"/>
          <w:sz w:val="44"/>
          <w:szCs w:val="44"/>
        </w:rPr>
      </w:pPr>
      <w:r>
        <w:rPr>
          <w:noProof/>
          <w:lang w:eastAsia="fr-FR"/>
        </w:rPr>
        <w:drawing>
          <wp:anchor distT="0" distB="0" distL="114300" distR="114300" simplePos="0" relativeHeight="251676672" behindDoc="0" locked="0" layoutInCell="1" allowOverlap="1" wp14:anchorId="37E5D93D" wp14:editId="07CBCA3C">
            <wp:simplePos x="0" y="0"/>
            <wp:positionH relativeFrom="column">
              <wp:posOffset>1241838</wp:posOffset>
            </wp:positionH>
            <wp:positionV relativeFrom="paragraph">
              <wp:posOffset>199842</wp:posOffset>
            </wp:positionV>
            <wp:extent cx="1433126" cy="2538055"/>
            <wp:effectExtent l="0" t="0" r="0" b="0"/>
            <wp:wrapNone/>
            <wp:docPr id="11" name="Image 11" descr="http://www.cliparthut.com/clip-arts/696/thistle-girl-designs-6963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liparthut.com/clip-arts/696/thistle-girl-designs-69639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4873" cy="254114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3EF1E8" w14:textId="77777777" w:rsidR="008543F6" w:rsidRDefault="008543F6" w:rsidP="008543F6">
      <w:pPr>
        <w:jc w:val="center"/>
        <w:rPr>
          <w:rFonts w:ascii="ZoinkFat" w:hAnsi="ZoinkFat"/>
          <w:sz w:val="44"/>
          <w:szCs w:val="44"/>
        </w:rPr>
      </w:pPr>
    </w:p>
    <w:p w14:paraId="1BD31638" w14:textId="77777777" w:rsidR="008543F6" w:rsidRDefault="008543F6" w:rsidP="008543F6">
      <w:pPr>
        <w:jc w:val="center"/>
        <w:rPr>
          <w:rFonts w:ascii="ZoinkFat" w:hAnsi="ZoinkFat"/>
          <w:sz w:val="44"/>
          <w:szCs w:val="44"/>
        </w:rPr>
      </w:pPr>
    </w:p>
    <w:p w14:paraId="0C081A05" w14:textId="77777777" w:rsidR="008543F6" w:rsidRDefault="008543F6" w:rsidP="008543F6">
      <w:pPr>
        <w:jc w:val="center"/>
        <w:rPr>
          <w:rFonts w:ascii="ZoinkFat" w:hAnsi="ZoinkFat"/>
          <w:sz w:val="44"/>
          <w:szCs w:val="44"/>
        </w:rPr>
      </w:pPr>
    </w:p>
    <w:p w14:paraId="2DDAE3B8" w14:textId="77777777" w:rsidR="008543F6" w:rsidRDefault="008543F6" w:rsidP="008543F6">
      <w:pPr>
        <w:jc w:val="center"/>
        <w:rPr>
          <w:rFonts w:ascii="ZoinkFat" w:hAnsi="ZoinkFat"/>
          <w:sz w:val="44"/>
          <w:szCs w:val="44"/>
        </w:rPr>
      </w:pPr>
    </w:p>
    <w:p w14:paraId="415EE2A2" w14:textId="77777777" w:rsidR="008543F6" w:rsidRDefault="008543F6" w:rsidP="008543F6">
      <w:pPr>
        <w:jc w:val="center"/>
        <w:rPr>
          <w:rFonts w:ascii="ZoinkFat" w:hAnsi="ZoinkFat"/>
          <w:sz w:val="44"/>
          <w:szCs w:val="44"/>
        </w:rPr>
      </w:pPr>
    </w:p>
    <w:p w14:paraId="7029440E" w14:textId="77777777" w:rsidR="008543F6" w:rsidRPr="008543F6" w:rsidRDefault="00C3313D" w:rsidP="008543F6">
      <w:pPr>
        <w:jc w:val="center"/>
        <w:rPr>
          <w:rFonts w:ascii="Rhum Banane" w:hAnsi="Rhum Banane"/>
          <w:sz w:val="44"/>
          <w:szCs w:val="44"/>
        </w:rPr>
      </w:pPr>
      <w:r w:rsidRPr="008543F6">
        <w:rPr>
          <w:rFonts w:ascii="Rhum Banane" w:hAnsi="Rhum Banane"/>
          <w:noProof/>
          <w:sz w:val="44"/>
          <w:szCs w:val="44"/>
          <w:lang w:eastAsia="fr-FR"/>
        </w:rPr>
        <w:lastRenderedPageBreak/>
        <mc:AlternateContent>
          <mc:Choice Requires="wps">
            <w:drawing>
              <wp:anchor distT="45720" distB="45720" distL="114300" distR="114300" simplePos="0" relativeHeight="251664384" behindDoc="0" locked="0" layoutInCell="1" allowOverlap="1" wp14:anchorId="5B63C8F0" wp14:editId="1E207788">
                <wp:simplePos x="0" y="0"/>
                <wp:positionH relativeFrom="column">
                  <wp:posOffset>-496358</wp:posOffset>
                </wp:positionH>
                <wp:positionV relativeFrom="paragraph">
                  <wp:posOffset>-898948</wp:posOffset>
                </wp:positionV>
                <wp:extent cx="1914525" cy="539115"/>
                <wp:effectExtent l="0" t="0" r="0" b="635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539115"/>
                        </a:xfrm>
                        <a:prstGeom prst="rect">
                          <a:avLst/>
                        </a:prstGeom>
                        <a:noFill/>
                        <a:ln w="9525">
                          <a:noFill/>
                          <a:miter lim="800000"/>
                          <a:headEnd/>
                          <a:tailEnd/>
                        </a:ln>
                      </wps:spPr>
                      <wps:txbx>
                        <w:txbxContent>
                          <w:p w14:paraId="47012A8F" w14:textId="77777777" w:rsidR="008543F6" w:rsidRPr="00C3313D" w:rsidRDefault="008543F6" w:rsidP="00A33BD4">
                            <w:pPr>
                              <w:jc w:val="center"/>
                              <w:rPr>
                                <w:rFonts w:ascii="Calligraphy Hand Made" w:hAnsi="Calligraphy Hand Made"/>
                                <w:sz w:val="32"/>
                                <w:szCs w:val="32"/>
                              </w:rPr>
                            </w:pPr>
                            <w:r w:rsidRPr="00C3313D">
                              <w:rPr>
                                <w:rFonts w:ascii="Calligraphy Hand Made" w:hAnsi="Calligraphy Hand Made"/>
                                <w:sz w:val="32"/>
                                <w:szCs w:val="32"/>
                              </w:rPr>
                              <w:t>Petit abécédaire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B63C8F0" id="Zone de texte 2" o:spid="_x0000_s1028" type="#_x0000_t202" style="position:absolute;left:0;text-align:left;margin-left:-39.1pt;margin-top:-70.75pt;width:150.75pt;height:42.45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" filled="f" stroked="f">
                <v:textbox style="mso-fit-shape-to-text:t">
                  <w:txbxContent>
                    <w:p w14:paraId="47012A8F" w14:textId="77777777" w:rsidR="008543F6" w:rsidRPr="00C3313D" w:rsidRDefault="008543F6" w:rsidP="00A33BD4">
                      <w:pPr>
                        <w:jc w:val="center"/>
                        <w:rPr>
                          <w:rFonts w:ascii="Calligraphy Hand Made" w:hAnsi="Calligraphy Hand Made"/>
                          <w:sz w:val="32"/>
                          <w:szCs w:val="32"/>
                        </w:rPr>
                      </w:pPr>
                      <w:r w:rsidRPr="00C3313D">
                        <w:rPr>
                          <w:rFonts w:ascii="Calligraphy Hand Made" w:hAnsi="Calligraphy Hand Made"/>
                          <w:sz w:val="32"/>
                          <w:szCs w:val="32"/>
                        </w:rPr>
                        <w:t>Petit abécédaire</w:t>
                      </w:r>
                    </w:p>
                  </w:txbxContent>
                </v:textbox>
              </v:shape>
            </w:pict>
          </mc:Fallback>
        </mc:AlternateContent>
      </w:r>
      <w:r w:rsidR="00D71FB2">
        <w:rPr>
          <w:rFonts w:ascii="ZoinkFat" w:hAnsi="ZoinkFat"/>
          <w:noProof/>
          <w:sz w:val="44"/>
          <w:szCs w:val="44"/>
          <w:lang w:eastAsia="fr-FR"/>
        </w:rPr>
        <mc:AlternateContent>
          <mc:Choice Requires="wps">
            <w:drawing>
              <wp:anchor distT="0" distB="0" distL="114300" distR="114300" simplePos="0" relativeHeight="251666432" behindDoc="0" locked="0" layoutInCell="1" allowOverlap="1" wp14:anchorId="79CE2F73" wp14:editId="75FF3A12">
                <wp:simplePos x="0" y="0"/>
                <wp:positionH relativeFrom="column">
                  <wp:posOffset>1383666</wp:posOffset>
                </wp:positionH>
                <wp:positionV relativeFrom="paragraph">
                  <wp:posOffset>-919480</wp:posOffset>
                </wp:positionV>
                <wp:extent cx="8743950" cy="7620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8743950" cy="762000"/>
                        </a:xfrm>
                        <a:prstGeom prst="rect">
                          <a:avLst/>
                        </a:prstGeom>
                        <a:solidFill>
                          <a:schemeClr val="bg1">
                            <a:lumMod val="7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B9F153" id="Rectangle 4" o:spid="_x0000_s1026" style="position:absolute;margin-left:108.95pt;margin-top:-72.35pt;width:688.5pt;height:6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" fillcolor="#bfbfbf [2412]" strokecolor="#bfbfbf [2412]" strokeweight="1pt"/>
            </w:pict>
          </mc:Fallback>
        </mc:AlternateContent>
      </w:r>
      <w:r w:rsidR="008543F6" w:rsidRPr="008543F6">
        <w:rPr>
          <w:rFonts w:ascii="Rhum Banane" w:hAnsi="Rhum Banane"/>
          <w:sz w:val="44"/>
          <w:szCs w:val="44"/>
        </w:rPr>
        <w:t>PETIT ABECEDAIRE DE LA CLASSE</w:t>
      </w:r>
    </w:p>
    <w:p w14:paraId="7A24B9CE"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A</w:t>
      </w:r>
    </w:p>
    <w:p w14:paraId="6DF90340"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 xml:space="preserve">Anniversaire </w:t>
      </w:r>
      <w:r w:rsidRPr="008543F6">
        <w:rPr>
          <w:rFonts w:ascii="Anjelika Rose" w:hAnsi="Anjelika Rose"/>
          <w:sz w:val="20"/>
          <w:szCs w:val="20"/>
        </w:rPr>
        <w:t xml:space="preserve">: Il est possible d'apporter à l'occasion des anniversaires un goûter pour la classe. Il est nécessaire de me prévenir à l'avance afin que je prévoie un créneau dans l'emploi du temps. </w:t>
      </w:r>
    </w:p>
    <w:p w14:paraId="04FEB25A"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 xml:space="preserve">Allergies </w:t>
      </w:r>
      <w:r w:rsidRPr="008543F6">
        <w:rPr>
          <w:rFonts w:ascii="Anjelika Rose" w:hAnsi="Anjelika Rose"/>
          <w:sz w:val="20"/>
          <w:szCs w:val="20"/>
        </w:rPr>
        <w:t>: Il y a un élève allergique aux noix cette année dans la classe.</w:t>
      </w:r>
    </w:p>
    <w:p w14:paraId="3A0CE32A"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APC</w:t>
      </w:r>
      <w:r w:rsidRPr="008543F6">
        <w:rPr>
          <w:rFonts w:ascii="Anjelika Rose" w:hAnsi="Anjelika Rose"/>
          <w:sz w:val="20"/>
          <w:szCs w:val="20"/>
        </w:rPr>
        <w:t xml:space="preserve"> : Sur proposition des enseignants, les élèves peuvent être proposés pour bénéficier de l'aide personnalisée. Ces aides se dérouleront les vendredis de 11h30 à 12h15. </w:t>
      </w:r>
    </w:p>
    <w:p w14:paraId="1B738C24"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Absence</w:t>
      </w:r>
      <w:r w:rsidRPr="008543F6">
        <w:rPr>
          <w:rFonts w:ascii="Anjelika Rose" w:hAnsi="Anjelika Rose"/>
          <w:sz w:val="20"/>
          <w:szCs w:val="20"/>
        </w:rPr>
        <w:t xml:space="preserve"> : Toute absence doit être justifiée et doit faire l'objet d'un écrit sur les billets prévus à cet effet</w:t>
      </w:r>
    </w:p>
    <w:p w14:paraId="3AD3F84D"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B</w:t>
      </w:r>
    </w:p>
    <w:p w14:paraId="70E976CA"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Bibliothèque de classe</w:t>
      </w:r>
      <w:r w:rsidRPr="008543F6">
        <w:rPr>
          <w:rFonts w:ascii="Anjelika Rose" w:hAnsi="Anjelika Rose"/>
          <w:b/>
          <w:sz w:val="20"/>
          <w:szCs w:val="20"/>
        </w:rPr>
        <w:t xml:space="preserve"> :</w:t>
      </w:r>
      <w:r w:rsidRPr="008543F6">
        <w:rPr>
          <w:rFonts w:ascii="Anjelika Rose" w:hAnsi="Anjelika Rose"/>
          <w:sz w:val="20"/>
          <w:szCs w:val="20"/>
        </w:rPr>
        <w:t xml:space="preserve"> Les élèves peuvent à loisir emprunter des livres dans la bibliothèque de classe. Ils ont le droit d'emmener ces livres chez eux et ont le devoir d'en prendre soin et de les rapporter.</w:t>
      </w:r>
    </w:p>
    <w:p w14:paraId="477F14E6"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Bibliothèque municipale</w:t>
      </w:r>
      <w:r w:rsidRPr="008543F6">
        <w:rPr>
          <w:rFonts w:ascii="Anjelika Rose" w:hAnsi="Anjelika Rose"/>
          <w:sz w:val="20"/>
          <w:szCs w:val="20"/>
        </w:rPr>
        <w:t xml:space="preserve"> : Une fois par mois, les élèves ont la possibilité d'emprunter un livre à la bibliothèque municipale dans le cadre de la classe. Ils peuvent toutefois en emprunter plus à titre personnel en demandant une carte qui est gratuite pour les enfants.</w:t>
      </w:r>
    </w:p>
    <w:p w14:paraId="71519C96"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C</w:t>
      </w:r>
    </w:p>
    <w:p w14:paraId="62F108F2"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lastRenderedPageBreak/>
        <w:t xml:space="preserve">Classeurs </w:t>
      </w:r>
      <w:r w:rsidRPr="008543F6">
        <w:rPr>
          <w:rFonts w:ascii="Anjelika Rose" w:hAnsi="Anjelika Rose"/>
          <w:sz w:val="20"/>
          <w:szCs w:val="20"/>
        </w:rPr>
        <w:t>: les élèves ont à leur disposition 3 classeurs. Un classeur sert pour le suivi des lectures et les ateliers d’écriture. Le second est le classeur de leçons qui doit rester dans le cartable. Le troisième classeur est le classeur de résolution de problèmes et le dernier classeur contient le travail en histoire, géographie, sciences et enseignement moral et civique..</w:t>
      </w:r>
    </w:p>
    <w:p w14:paraId="53F11FD4"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 xml:space="preserve">Cahiers </w:t>
      </w:r>
      <w:r w:rsidRPr="008543F6">
        <w:rPr>
          <w:rFonts w:ascii="Anjelika Rose" w:hAnsi="Anjelika Rose"/>
          <w:sz w:val="20"/>
          <w:szCs w:val="20"/>
        </w:rPr>
        <w:t>: les élèves ont à leur disposition plusieurs cahiers. Un cahier de texte ou agenda pour noter le travail à effectuer à la maison. Un petit cahier jaune qui sert à la liaison école-famille. Il doit figurer chaque jour dans le cartable et doit être vérifié régulièrement. Un cahier du jour violet dans lequel les élèves effectuent le travail quotidien en maths et français. Un cahier rouge pour l'anglais. Un cahier de poésie. Un cahier de parcours culturel pour l'art et la musique. Un cahier de brouillon.</w:t>
      </w:r>
    </w:p>
    <w:p w14:paraId="645EE1C7"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Calcul mental</w:t>
      </w:r>
      <w:r w:rsidRPr="008543F6">
        <w:rPr>
          <w:rFonts w:ascii="Anjelika Rose" w:hAnsi="Anjelika Rose"/>
          <w:sz w:val="20"/>
          <w:szCs w:val="20"/>
        </w:rPr>
        <w:t xml:space="preserve"> : Nous pratiquons en classe le calcul mental quotidiennement. Chaque semaine, la compétence travaillée en classe doit être revue à la maison.</w:t>
      </w:r>
      <w:r w:rsidR="00C63C03">
        <w:rPr>
          <w:rFonts w:ascii="Anjelika Rose" w:hAnsi="Anjelika Rose"/>
          <w:sz w:val="20"/>
          <w:szCs w:val="20"/>
        </w:rPr>
        <w:t xml:space="preserve"> Un fichier d’exercices se trouve dans le classeur violet</w:t>
      </w:r>
    </w:p>
    <w:p w14:paraId="2708805D"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Couleur du jour</w:t>
      </w:r>
      <w:r w:rsidRPr="008543F6">
        <w:rPr>
          <w:rFonts w:ascii="Anjelika Rose" w:hAnsi="Anjelika Rose"/>
          <w:sz w:val="20"/>
          <w:szCs w:val="20"/>
        </w:rPr>
        <w:t xml:space="preserve"> : Dans toutes les classes, un système de couleur a été mis en place afin de rendre compte du comportement en classe des élèves. Chaque matin, les élèves commencent la journée dans la couleur bleue et peuvent descendre en cas de manquement au règlement dans le vert, le jaune puis le violet. En cas de descente dans une couleur, une fiche explicative à signer est collée dans le cahier de liaison afin de rendre compte du manquement observé et de prodiguer des conseils pour que cela ne se reproduise pas.</w:t>
      </w:r>
    </w:p>
    <w:p w14:paraId="0C3126F0"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lastRenderedPageBreak/>
        <w:t>Classe numérique.fr</w:t>
      </w:r>
      <w:r w:rsidRPr="008543F6">
        <w:rPr>
          <w:rFonts w:ascii="Anjelika Rose" w:hAnsi="Anjelika Rose"/>
          <w:sz w:val="20"/>
          <w:szCs w:val="20"/>
        </w:rPr>
        <w:t xml:space="preserve"> : La classe est inscrite à un programme informatique du nom de classe-numerique.fr. Ce programme permet aux élèves de s'exercer en EDL en ligne. Le contenu accessible est mis en ligne par moi-même et personnalisé. Je peux par l'intermédiaire de ce programme suivre les résultats de chacun. Ce programme est utilisé en classe mais est aussi accessible depuis n'importe quel ordinateur connecté à internet.  Votre enfant a reçu en début d'année un identifiant ainsi qu'un mot de passe pour se connecter.</w:t>
      </w:r>
    </w:p>
    <w:p w14:paraId="54AF6CAC" w14:textId="77777777" w:rsidR="008543F6" w:rsidRDefault="008543F6" w:rsidP="008543F6">
      <w:pPr>
        <w:rPr>
          <w:rFonts w:ascii="Anjelika Rose" w:hAnsi="Anjelika Rose"/>
          <w:sz w:val="20"/>
          <w:szCs w:val="20"/>
        </w:rPr>
      </w:pPr>
      <w:r w:rsidRPr="008543F6">
        <w:rPr>
          <w:rFonts w:ascii="Anjelika Rose" w:hAnsi="Anjelika Rose"/>
          <w:sz w:val="20"/>
          <w:szCs w:val="20"/>
          <w:u w:val="single"/>
        </w:rPr>
        <w:t>Cercle de lecture</w:t>
      </w:r>
      <w:r w:rsidRPr="008543F6">
        <w:rPr>
          <w:rFonts w:ascii="Anjelika Rose" w:hAnsi="Anjelika Rose"/>
          <w:sz w:val="20"/>
          <w:szCs w:val="20"/>
        </w:rPr>
        <w:t xml:space="preserve"> : Une fois par période, les élèves participent à un cercle de lecture. Par groupe, ils lisent le même livre et se réunissent pour en discuter autour de l’enseignante. Chaque élève a un travail particulier à fournir à l’occasion de ces cercles de lecture.</w:t>
      </w:r>
    </w:p>
    <w:p w14:paraId="68E8F81F" w14:textId="77777777" w:rsidR="00BF00C1" w:rsidRPr="008543F6" w:rsidRDefault="00BF00C1" w:rsidP="008543F6">
      <w:pPr>
        <w:rPr>
          <w:rFonts w:ascii="Anjelika Rose" w:hAnsi="Anjelika Rose"/>
          <w:sz w:val="20"/>
          <w:szCs w:val="20"/>
        </w:rPr>
      </w:pPr>
      <w:r>
        <w:rPr>
          <w:rFonts w:ascii="Anjelika Rose" w:hAnsi="Anjelika Rose"/>
          <w:sz w:val="20"/>
          <w:szCs w:val="20"/>
          <w:u w:val="single"/>
        </w:rPr>
        <w:t>Coopérative scolaire</w:t>
      </w:r>
      <w:r w:rsidRPr="008543F6">
        <w:rPr>
          <w:rFonts w:ascii="Anjelika Rose" w:hAnsi="Anjelika Rose"/>
          <w:sz w:val="20"/>
          <w:szCs w:val="20"/>
        </w:rPr>
        <w:t xml:space="preserve"> : Une </w:t>
      </w:r>
      <w:r>
        <w:rPr>
          <w:rFonts w:ascii="Anjelika Rose" w:hAnsi="Anjelika Rose"/>
          <w:sz w:val="20"/>
          <w:szCs w:val="20"/>
        </w:rPr>
        <w:t>participation de 9€ par enfant est demandée aux familles. Cet argent nous permet d’alimenter régulièrement la bibliothèque de classe ainsi que d’acheter du petit matériel nécessaire à la confection d’objets pour le marché de Noël par exemple</w:t>
      </w:r>
      <w:r>
        <w:rPr>
          <w:rFonts w:ascii="Times New Roman" w:hAnsi="Times New Roman"/>
          <w:sz w:val="20"/>
          <w:szCs w:val="20"/>
        </w:rPr>
        <w:t>…</w:t>
      </w:r>
    </w:p>
    <w:p w14:paraId="4C839DD8"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D</w:t>
      </w:r>
    </w:p>
    <w:p w14:paraId="704B467A"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Devoirs</w:t>
      </w:r>
      <w:r w:rsidRPr="008543F6">
        <w:rPr>
          <w:rFonts w:ascii="Anjelika Rose" w:hAnsi="Anjelika Rose"/>
          <w:sz w:val="20"/>
          <w:szCs w:val="20"/>
        </w:rPr>
        <w:t xml:space="preserve"> : Les devoirs consistent essentiellement en l'apprentissage de leçons. En français et en maths, un petit exercice écrit accompagne chaque leçon. Les devoirs sont donnés, lorsque c'est possible, avec plusieurs jours d'avance afin que les élèves puissent s'organiser dans leur travail et se ménager des temps libres.</w:t>
      </w:r>
    </w:p>
    <w:p w14:paraId="12DB9C73"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 xml:space="preserve">Dictée </w:t>
      </w:r>
      <w:r w:rsidRPr="008543F6">
        <w:rPr>
          <w:rFonts w:ascii="Anjelika Rose" w:hAnsi="Anjelika Rose"/>
          <w:sz w:val="20"/>
          <w:szCs w:val="20"/>
        </w:rPr>
        <w:t xml:space="preserve">: En classe, nous pratiquons quotidiennement l'exercice de la dictée. Nous effectuons trois dictées </w:t>
      </w:r>
      <w:r w:rsidRPr="008543F6">
        <w:rPr>
          <w:rFonts w:ascii="Anjelika Rose" w:hAnsi="Anjelika Rose"/>
          <w:sz w:val="20"/>
          <w:szCs w:val="20"/>
        </w:rPr>
        <w:lastRenderedPageBreak/>
        <w:t>d'entraînement qui sont suivies par une dictée "bilan" pour laquelle des listes de mots sont à apprendre.</w:t>
      </w:r>
    </w:p>
    <w:p w14:paraId="0E0DB16F"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Déclic</w:t>
      </w:r>
      <w:r w:rsidRPr="008543F6">
        <w:rPr>
          <w:rFonts w:ascii="Anjelika Rose" w:hAnsi="Anjelika Rose"/>
          <w:sz w:val="20"/>
          <w:szCs w:val="20"/>
        </w:rPr>
        <w:t xml:space="preserve"> : Nous travaillons la lecture sous la forme d'atelier de lecture autonome. Après un temps de mini-leçons visant à enseigner les stratégies utilisées par les bons lecteurs pour mieux lire, les élèves lisent les livres de leur choix et s'entraînent sur les stratégies étudiées. Durant ce temps, je prends en charge individuellement les élèves afin de travailler la lecture avec eux et de coller au maximum au besoin de chacun qui souvent diffèrent.</w:t>
      </w:r>
    </w:p>
    <w:p w14:paraId="3E5CB801" w14:textId="4D01D2C4"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Directrice</w:t>
      </w:r>
      <w:r w:rsidRPr="008543F6">
        <w:rPr>
          <w:rFonts w:ascii="Anjelika Rose" w:hAnsi="Anjelika Rose"/>
          <w:sz w:val="20"/>
          <w:szCs w:val="20"/>
        </w:rPr>
        <w:t xml:space="preserve"> : La directrice est </w:t>
      </w:r>
      <w:r w:rsidR="00B36358">
        <w:rPr>
          <w:rFonts w:ascii="Anjelika Rose" w:hAnsi="Anjelika Rose"/>
          <w:sz w:val="20"/>
          <w:szCs w:val="20"/>
        </w:rPr>
        <w:t xml:space="preserve">XXX </w:t>
      </w:r>
      <w:r w:rsidRPr="008543F6">
        <w:rPr>
          <w:rFonts w:ascii="Anjelika Rose" w:hAnsi="Anjelika Rose"/>
          <w:sz w:val="20"/>
          <w:szCs w:val="20"/>
        </w:rPr>
        <w:t>Elle est dé</w:t>
      </w:r>
      <w:r w:rsidR="00C63C03">
        <w:rPr>
          <w:rFonts w:ascii="Anjelika Rose" w:hAnsi="Anjelika Rose"/>
          <w:sz w:val="20"/>
          <w:szCs w:val="20"/>
        </w:rPr>
        <w:t>chargée de sa classe les mercredis et vendredis.</w:t>
      </w:r>
    </w:p>
    <w:p w14:paraId="060BDF8D"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E</w:t>
      </w:r>
    </w:p>
    <w:p w14:paraId="108BC7E4"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Ecrit</w:t>
      </w:r>
      <w:r w:rsidRPr="008543F6">
        <w:rPr>
          <w:rFonts w:ascii="Anjelika Rose" w:hAnsi="Anjelika Rose"/>
          <w:sz w:val="20"/>
          <w:szCs w:val="20"/>
        </w:rPr>
        <w:t xml:space="preserve"> : Nous travaillons la rédaction sous forme d'ateliers d'écriture. Ces ateliers ont lieu une fois par semaine et les élèves participent aux activités suivantes : écriture libre, entraînement à l'écriture, écriture courte. </w:t>
      </w:r>
    </w:p>
    <w:p w14:paraId="5D803AFC"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EPS</w:t>
      </w:r>
      <w:r w:rsidRPr="008543F6">
        <w:rPr>
          <w:rFonts w:ascii="Anjelika Rose" w:hAnsi="Anjelika Rose"/>
          <w:sz w:val="20"/>
          <w:szCs w:val="20"/>
        </w:rPr>
        <w:t>: Les séances d'EPS ont lieu les mardis et jeudis après-midi. Lors de ces séances, les élèves doivent être en tenue de sport (survêtement et baskets) et les bijoux sont proscrits.</w:t>
      </w:r>
    </w:p>
    <w:p w14:paraId="1B63C87D"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Emploi du temps</w:t>
      </w:r>
      <w:r w:rsidRPr="008543F6">
        <w:rPr>
          <w:rFonts w:ascii="Anjelika Rose" w:hAnsi="Anjelika Rose"/>
          <w:sz w:val="20"/>
          <w:szCs w:val="20"/>
        </w:rPr>
        <w:t xml:space="preserve"> : L'emploi du temps de la classe se trouve dans ce dossier. Il est donné à titre indicatif et peut varier au cours de l'année.</w:t>
      </w:r>
    </w:p>
    <w:p w14:paraId="5E0F2F50"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Expert du français et expert des maths</w:t>
      </w:r>
      <w:r w:rsidRPr="008543F6">
        <w:rPr>
          <w:rFonts w:ascii="Cambria" w:hAnsi="Cambria" w:cs="Cambria"/>
          <w:sz w:val="20"/>
          <w:szCs w:val="20"/>
        </w:rPr>
        <w:t> </w:t>
      </w:r>
      <w:r w:rsidRPr="008543F6">
        <w:rPr>
          <w:rFonts w:ascii="Anjelika Rose" w:hAnsi="Anjelika Rose"/>
          <w:sz w:val="20"/>
          <w:szCs w:val="20"/>
        </w:rPr>
        <w:t xml:space="preserve">: Chaque jour, les principales notions des programmes de français et de mathématiques sont retravaillées durant ce rituel qui est pris en charge par un élève. Ce dernier prépare en amont </w:t>
      </w:r>
      <w:r w:rsidRPr="008543F6">
        <w:rPr>
          <w:rFonts w:ascii="Anjelika Rose" w:hAnsi="Anjelika Rose"/>
          <w:sz w:val="20"/>
          <w:szCs w:val="20"/>
        </w:rPr>
        <w:lastRenderedPageBreak/>
        <w:t>deux exercices qu’il fait réaliser à ses camarades sur ardoise.</w:t>
      </w:r>
    </w:p>
    <w:p w14:paraId="0796E9FB"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F</w:t>
      </w:r>
    </w:p>
    <w:p w14:paraId="439AF476" w14:textId="77777777" w:rsidR="00C63C03" w:rsidRPr="008543F6" w:rsidRDefault="00C63C03" w:rsidP="00C63C03">
      <w:pPr>
        <w:rPr>
          <w:rFonts w:ascii="Anjelika Rose" w:hAnsi="Anjelika Rose"/>
          <w:sz w:val="20"/>
          <w:szCs w:val="20"/>
        </w:rPr>
      </w:pPr>
      <w:r>
        <w:rPr>
          <w:rFonts w:ascii="Anjelika Rose" w:hAnsi="Anjelika Rose"/>
          <w:sz w:val="20"/>
          <w:szCs w:val="20"/>
          <w:u w:val="single"/>
        </w:rPr>
        <w:t>Feu</w:t>
      </w:r>
      <w:r w:rsidRPr="008543F6">
        <w:rPr>
          <w:rFonts w:ascii="Anjelika Rose" w:hAnsi="Anjelika Rose"/>
          <w:sz w:val="20"/>
          <w:szCs w:val="20"/>
        </w:rPr>
        <w:t xml:space="preserve"> : Durant l'année, les élèves participeront à des exercices d'évacuation incendie. Les élèves de la classe sortiront alors par la porte donnant côté rue et se rendront sur le terrain de pétanque.</w:t>
      </w:r>
    </w:p>
    <w:p w14:paraId="2AA12823"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G</w:t>
      </w:r>
    </w:p>
    <w:p w14:paraId="038D9552"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 xml:space="preserve">Grammaire </w:t>
      </w:r>
      <w:r w:rsidRPr="008543F6">
        <w:rPr>
          <w:rFonts w:ascii="Anjelika Rose" w:hAnsi="Anjelika Rose"/>
          <w:sz w:val="20"/>
          <w:szCs w:val="20"/>
        </w:rPr>
        <w:t xml:space="preserve">: Chaque jour, nous pratiquons un rituel d'analyse grammaticale qui s'intitule "la phrase du jour". L'analyse grammaticale pose généralement problèmes aux élèves et l'entraînement quotidien permet de mieux mémoriser les notions. </w:t>
      </w:r>
    </w:p>
    <w:p w14:paraId="69A60CA8"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Goûter</w:t>
      </w:r>
      <w:r w:rsidRPr="008543F6">
        <w:rPr>
          <w:rFonts w:ascii="Anjelika Rose" w:hAnsi="Anjelika Rose"/>
          <w:sz w:val="20"/>
          <w:szCs w:val="20"/>
        </w:rPr>
        <w:t>: En dehors des goûters d'anniversaire, les goûters sont interdits durant le temps scolaire, dans un but de prévention contre l'obésité.</w:t>
      </w:r>
    </w:p>
    <w:p w14:paraId="224066C5"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Gallion</w:t>
      </w:r>
      <w:r w:rsidRPr="008543F6">
        <w:rPr>
          <w:rFonts w:ascii="Anjelika Rose" w:hAnsi="Anjelika Rose"/>
          <w:sz w:val="20"/>
          <w:szCs w:val="20"/>
        </w:rPr>
        <w:t>: Les élèves obtiennent en travaillant des tampons sur une fiche de collecte. Lorsque leur fiche est pleine, ils obtiennent un gallion qu'ils peuvent ensuite échanger contre un ou des privilèges : choisir son métier en premier, se faire vouvoyer, obtenir une feuille de dessin...</w:t>
      </w:r>
    </w:p>
    <w:p w14:paraId="1BB34FF6"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H</w:t>
      </w:r>
    </w:p>
    <w:p w14:paraId="490F5347"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Horaires :</w:t>
      </w:r>
      <w:r w:rsidRPr="008543F6">
        <w:rPr>
          <w:rFonts w:ascii="Anjelika Rose" w:hAnsi="Anjelika Rose"/>
          <w:sz w:val="20"/>
          <w:szCs w:val="20"/>
        </w:rPr>
        <w:t xml:space="preserve"> Les horaires de classe sont les suivants . Matin : 8h30 à 11h30. Après-midi : 13h30 à 16h30. L'accueil des élèves se fait dix minutes avant les horaires indiqués ci-dessus.</w:t>
      </w:r>
    </w:p>
    <w:p w14:paraId="6BFAAC7F"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lastRenderedPageBreak/>
        <w:t>Harry Potter</w:t>
      </w:r>
      <w:r w:rsidRPr="008543F6">
        <w:rPr>
          <w:rFonts w:ascii="Anjelika Rose" w:hAnsi="Anjelika Rose"/>
          <w:sz w:val="20"/>
          <w:szCs w:val="20"/>
        </w:rPr>
        <w:t xml:space="preserve"> : Cette année, la gestion de classe est organisée autour du thème d'Harry Potter. Les élèves sont répartis dans 3 «</w:t>
      </w:r>
      <w:r w:rsidR="00C63C03">
        <w:rPr>
          <w:rFonts w:ascii="Cambria" w:hAnsi="Cambria" w:cs="Cambria"/>
          <w:sz w:val="20"/>
          <w:szCs w:val="20"/>
        </w:rPr>
        <w:t>écoles</w:t>
      </w:r>
      <w:r w:rsidRPr="008543F6">
        <w:rPr>
          <w:rFonts w:ascii="Cambria" w:hAnsi="Cambria" w:cs="Cambria"/>
          <w:sz w:val="20"/>
          <w:szCs w:val="20"/>
        </w:rPr>
        <w:t> </w:t>
      </w:r>
      <w:r w:rsidRPr="008543F6">
        <w:rPr>
          <w:rFonts w:ascii="Anjelika Rose" w:hAnsi="Anjelika Rose" w:cs="Anjelika Rose"/>
          <w:sz w:val="20"/>
          <w:szCs w:val="20"/>
        </w:rPr>
        <w:t>»</w:t>
      </w:r>
      <w:r w:rsidR="00C63C03">
        <w:rPr>
          <w:rFonts w:ascii="Cambria" w:hAnsi="Cambria" w:cs="Cambria"/>
          <w:sz w:val="20"/>
          <w:szCs w:val="20"/>
        </w:rPr>
        <w:t> </w:t>
      </w:r>
      <w:r w:rsidR="00C63C03">
        <w:rPr>
          <w:rFonts w:ascii="Anjelika Rose" w:hAnsi="Anjelika Rose"/>
          <w:sz w:val="20"/>
          <w:szCs w:val="20"/>
        </w:rPr>
        <w:t>: Poudlard, Beauxbâtons et Durmstrang.</w:t>
      </w:r>
    </w:p>
    <w:p w14:paraId="0AB87EF3"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I</w:t>
      </w:r>
    </w:p>
    <w:p w14:paraId="62EAD8A9"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Infirmière</w:t>
      </w:r>
      <w:r w:rsidRPr="008543F6">
        <w:rPr>
          <w:rFonts w:ascii="Anjelika Rose" w:hAnsi="Anjelika Rose"/>
          <w:sz w:val="20"/>
          <w:szCs w:val="20"/>
        </w:rPr>
        <w:t xml:space="preserve"> : Les élèves de CM2 bénéficient chaque année d'une visite médicale durant le temps scolaire. Ils bénéficient également d'une sensibilisation aux changements entraînés par la puberté effectuée par l'infirmière du collège de secteur.</w:t>
      </w:r>
    </w:p>
    <w:p w14:paraId="6686C7EC"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J</w:t>
      </w:r>
    </w:p>
    <w:p w14:paraId="5BB0A497"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Jogging d'écriture</w:t>
      </w:r>
      <w:r w:rsidRPr="008543F6">
        <w:rPr>
          <w:rFonts w:ascii="Anjelika Rose" w:hAnsi="Anjelika Rose"/>
          <w:sz w:val="20"/>
          <w:szCs w:val="20"/>
        </w:rPr>
        <w:t xml:space="preserve"> : </w:t>
      </w:r>
      <w:r w:rsidR="00C63C03">
        <w:rPr>
          <w:rFonts w:ascii="Anjelika Rose" w:hAnsi="Anjelika Rose"/>
          <w:sz w:val="20"/>
          <w:szCs w:val="20"/>
        </w:rPr>
        <w:t>Trois jours par semaine</w:t>
      </w:r>
      <w:r w:rsidRPr="008543F6">
        <w:rPr>
          <w:rFonts w:ascii="Anjelika Rose" w:hAnsi="Anjelika Rose"/>
          <w:sz w:val="20"/>
          <w:szCs w:val="20"/>
        </w:rPr>
        <w:t xml:space="preserve">, les élèves pratiquent le jogging d'écriture. Ils doivent pendant 5 minutes rédiger un texte sur un thème ou une image donnée. Le but de cet exercice est de décomplexer les élèves face à l'acte d'écrire de favoriser l'écriture pour le plaisir et de stimuler leur imagination. Ces joggings ne sont volontairement pas corrigés afin de ne pas instrumentaliser l'acte d'écrire: certains élèves seraient bloqués par l'orthographe et n'oseraient pas s'exprimer librement.... Les écrits produits durant les ateliers d'écriture sont eux bien entendu corrigés. </w:t>
      </w:r>
    </w:p>
    <w:p w14:paraId="22A7185D"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Jouets</w:t>
      </w:r>
      <w:r w:rsidRPr="008543F6">
        <w:rPr>
          <w:rFonts w:ascii="Anjelika Rose" w:hAnsi="Anjelika Rose"/>
          <w:sz w:val="20"/>
          <w:szCs w:val="20"/>
        </w:rPr>
        <w:t>: Il est interdit d'apporter des jouets personnels à l'école. Sont tolérés les jeux de cours : corde à sauter, billes... En cas de perte ou détérioration des jouets apportés, l'école décline toute responsabilité..</w:t>
      </w:r>
    </w:p>
    <w:p w14:paraId="7F5E63A6"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L</w:t>
      </w:r>
    </w:p>
    <w:p w14:paraId="6321DC86"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Labomep</w:t>
      </w:r>
      <w:r w:rsidRPr="008543F6">
        <w:rPr>
          <w:rFonts w:ascii="Anjelika Rose" w:hAnsi="Anjelika Rose"/>
          <w:sz w:val="20"/>
          <w:szCs w:val="20"/>
        </w:rPr>
        <w:t xml:space="preserve"> : La classe est inscrite à un programme informatique du nom de Labomep. Ce programme permet aux élèves de s'exercer en mathématiques en </w:t>
      </w:r>
      <w:r w:rsidRPr="008543F6">
        <w:rPr>
          <w:rFonts w:ascii="Anjelika Rose" w:hAnsi="Anjelika Rose"/>
          <w:sz w:val="20"/>
          <w:szCs w:val="20"/>
        </w:rPr>
        <w:lastRenderedPageBreak/>
        <w:t>ligne. Le contenu accessible est mis en ligne par moi-même et personnalisé. Je peux par l'intermédiaire de ce programme suivre les résultats de chacun. Ce programme est utilisé en classe mais est aussi accessible depuis n'importe quel ordinateur connecté à internet.  Votre enfant a reçu en début d'année un identifiant ainsi qu'un mot de passe pour se connecter.</w:t>
      </w:r>
    </w:p>
    <w:p w14:paraId="2515FF63"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Loto du bon comportement</w:t>
      </w:r>
      <w:r w:rsidRPr="008543F6">
        <w:rPr>
          <w:rFonts w:ascii="Anjelika Rose" w:hAnsi="Anjelika Rose"/>
          <w:sz w:val="20"/>
          <w:szCs w:val="20"/>
        </w:rPr>
        <w:t xml:space="preserve"> : En fin de semaine, les élèves dont le comportement en classe a été correct, piochent un ticket de loto du comportement. Ils peuvent ainsi gagner de la monnaie de classe.</w:t>
      </w:r>
    </w:p>
    <w:p w14:paraId="57F3325C"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Liseuse</w:t>
      </w:r>
      <w:r w:rsidRPr="008543F6">
        <w:rPr>
          <w:rFonts w:ascii="Cambria" w:hAnsi="Cambria" w:cs="Cambria"/>
          <w:sz w:val="20"/>
          <w:szCs w:val="20"/>
          <w:u w:val="single"/>
        </w:rPr>
        <w:t> </w:t>
      </w:r>
      <w:r w:rsidRPr="008543F6">
        <w:rPr>
          <w:rFonts w:ascii="Anjelika Rose" w:hAnsi="Anjelika Rose"/>
          <w:sz w:val="20"/>
          <w:szCs w:val="20"/>
        </w:rPr>
        <w:t>: Les élèves ont 8 liseuses à disposition. Ils peuvent les emporter chez eux et doivent en prendre le plus grand soin.</w:t>
      </w:r>
    </w:p>
    <w:p w14:paraId="27DFD282"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Livres</w:t>
      </w:r>
      <w:r w:rsidRPr="008543F6">
        <w:rPr>
          <w:rFonts w:ascii="Anjelika Rose" w:hAnsi="Anjelika Rose"/>
          <w:sz w:val="20"/>
          <w:szCs w:val="20"/>
        </w:rPr>
        <w:t xml:space="preserve"> : Nous sommes à la recherche de livres pour compléter les bibliothèques de classe Si vous êtes détenteur de livres de littérature jeunesse que vos enfants ne lisent plus, vous pouvez en faire don à l'école qui en fera bon usage.</w:t>
      </w:r>
    </w:p>
    <w:p w14:paraId="509B8BF5"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M</w:t>
      </w:r>
    </w:p>
    <w:p w14:paraId="7A5521D3"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Mathématiques</w:t>
      </w:r>
      <w:r w:rsidRPr="008543F6">
        <w:rPr>
          <w:rFonts w:ascii="Anjelika Rose" w:hAnsi="Anjelika Rose"/>
          <w:sz w:val="20"/>
          <w:szCs w:val="20"/>
        </w:rPr>
        <w:t xml:space="preserve"> : Le travail en mathématiques s'effectue sous la forme d'ateliers tournants. Les lundis et mardis, les élèves participent aux ateliers suivants : découverte de la notion, révisions, résolution de problèmes. Les jeudis et vendredis, les ateliers changent et les élèves effectuent de nouveau trois rotations : exercices guidés, entraînements, jeux mathématiques.</w:t>
      </w:r>
    </w:p>
    <w:p w14:paraId="2EFF841B"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 xml:space="preserve">Math'Isère </w:t>
      </w:r>
      <w:r w:rsidRPr="008543F6">
        <w:rPr>
          <w:rFonts w:ascii="Anjelika Rose" w:hAnsi="Anjelika Rose"/>
          <w:sz w:val="20"/>
          <w:szCs w:val="20"/>
        </w:rPr>
        <w:t xml:space="preserve">: Cette année encore, la classe sera inscrite au concours départemental  Math'Isère. Ce concours permet de travailler la résolution de problèmes en  groupe. La classe participera à trois épreuves d'entraînements en </w:t>
      </w:r>
      <w:r w:rsidRPr="008543F6">
        <w:rPr>
          <w:rFonts w:ascii="Anjelika Rose" w:hAnsi="Anjelika Rose"/>
          <w:sz w:val="20"/>
          <w:szCs w:val="20"/>
        </w:rPr>
        <w:lastRenderedPageBreak/>
        <w:t>cours d'année et à une demi-finale en fin d'année. Les classes ayant obtenu les meilleurs scores lors de cette demi-finale seront qualifiées pour la finale à Grenoble.</w:t>
      </w:r>
    </w:p>
    <w:p w14:paraId="1B7BBB61"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Mot de passe</w:t>
      </w:r>
      <w:r w:rsidRPr="008543F6">
        <w:rPr>
          <w:rFonts w:ascii="Anjelika Rose" w:hAnsi="Anjelika Rose"/>
          <w:sz w:val="20"/>
          <w:szCs w:val="20"/>
        </w:rPr>
        <w:t xml:space="preserve"> : Tous les matins, avant d'entrer en classe, les élèves doivent tenter de trouver le mot de passe du jour à l'aide de sa définition inscrite sur la porte. Les mots utilisés pour cette activité sont des mots rencontrés par les élèves au cours de leurs lectures et ayant fait l'objet d'un travail de recherche sur le sens. Cette activité vise à faire rebrasser de façon ludique le vocabulaire rencontré. Le mot de passe est donné aux chefs de rang à chaque retour en classe.</w:t>
      </w:r>
    </w:p>
    <w:p w14:paraId="74D03B39"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Marché de fin d'année</w:t>
      </w:r>
      <w:r w:rsidRPr="008543F6">
        <w:rPr>
          <w:rFonts w:ascii="Anjelika Rose" w:hAnsi="Anjelika Rose"/>
          <w:sz w:val="20"/>
          <w:szCs w:val="20"/>
        </w:rPr>
        <w:t xml:space="preserve"> : Cette année encore, les élèves fabriqueront des décorations et divers objets qui seront vendus au profit du Téléthon au mois de décembre.</w:t>
      </w:r>
    </w:p>
    <w:p w14:paraId="737CE261"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Marché</w:t>
      </w:r>
      <w:r w:rsidRPr="008543F6">
        <w:rPr>
          <w:rFonts w:ascii="Anjelika Rose" w:hAnsi="Anjelika Rose"/>
          <w:sz w:val="20"/>
          <w:szCs w:val="20"/>
        </w:rPr>
        <w:t>: Une fois par quinzaine, les élèves ont la possibilité d’utiliser leur monnaie de classe pour acheter des privilèges. Ils peuvent également vendre de petits objets de leur fabrication à leurs camarades.</w:t>
      </w:r>
    </w:p>
    <w:p w14:paraId="19059A01"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N</w:t>
      </w:r>
    </w:p>
    <w:p w14:paraId="06F1C819"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 xml:space="preserve">Notes </w:t>
      </w:r>
      <w:r w:rsidRPr="008543F6">
        <w:rPr>
          <w:rFonts w:ascii="Anjelika Rose" w:hAnsi="Anjelika Rose"/>
          <w:sz w:val="20"/>
          <w:szCs w:val="20"/>
        </w:rPr>
        <w:t>: Les élèves ne reçoivent</w:t>
      </w:r>
      <w:r w:rsidR="00C63C03">
        <w:rPr>
          <w:rFonts w:ascii="Anjelika Rose" w:hAnsi="Anjelika Rose"/>
          <w:sz w:val="20"/>
          <w:szCs w:val="20"/>
        </w:rPr>
        <w:t xml:space="preserve"> généralement</w:t>
      </w:r>
      <w:r w:rsidRPr="008543F6">
        <w:rPr>
          <w:rFonts w:ascii="Anjelika Rose" w:hAnsi="Anjelika Rose"/>
          <w:sz w:val="20"/>
          <w:szCs w:val="20"/>
        </w:rPr>
        <w:t xml:space="preserve"> pas de notes mais des appréciations. Ces dernières peuvent être : A si la compétence est acquise, AR si la compétence est à renforcer, ECA si la compétence est en cours d'acquisition ou NA si la compétence est non acquise.</w:t>
      </w:r>
    </w:p>
    <w:p w14:paraId="04960F3F"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O</w:t>
      </w:r>
    </w:p>
    <w:p w14:paraId="0BD3A527" w14:textId="77777777" w:rsidR="008543F6" w:rsidRPr="008543F6" w:rsidRDefault="008543F6" w:rsidP="008543F6">
      <w:pPr>
        <w:rPr>
          <w:rFonts w:ascii="ZoinkFat" w:hAnsi="ZoinkFat"/>
          <w:sz w:val="20"/>
          <w:szCs w:val="20"/>
        </w:rPr>
      </w:pPr>
      <w:r w:rsidRPr="008543F6">
        <w:rPr>
          <w:rFonts w:ascii="Anjelika Rose" w:hAnsi="Anjelika Rose"/>
          <w:sz w:val="20"/>
          <w:szCs w:val="20"/>
          <w:u w:val="single"/>
        </w:rPr>
        <w:t>Ordinateurs</w:t>
      </w:r>
      <w:r w:rsidRPr="008543F6">
        <w:rPr>
          <w:rFonts w:ascii="Anjelika Rose" w:hAnsi="Anjelika Rose"/>
          <w:sz w:val="20"/>
          <w:szCs w:val="20"/>
        </w:rPr>
        <w:t>: 6 PC portables sont installés en permanence dans la classe et les élèves travaillent dessus quotidiennement.</w:t>
      </w:r>
    </w:p>
    <w:p w14:paraId="517384A9"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lastRenderedPageBreak/>
        <w:t>P</w:t>
      </w:r>
    </w:p>
    <w:p w14:paraId="57B529C6"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Parcours différencié</w:t>
      </w:r>
      <w:r w:rsidRPr="008543F6">
        <w:rPr>
          <w:rFonts w:ascii="Anjelika Rose" w:hAnsi="Anjelika Rose"/>
          <w:sz w:val="20"/>
          <w:szCs w:val="20"/>
        </w:rPr>
        <w:t xml:space="preserve"> : En étude de la langue, en mathématiques mais surtout en lecture et écriture, les élèves bénéficient de parcours différencié et adapté à leurs besoins et difficultés.</w:t>
      </w:r>
    </w:p>
    <w:p w14:paraId="5C107DB9" w14:textId="77777777" w:rsidR="008543F6" w:rsidRPr="008543F6" w:rsidRDefault="00C63C03" w:rsidP="008543F6">
      <w:pPr>
        <w:rPr>
          <w:rFonts w:ascii="Anjelika Rose" w:hAnsi="Anjelika Rose"/>
          <w:sz w:val="20"/>
          <w:szCs w:val="20"/>
        </w:rPr>
      </w:pPr>
      <w:r>
        <w:rPr>
          <w:rFonts w:ascii="Anjelika Rose" w:hAnsi="Anjelika Rose"/>
          <w:sz w:val="20"/>
          <w:szCs w:val="20"/>
          <w:u w:val="single"/>
        </w:rPr>
        <w:t>PPMS</w:t>
      </w:r>
      <w:r w:rsidR="008543F6" w:rsidRPr="008543F6">
        <w:rPr>
          <w:rFonts w:ascii="Anjelika Rose" w:hAnsi="Anjelika Rose"/>
          <w:sz w:val="20"/>
          <w:szCs w:val="20"/>
        </w:rPr>
        <w:t xml:space="preserve"> : </w:t>
      </w:r>
      <w:r>
        <w:rPr>
          <w:rFonts w:ascii="Anjelika Rose" w:hAnsi="Anjelika Rose"/>
          <w:sz w:val="20"/>
          <w:szCs w:val="20"/>
        </w:rPr>
        <w:t>Un dispositif de mise en sécurité a été mis en place</w:t>
      </w:r>
      <w:r>
        <w:rPr>
          <w:rFonts w:ascii="Cambria" w:hAnsi="Cambria" w:cs="Cambria"/>
          <w:sz w:val="20"/>
          <w:szCs w:val="20"/>
        </w:rPr>
        <w:t> </w:t>
      </w:r>
      <w:r>
        <w:rPr>
          <w:rFonts w:ascii="Anjelika Rose" w:hAnsi="Anjelika Rose"/>
          <w:sz w:val="20"/>
          <w:szCs w:val="20"/>
        </w:rPr>
        <w:t>: 3 exercices auront lieu dans l’année dont un exercice «</w:t>
      </w:r>
      <w:r>
        <w:rPr>
          <w:rFonts w:ascii="Cambria" w:hAnsi="Cambria" w:cs="Cambria"/>
          <w:sz w:val="20"/>
          <w:szCs w:val="20"/>
        </w:rPr>
        <w:t> </w:t>
      </w:r>
      <w:r>
        <w:rPr>
          <w:rFonts w:ascii="Anjelika Rose" w:hAnsi="Anjelika Rose"/>
          <w:sz w:val="20"/>
          <w:szCs w:val="20"/>
        </w:rPr>
        <w:t>intrusion</w:t>
      </w:r>
      <w:r>
        <w:rPr>
          <w:rFonts w:ascii="Cambria" w:hAnsi="Cambria" w:cs="Cambria"/>
          <w:sz w:val="20"/>
          <w:szCs w:val="20"/>
        </w:rPr>
        <w:t> </w:t>
      </w:r>
      <w:r>
        <w:rPr>
          <w:rFonts w:ascii="Anjelika Rose" w:hAnsi="Anjelika Rose" w:cs="Anjelika Rose"/>
          <w:sz w:val="20"/>
          <w:szCs w:val="20"/>
        </w:rPr>
        <w:t>»</w:t>
      </w:r>
      <w:r>
        <w:rPr>
          <w:rFonts w:ascii="Anjelika Rose" w:hAnsi="Anjelika Rose"/>
          <w:sz w:val="20"/>
          <w:szCs w:val="20"/>
        </w:rPr>
        <w:t>.</w:t>
      </w:r>
    </w:p>
    <w:p w14:paraId="7FB41884"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Puces de C3P0</w:t>
      </w:r>
      <w:r w:rsidRPr="008543F6">
        <w:rPr>
          <w:rFonts w:ascii="Anjelika Rose" w:hAnsi="Anjelika Rose"/>
          <w:sz w:val="20"/>
          <w:szCs w:val="20"/>
        </w:rPr>
        <w:t xml:space="preserve"> : Chaque semaine, durant les ateliers de mathématiques, les élèves de CM2 travaillent sur une fiche de révision. Ils ont donc 40 minutes en classe pour commencer cette fiche qui peut-être continuée durant les temps libres ou à la maison.</w:t>
      </w:r>
    </w:p>
    <w:p w14:paraId="3B1D78E3"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PAI</w:t>
      </w:r>
      <w:r w:rsidRPr="008543F6">
        <w:rPr>
          <w:rFonts w:ascii="Cambria" w:hAnsi="Cambria" w:cs="Cambria"/>
          <w:sz w:val="20"/>
          <w:szCs w:val="20"/>
          <w:u w:val="single"/>
        </w:rPr>
        <w:t> </w:t>
      </w:r>
      <w:r w:rsidRPr="008543F6">
        <w:rPr>
          <w:rFonts w:ascii="Anjelika Rose" w:hAnsi="Anjelika Rose"/>
          <w:sz w:val="20"/>
          <w:szCs w:val="20"/>
          <w:u w:val="single"/>
        </w:rPr>
        <w:t>:</w:t>
      </w:r>
      <w:r w:rsidRPr="008543F6">
        <w:rPr>
          <w:rFonts w:ascii="Anjelika Rose" w:hAnsi="Anjelika Rose"/>
          <w:sz w:val="20"/>
          <w:szCs w:val="20"/>
        </w:rPr>
        <w:t xml:space="preserve"> Pour les maladies chroniques ou allergies, un projet d’accueil individualisé doit être mis en place en concertation avec la médecine scolaire, les enseignants et les familles. Ce PAI permet l’administration par les enseignants du traitement adéquat aux élèves.</w:t>
      </w:r>
    </w:p>
    <w:p w14:paraId="74B37CE5"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PPRE</w:t>
      </w:r>
      <w:r w:rsidRPr="008543F6">
        <w:rPr>
          <w:rFonts w:ascii="Cambria" w:hAnsi="Cambria" w:cs="Cambria"/>
          <w:sz w:val="20"/>
          <w:szCs w:val="20"/>
        </w:rPr>
        <w:t> </w:t>
      </w:r>
      <w:r w:rsidRPr="008543F6">
        <w:rPr>
          <w:rFonts w:ascii="Anjelika Rose" w:hAnsi="Anjelika Rose"/>
          <w:sz w:val="20"/>
          <w:szCs w:val="20"/>
        </w:rPr>
        <w:t>: Lorsqu’un élève éprouve des difficultés, un programme personnalisé de réussite éducative peut être mis en place. Il prévoit les aménagements à mettre en œuvre dans et en dehors de l’école pour permettre la réussite de l’élève.</w:t>
      </w:r>
    </w:p>
    <w:p w14:paraId="24CB54A1"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Q</w:t>
      </w:r>
    </w:p>
    <w:p w14:paraId="277A6CA5"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Qui suis-je ?</w:t>
      </w:r>
      <w:r w:rsidRPr="008543F6">
        <w:rPr>
          <w:rFonts w:ascii="Anjelika Rose" w:hAnsi="Anjelika Rose"/>
          <w:sz w:val="20"/>
          <w:szCs w:val="20"/>
        </w:rPr>
        <w:t xml:space="preserve"> : Tous les matins, avant d'entrer en classe, les élèves doivent tenter de trouver la personnalité du jour à partir d'un court texte ou d'une illustration. Les personnages de cette activité sont les personnages historiques qui doivent être connus des élèves.</w:t>
      </w:r>
    </w:p>
    <w:p w14:paraId="1EA6CCB6"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lastRenderedPageBreak/>
        <w:t>Quoi</w:t>
      </w:r>
      <w:r w:rsidRPr="008543F6">
        <w:rPr>
          <w:rFonts w:ascii="Cambria" w:hAnsi="Cambria" w:cs="Cambria"/>
          <w:sz w:val="20"/>
          <w:szCs w:val="20"/>
          <w:u w:val="single"/>
        </w:rPr>
        <w:t> </w:t>
      </w:r>
      <w:r w:rsidRPr="008543F6">
        <w:rPr>
          <w:rFonts w:ascii="Anjelika Rose" w:hAnsi="Anjelika Rose"/>
          <w:sz w:val="20"/>
          <w:szCs w:val="20"/>
          <w:u w:val="single"/>
        </w:rPr>
        <w:t>? quand</w:t>
      </w:r>
      <w:r w:rsidRPr="008543F6">
        <w:rPr>
          <w:rFonts w:ascii="Cambria" w:hAnsi="Cambria" w:cs="Cambria"/>
          <w:sz w:val="20"/>
          <w:szCs w:val="20"/>
          <w:u w:val="single"/>
        </w:rPr>
        <w:t> </w:t>
      </w:r>
      <w:r w:rsidRPr="008543F6">
        <w:rPr>
          <w:rFonts w:ascii="Anjelika Rose" w:hAnsi="Anjelika Rose"/>
          <w:sz w:val="20"/>
          <w:szCs w:val="20"/>
          <w:u w:val="single"/>
        </w:rPr>
        <w:t>?</w:t>
      </w:r>
      <w:r w:rsidRPr="008543F6">
        <w:rPr>
          <w:rFonts w:ascii="Anjelika Rose" w:hAnsi="Anjelika Rose"/>
          <w:sz w:val="20"/>
          <w:szCs w:val="20"/>
        </w:rPr>
        <w:t>: Tous les matins, avant d'entrer en classe, les élèves doivent tenter de trouver la date correspondante à un événement historique donné ou l'événement correspondant à une date ou une image donnée. Les événements mis à l'honneur dans ce rituel sont ceux prévus par les instructions officielles.</w:t>
      </w:r>
    </w:p>
    <w:p w14:paraId="000822A2"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R</w:t>
      </w:r>
    </w:p>
    <w:p w14:paraId="53256363"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Récréation</w:t>
      </w:r>
      <w:r w:rsidRPr="008543F6">
        <w:rPr>
          <w:rFonts w:ascii="Anjelika Rose" w:hAnsi="Anjelika Rose"/>
          <w:sz w:val="20"/>
          <w:szCs w:val="20"/>
        </w:rPr>
        <w:t xml:space="preserve"> : Les récréations se déroulent de 10h00 à 10h15 le matin et de 15h00 à 15h15 l'après-midi. </w:t>
      </w:r>
    </w:p>
    <w:p w14:paraId="5C62B231"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 xml:space="preserve">Rugby </w:t>
      </w:r>
      <w:r w:rsidRPr="008543F6">
        <w:rPr>
          <w:rFonts w:ascii="Anjelika Rose" w:hAnsi="Anjelika Rose"/>
          <w:sz w:val="20"/>
          <w:szCs w:val="20"/>
        </w:rPr>
        <w:t>: l’activité rugby devrait être reconduite cette année.</w:t>
      </w:r>
    </w:p>
    <w:p w14:paraId="515AF87D"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Rencontre:</w:t>
      </w:r>
      <w:r w:rsidRPr="008543F6">
        <w:rPr>
          <w:rFonts w:ascii="Anjelika Rose" w:hAnsi="Anjelika Rose"/>
          <w:sz w:val="20"/>
          <w:szCs w:val="20"/>
        </w:rPr>
        <w:t xml:space="preserve"> Je suis disponible pour vous rencontrer si vous en éprouvez le besoin. Veuillez prendre contact via le carnet de liaison afin de fixer une date.</w:t>
      </w:r>
    </w:p>
    <w:p w14:paraId="29FBA276" w14:textId="01EEF26F"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 xml:space="preserve">Rased </w:t>
      </w:r>
      <w:r w:rsidRPr="008543F6">
        <w:rPr>
          <w:rFonts w:ascii="Anjelika Rose" w:hAnsi="Anjelika Rose"/>
          <w:sz w:val="20"/>
          <w:szCs w:val="20"/>
        </w:rPr>
        <w:t>: Mme</w:t>
      </w:r>
      <w:r w:rsidR="003716CE">
        <w:rPr>
          <w:rFonts w:ascii="Anjelika Rose" w:hAnsi="Anjelika Rose"/>
          <w:sz w:val="20"/>
          <w:szCs w:val="20"/>
        </w:rPr>
        <w:t xml:space="preserve"> </w:t>
      </w:r>
      <w:r w:rsidR="00B36358">
        <w:rPr>
          <w:rFonts w:ascii="Anjelika Rose" w:hAnsi="Anjelika Rose"/>
          <w:sz w:val="20"/>
          <w:szCs w:val="20"/>
        </w:rPr>
        <w:t>XXX</w:t>
      </w:r>
      <w:r w:rsidRPr="008543F6">
        <w:rPr>
          <w:rFonts w:ascii="Anjelika Rose" w:hAnsi="Anjelika Rose"/>
          <w:sz w:val="20"/>
          <w:szCs w:val="20"/>
        </w:rPr>
        <w:t xml:space="preserve"> peut intervenir dans l'école dans le cadre du Rased (réseau d'aide aux élèves en difficultés). </w:t>
      </w:r>
    </w:p>
    <w:p w14:paraId="3594548C"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S</w:t>
      </w:r>
    </w:p>
    <w:p w14:paraId="167C43DF"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Soupes de Mimi Broomette</w:t>
      </w:r>
      <w:r w:rsidRPr="008543F6">
        <w:rPr>
          <w:rFonts w:ascii="Anjelika Rose" w:hAnsi="Anjelika Rose"/>
          <w:sz w:val="20"/>
          <w:szCs w:val="20"/>
        </w:rPr>
        <w:t xml:space="preserve"> : Chaque semaine, durant les ateliers de mathématiques, les élèves de CM1 travaillent sur une fiche de révision. Ils ont donc 40 minutes en classe pour commencer cette fiche qui peut-être continuée durant les temps libres ou à la maison.</w:t>
      </w:r>
    </w:p>
    <w:p w14:paraId="384480A7"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Scoreboard</w:t>
      </w:r>
      <w:r w:rsidRPr="008543F6">
        <w:rPr>
          <w:rFonts w:ascii="Anjelika Rose" w:hAnsi="Anjelika Rose"/>
          <w:sz w:val="20"/>
          <w:szCs w:val="20"/>
        </w:rPr>
        <w:t xml:space="preserve"> : Le scoreboard est un outil utilisé pour la gestion collective de la classe. L'ensemble de la classe peut y marquer des points lorsque les rotations des ateliers se font en silence ou lorsque les réponses aux activités telles que le mot de passe sont trouvées. </w:t>
      </w:r>
    </w:p>
    <w:p w14:paraId="37085AD0"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lastRenderedPageBreak/>
        <w:t>Sortie scolaire</w:t>
      </w:r>
      <w:r w:rsidRPr="008543F6">
        <w:rPr>
          <w:rFonts w:ascii="Anjelika Rose" w:hAnsi="Anjelika Rose"/>
          <w:sz w:val="20"/>
          <w:szCs w:val="20"/>
        </w:rPr>
        <w:t>: Les sorties scolaires ne sont pas encore définies mais seront en lien avec les différents projets de classe. Une participation d’1€ est demandée aux parents lors de chaque sortie. La somme est reversée au sou des écoles.</w:t>
      </w:r>
    </w:p>
    <w:p w14:paraId="5690B6BA"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T</w:t>
      </w:r>
    </w:p>
    <w:p w14:paraId="08BEDD42"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Tampons</w:t>
      </w:r>
      <w:r w:rsidRPr="008543F6">
        <w:rPr>
          <w:rFonts w:ascii="Anjelika Rose" w:hAnsi="Anjelika Rose"/>
          <w:sz w:val="20"/>
          <w:szCs w:val="20"/>
        </w:rPr>
        <w:t xml:space="preserve"> : Les élèves collectent lorsqu'un travail est juste ou propre ou lorsqu'ils ont fait un effort particulier des tampons qui leur permettent d'obtenir des gallions.. Il existe également des tampons d'avertissement lorsqu'un travail est sale ou incomplet. Dans ce cas, trois tampons avertissement font changer la couleur du jour de l'élève.</w:t>
      </w:r>
    </w:p>
    <w:p w14:paraId="1D3ADEBB"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Téléthon</w:t>
      </w:r>
      <w:r w:rsidRPr="008543F6">
        <w:rPr>
          <w:rFonts w:ascii="Anjelika Rose" w:hAnsi="Anjelika Rose"/>
          <w:sz w:val="20"/>
          <w:szCs w:val="20"/>
        </w:rPr>
        <w:t xml:space="preserve"> : Chaque année, les élèves participent activement au téléthon. Ce sera encore le cas cette année.</w:t>
      </w:r>
    </w:p>
    <w:p w14:paraId="767F76C9"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Tables de multiplication</w:t>
      </w:r>
      <w:r w:rsidRPr="008543F6">
        <w:rPr>
          <w:rFonts w:ascii="Anjelika Rose" w:hAnsi="Anjelika Rose"/>
          <w:sz w:val="20"/>
          <w:szCs w:val="20"/>
        </w:rPr>
        <w:t xml:space="preserve"> : Chaque semaine un test comprenant 50 opérations issues des tables de multiplication est pratiqué. </w:t>
      </w:r>
    </w:p>
    <w:p w14:paraId="12FCE878"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U</w:t>
      </w:r>
    </w:p>
    <w:p w14:paraId="0B6F095B"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Un jour, une oeuvre</w:t>
      </w:r>
      <w:r w:rsidRPr="008543F6">
        <w:rPr>
          <w:rFonts w:ascii="Anjelika Rose" w:hAnsi="Anjelika Rose"/>
          <w:sz w:val="20"/>
          <w:szCs w:val="20"/>
        </w:rPr>
        <w:t xml:space="preserve"> : Chaque jour, un élève fait découvrir aux autres une œuvre picturale, architecturale ou musicale. En fin de semaine, les élèves votent pour leur œuvre préférée. </w:t>
      </w:r>
    </w:p>
    <w:p w14:paraId="3DC69FA8" w14:textId="77777777" w:rsidR="008543F6" w:rsidRPr="008543F6" w:rsidRDefault="008543F6" w:rsidP="008543F6">
      <w:pPr>
        <w:jc w:val="center"/>
        <w:rPr>
          <w:rFonts w:ascii="Rhum Banane" w:hAnsi="Rhum Banane"/>
          <w:sz w:val="28"/>
          <w:szCs w:val="28"/>
        </w:rPr>
      </w:pPr>
      <w:r w:rsidRPr="008543F6">
        <w:rPr>
          <w:rFonts w:ascii="Rhum Banane" w:hAnsi="Rhum Banane"/>
          <w:sz w:val="28"/>
          <w:szCs w:val="28"/>
        </w:rPr>
        <w:t>V</w:t>
      </w:r>
    </w:p>
    <w:p w14:paraId="07E7C155" w14:textId="77777777" w:rsidR="008543F6" w:rsidRPr="008543F6" w:rsidRDefault="008543F6" w:rsidP="008543F6">
      <w:pPr>
        <w:rPr>
          <w:rFonts w:ascii="Anjelika Rose" w:hAnsi="Anjelika Rose"/>
          <w:sz w:val="20"/>
          <w:szCs w:val="20"/>
        </w:rPr>
      </w:pPr>
      <w:r w:rsidRPr="008543F6">
        <w:rPr>
          <w:rFonts w:ascii="Anjelika Rose" w:hAnsi="Anjelika Rose"/>
          <w:sz w:val="20"/>
          <w:szCs w:val="20"/>
          <w:u w:val="single"/>
        </w:rPr>
        <w:t>Visite du collège</w:t>
      </w:r>
      <w:r w:rsidRPr="008543F6">
        <w:rPr>
          <w:rFonts w:ascii="Anjelika Rose" w:hAnsi="Anjelika Rose"/>
          <w:sz w:val="20"/>
          <w:szCs w:val="20"/>
        </w:rPr>
        <w:t xml:space="preserve">: En période 3 ou 4, les élèves de Cm2 passent une journée au collège Fernand Bouvier. Ils y découvrent les locaux en compagnie d'anciens élèves de </w:t>
      </w:r>
      <w:r w:rsidRPr="008543F6">
        <w:rPr>
          <w:rFonts w:ascii="Anjelika Rose" w:hAnsi="Anjelika Rose"/>
          <w:sz w:val="20"/>
          <w:szCs w:val="20"/>
        </w:rPr>
        <w:lastRenderedPageBreak/>
        <w:t>l'école, déjeunent au self, rencontrent la principale et assistent à un cours.</w:t>
      </w:r>
    </w:p>
    <w:p w14:paraId="60F0906D" w14:textId="77777777" w:rsidR="008543F6" w:rsidRPr="008543F6" w:rsidRDefault="008543F6" w:rsidP="008543F6">
      <w:pPr>
        <w:rPr>
          <w:rFonts w:ascii="Anjelika Rose" w:hAnsi="Anjelika Rose"/>
          <w:sz w:val="20"/>
          <w:szCs w:val="20"/>
        </w:rPr>
      </w:pPr>
      <w:r w:rsidRPr="008543F6">
        <w:rPr>
          <w:noProof/>
          <w:sz w:val="20"/>
          <w:szCs w:val="20"/>
          <w:lang w:eastAsia="fr-FR"/>
        </w:rPr>
        <w:drawing>
          <wp:anchor distT="0" distB="0" distL="114300" distR="114300" simplePos="0" relativeHeight="251659264" behindDoc="0" locked="0" layoutInCell="1" allowOverlap="1" wp14:anchorId="33109C00" wp14:editId="1F3D70F0">
            <wp:simplePos x="0" y="0"/>
            <wp:positionH relativeFrom="column">
              <wp:posOffset>228600</wp:posOffset>
            </wp:positionH>
            <wp:positionV relativeFrom="paragraph">
              <wp:posOffset>687705</wp:posOffset>
            </wp:positionV>
            <wp:extent cx="2429510" cy="1263015"/>
            <wp:effectExtent l="0" t="0" r="8890" b="0"/>
            <wp:wrapNone/>
            <wp:docPr id="1" name="Image 1" descr="http://sites79.ac-poitiers.fr/parthenay-j-ferry/sites/parthenay-j-ferry/IMG/arton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http://sites79.ac-poitiers.fr/parthenay-j-ferry/sites/parthenay-j-ferry/IMG/arton4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9510" cy="12630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43F6">
        <w:rPr>
          <w:rFonts w:ascii="Anjelika Rose" w:hAnsi="Anjelika Rose"/>
          <w:sz w:val="20"/>
          <w:szCs w:val="20"/>
          <w:u w:val="single"/>
        </w:rPr>
        <w:t xml:space="preserve">VPI </w:t>
      </w:r>
      <w:r w:rsidRPr="008543F6">
        <w:rPr>
          <w:rFonts w:ascii="Anjelika Rose" w:hAnsi="Anjelika Rose"/>
          <w:sz w:val="20"/>
          <w:szCs w:val="20"/>
        </w:rPr>
        <w:t>: La classe dispose d'un vidéo-projecteur interactif qui remplace le tableau traditionnel. Cet outil permet par exemple l'affichage de contenu multimédia en histoire ou en sciences.</w:t>
      </w:r>
    </w:p>
    <w:p w14:paraId="07E1886F" w14:textId="77777777" w:rsidR="008543F6" w:rsidRDefault="008543F6" w:rsidP="008543F6">
      <w:pPr>
        <w:rPr>
          <w:rFonts w:ascii="Anjelika Rose" w:hAnsi="Anjelika Rose"/>
        </w:rPr>
      </w:pPr>
    </w:p>
    <w:p w14:paraId="723BADD6" w14:textId="77777777" w:rsidR="008543F6" w:rsidRDefault="008543F6" w:rsidP="008543F6">
      <w:pPr>
        <w:rPr>
          <w:rFonts w:ascii="Anjelika Rose" w:hAnsi="Anjelika Rose"/>
        </w:rPr>
      </w:pPr>
    </w:p>
    <w:p w14:paraId="7688EEB0" w14:textId="77777777" w:rsidR="008543F6" w:rsidRDefault="008543F6" w:rsidP="008543F6">
      <w:pPr>
        <w:rPr>
          <w:rFonts w:ascii="Anjelika Rose" w:hAnsi="Anjelika Rose"/>
        </w:rPr>
      </w:pPr>
    </w:p>
    <w:p w14:paraId="7E39D131" w14:textId="77777777" w:rsidR="00754C6C" w:rsidRDefault="00754C6C"/>
    <w:p w14:paraId="0B1B3D5D" w14:textId="77777777" w:rsidR="008543F6" w:rsidRDefault="008543F6"/>
    <w:p w14:paraId="2F0DD64D" w14:textId="77777777" w:rsidR="008543F6" w:rsidRDefault="008543F6"/>
    <w:p w14:paraId="40E326AF" w14:textId="77777777" w:rsidR="008543F6" w:rsidRDefault="008543F6"/>
    <w:p w14:paraId="654FD1D4" w14:textId="77777777" w:rsidR="008543F6" w:rsidRDefault="008543F6"/>
    <w:p w14:paraId="42318C14" w14:textId="77777777" w:rsidR="008543F6" w:rsidRDefault="008543F6"/>
    <w:p w14:paraId="01D7C1D9" w14:textId="77777777" w:rsidR="008543F6" w:rsidRDefault="008543F6"/>
    <w:p w14:paraId="4D34487F" w14:textId="77777777" w:rsidR="008543F6" w:rsidRDefault="008543F6"/>
    <w:p w14:paraId="69CDFF7C" w14:textId="77777777" w:rsidR="008543F6" w:rsidRDefault="008543F6"/>
    <w:p w14:paraId="1ECF369A" w14:textId="77777777" w:rsidR="008543F6" w:rsidRDefault="008543F6"/>
    <w:p w14:paraId="0E6E83C5" w14:textId="77777777" w:rsidR="008543F6" w:rsidRDefault="008543F6"/>
    <w:p w14:paraId="40C1DD88" w14:textId="77777777" w:rsidR="008543F6" w:rsidRDefault="008543F6"/>
    <w:p w14:paraId="685C7063" w14:textId="77777777" w:rsidR="008543F6" w:rsidRDefault="00C3313D">
      <w:r>
        <w:rPr>
          <w:noProof/>
          <w:lang w:eastAsia="fr-FR"/>
        </w:rPr>
        <w:lastRenderedPageBreak/>
        <w:drawing>
          <wp:anchor distT="0" distB="0" distL="114300" distR="114300" simplePos="0" relativeHeight="251767808" behindDoc="0" locked="0" layoutInCell="1" allowOverlap="1" wp14:anchorId="77695A40" wp14:editId="1FB84D6D">
            <wp:simplePos x="0" y="0"/>
            <wp:positionH relativeFrom="column">
              <wp:posOffset>190077</wp:posOffset>
            </wp:positionH>
            <wp:positionV relativeFrom="paragraph">
              <wp:posOffset>129328</wp:posOffset>
            </wp:positionV>
            <wp:extent cx="9465276" cy="5431201"/>
            <wp:effectExtent l="0" t="0" r="3175" b="0"/>
            <wp:wrapNone/>
            <wp:docPr id="200" name="Imag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465276" cy="5431201"/>
                    </a:xfrm>
                    <a:prstGeom prst="rect">
                      <a:avLst/>
                    </a:prstGeom>
                  </pic:spPr>
                </pic:pic>
              </a:graphicData>
            </a:graphic>
            <wp14:sizeRelH relativeFrom="page">
              <wp14:pctWidth>0</wp14:pctWidth>
            </wp14:sizeRelH>
            <wp14:sizeRelV relativeFrom="page">
              <wp14:pctHeight>0</wp14:pctHeight>
            </wp14:sizeRelV>
          </wp:anchor>
        </w:drawing>
      </w:r>
    </w:p>
    <w:p w14:paraId="3D5078D5" w14:textId="77777777" w:rsidR="008543F6" w:rsidRDefault="008543F6"/>
    <w:p w14:paraId="53384850" w14:textId="77777777" w:rsidR="008543F6" w:rsidRDefault="008543F6"/>
    <w:p w14:paraId="313B0319" w14:textId="77777777" w:rsidR="008543F6" w:rsidRDefault="008543F6"/>
    <w:p w14:paraId="3FF2AE59" w14:textId="77777777" w:rsidR="008543F6" w:rsidRDefault="008543F6"/>
    <w:p w14:paraId="5C17651F" w14:textId="77777777" w:rsidR="008543F6" w:rsidRDefault="008543F6"/>
    <w:p w14:paraId="088F3978" w14:textId="77777777" w:rsidR="008543F6" w:rsidRDefault="008543F6"/>
    <w:p w14:paraId="799C76F3" w14:textId="77777777" w:rsidR="008543F6" w:rsidRDefault="008543F6"/>
    <w:p w14:paraId="028C37A0" w14:textId="77777777" w:rsidR="008543F6" w:rsidRDefault="008543F6"/>
    <w:p w14:paraId="583EA59A" w14:textId="77777777" w:rsidR="00C63C03" w:rsidRDefault="00C63C03"/>
    <w:p w14:paraId="7663F2CA" w14:textId="77777777" w:rsidR="00C63C03" w:rsidRDefault="00C63C03"/>
    <w:p w14:paraId="73662B29" w14:textId="77777777" w:rsidR="00C63C03" w:rsidRDefault="00C63C03"/>
    <w:p w14:paraId="3192C6CC" w14:textId="77777777" w:rsidR="00C63C03" w:rsidRDefault="00C63C03"/>
    <w:p w14:paraId="66E1402C" w14:textId="77777777" w:rsidR="00C63C03" w:rsidRDefault="00C63C03"/>
    <w:p w14:paraId="6A67BD6F" w14:textId="77777777" w:rsidR="00C63C03" w:rsidRDefault="00C63C03"/>
    <w:p w14:paraId="28DB4948" w14:textId="77777777" w:rsidR="00C63C03" w:rsidRDefault="00C63C03"/>
    <w:p w14:paraId="7F970F97" w14:textId="77777777" w:rsidR="00C63C03" w:rsidRDefault="00C63C03"/>
    <w:p w14:paraId="613E1C26" w14:textId="77777777" w:rsidR="00C63C03" w:rsidRDefault="00C3313D">
      <w:r>
        <w:rPr>
          <w:noProof/>
          <w:lang w:eastAsia="fr-FR"/>
        </w:rPr>
        <mc:AlternateContent>
          <mc:Choice Requires="wps">
            <w:drawing>
              <wp:anchor distT="45720" distB="45720" distL="114300" distR="114300" simplePos="0" relativeHeight="251688960" behindDoc="0" locked="0" layoutInCell="1" allowOverlap="1" wp14:anchorId="7D3D7DFA" wp14:editId="3B16DEAD">
                <wp:simplePos x="0" y="0"/>
                <wp:positionH relativeFrom="column">
                  <wp:posOffset>768985</wp:posOffset>
                </wp:positionH>
                <wp:positionV relativeFrom="paragraph">
                  <wp:posOffset>117898</wp:posOffset>
                </wp:positionV>
                <wp:extent cx="6469200" cy="497205"/>
                <wp:effectExtent l="0" t="0" r="0" b="10795"/>
                <wp:wrapNone/>
                <wp:docPr id="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9200" cy="497205"/>
                        </a:xfrm>
                        <a:prstGeom prst="rect">
                          <a:avLst/>
                        </a:prstGeom>
                        <a:noFill/>
                        <a:ln w="9525">
                          <a:noFill/>
                          <a:miter lim="800000"/>
                          <a:headEnd/>
                          <a:tailEnd/>
                        </a:ln>
                      </wps:spPr>
                      <wps:txbx>
                        <w:txbxContent>
                          <w:p w14:paraId="16F48E86" w14:textId="77777777" w:rsidR="00D71FB2" w:rsidRPr="00D71FB2" w:rsidRDefault="00D71FB2">
                            <w:pPr>
                              <w:rPr>
                                <w:rFonts w:ascii="Austie Bost Chunky Description" w:hAnsi="Austie Bost Chunky Description"/>
                              </w:rPr>
                            </w:pPr>
                            <w:r w:rsidRPr="00D71FB2">
                              <w:rPr>
                                <w:rFonts w:ascii="Austie Bost Chunky Description" w:hAnsi="Austie Bost Chunky Description"/>
                              </w:rPr>
                              <w:t>Emploi du temps donné à titre indicatif et susceptible d’être modifié au cours de l’année.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3D7DFA" id="_x0000_s1029" type="#_x0000_t202" style="position:absolute;margin-left:60.55pt;margin-top:9.3pt;width:509.4pt;height:39.15pt;z-index:2516889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" filled="f" stroked="f">
                <v:textbox style="mso-fit-shape-to-text:t">
                  <w:txbxContent>
                    <w:p w14:paraId="16F48E86" w14:textId="77777777" w:rsidR="00D71FB2" w:rsidRPr="00D71FB2" w:rsidRDefault="00D71FB2">
                      <w:pPr>
                        <w:rPr>
                          <w:rFonts w:ascii="Austie Bost Chunky Description" w:hAnsi="Austie Bost Chunky Description"/>
                        </w:rPr>
                      </w:pPr>
                      <w:r w:rsidRPr="00D71FB2">
                        <w:rPr>
                          <w:rFonts w:ascii="Austie Bost Chunky Description" w:hAnsi="Austie Bost Chunky Description"/>
                        </w:rPr>
                        <w:t>Emploi du temps donné à titre indicatif et susceptible d’être modifié au cours de l’année.</w:t>
                      </w:r>
                    </w:p>
                  </w:txbxContent>
                </v:textbox>
              </v:shape>
            </w:pict>
          </mc:Fallback>
        </mc:AlternateContent>
      </w:r>
    </w:p>
    <w:p w14:paraId="26CAC73B" w14:textId="77777777" w:rsidR="00C63C03" w:rsidRDefault="00C63C03"/>
    <w:p w14:paraId="4C49EBB7" w14:textId="77777777" w:rsidR="00C63C03" w:rsidRDefault="00C3313D">
      <w:r w:rsidRPr="008543F6">
        <w:rPr>
          <w:rFonts w:ascii="Rhum Banane" w:hAnsi="Rhum Banane"/>
          <w:noProof/>
          <w:sz w:val="44"/>
          <w:szCs w:val="44"/>
          <w:lang w:eastAsia="fr-FR"/>
        </w:rPr>
        <w:lastRenderedPageBreak/>
        <mc:AlternateContent>
          <mc:Choice Requires="wps">
            <w:drawing>
              <wp:anchor distT="45720" distB="45720" distL="114300" distR="114300" simplePos="0" relativeHeight="251685888" behindDoc="0" locked="0" layoutInCell="1" allowOverlap="1" wp14:anchorId="01EBB170" wp14:editId="4A02BBAD">
                <wp:simplePos x="0" y="0"/>
                <wp:positionH relativeFrom="column">
                  <wp:posOffset>1409277</wp:posOffset>
                </wp:positionH>
                <wp:positionV relativeFrom="paragraph">
                  <wp:posOffset>-900430</wp:posOffset>
                </wp:positionV>
                <wp:extent cx="1914525" cy="1084580"/>
                <wp:effectExtent l="0" t="0" r="0" b="6350"/>
                <wp:wrapNone/>
                <wp:docPr id="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1084580"/>
                        </a:xfrm>
                        <a:prstGeom prst="rect">
                          <a:avLst/>
                        </a:prstGeom>
                        <a:noFill/>
                        <a:ln w="9525">
                          <a:noFill/>
                          <a:miter lim="800000"/>
                          <a:headEnd/>
                          <a:tailEnd/>
                        </a:ln>
                      </wps:spPr>
                      <wps:txbx>
                        <w:txbxContent>
                          <w:p w14:paraId="7F2EBAE3" w14:textId="77777777" w:rsidR="00D71FB2" w:rsidRPr="00E677FA" w:rsidRDefault="00D71FB2" w:rsidP="00D71FB2">
                            <w:pPr>
                              <w:jc w:val="center"/>
                              <w:rPr>
                                <w:rFonts w:ascii="Calligraphy Hand Made" w:hAnsi="Calligraphy Hand Made"/>
                                <w:sz w:val="44"/>
                                <w:szCs w:val="44"/>
                              </w:rPr>
                            </w:pPr>
                            <w:r w:rsidRPr="00E677FA">
                              <w:rPr>
                                <w:rFonts w:ascii="Calligraphy Hand Made" w:hAnsi="Calligraphy Hand Made"/>
                                <w:sz w:val="44"/>
                                <w:szCs w:val="44"/>
                              </w:rPr>
                              <w:t>Emploi du temps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1EBB170" id="_x0000_s1030" type="#_x0000_t202" style="position:absolute;margin-left:110.95pt;margin-top:-70.85pt;width:150.75pt;height:85.4pt;z-index:251685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" filled="f" stroked="f">
                <v:textbox style="mso-fit-shape-to-text:t">
                  <w:txbxContent>
                    <w:p w14:paraId="7F2EBAE3" w14:textId="77777777" w:rsidR="00D71FB2" w:rsidRPr="00E677FA" w:rsidRDefault="00D71FB2" w:rsidP="00D71FB2">
                      <w:pPr>
                        <w:jc w:val="center"/>
                        <w:rPr>
                          <w:rFonts w:ascii="Calligraphy Hand Made" w:hAnsi="Calligraphy Hand Made"/>
                          <w:sz w:val="44"/>
                          <w:szCs w:val="44"/>
                        </w:rPr>
                      </w:pPr>
                      <w:r w:rsidRPr="00E677FA">
                        <w:rPr>
                          <w:rFonts w:ascii="Calligraphy Hand Made" w:hAnsi="Calligraphy Hand Made"/>
                          <w:sz w:val="44"/>
                          <w:szCs w:val="44"/>
                        </w:rPr>
                        <w:t>Emploi du temps</w:t>
                      </w:r>
                    </w:p>
                  </w:txbxContent>
                </v:textbox>
              </v:shape>
            </w:pict>
          </mc:Fallback>
        </mc:AlternateContent>
      </w:r>
    </w:p>
    <w:p w14:paraId="4AE497AF" w14:textId="77777777" w:rsidR="008543F6" w:rsidRDefault="008543F6"/>
    <w:p w14:paraId="3E9BE400" w14:textId="77777777" w:rsidR="008543F6" w:rsidRDefault="008543F6"/>
    <w:p w14:paraId="7D869C27" w14:textId="77777777" w:rsidR="008543F6" w:rsidRDefault="008543F6"/>
    <w:p w14:paraId="3021814D" w14:textId="77777777" w:rsidR="00D71FB2" w:rsidRDefault="00D71FB2"/>
    <w:p w14:paraId="106A27A4" w14:textId="77777777" w:rsidR="00D71FB2" w:rsidRDefault="00D71FB2"/>
    <w:p w14:paraId="537F68B0" w14:textId="77777777" w:rsidR="00D71FB2" w:rsidRDefault="00D71FB2"/>
    <w:p w14:paraId="59E004EC" w14:textId="77777777" w:rsidR="00D71FB2" w:rsidRDefault="00D71FB2"/>
    <w:p w14:paraId="0229BB8A" w14:textId="77777777" w:rsidR="00D71FB2" w:rsidRDefault="00D71FB2"/>
    <w:p w14:paraId="160C3C88" w14:textId="77777777" w:rsidR="00D71FB2" w:rsidRDefault="00D71FB2"/>
    <w:p w14:paraId="6E7AE501" w14:textId="77777777" w:rsidR="00D71FB2" w:rsidRDefault="00D71FB2"/>
    <w:p w14:paraId="7BB03FA9" w14:textId="77777777" w:rsidR="00D71FB2" w:rsidRDefault="00D71FB2"/>
    <w:p w14:paraId="3387309B" w14:textId="77777777" w:rsidR="00D71FB2" w:rsidRDefault="00D71FB2"/>
    <w:p w14:paraId="646067AC" w14:textId="77777777" w:rsidR="00D71FB2" w:rsidRDefault="00D71FB2"/>
    <w:p w14:paraId="6176289E" w14:textId="77777777" w:rsidR="00D71FB2" w:rsidRDefault="00D71FB2"/>
    <w:p w14:paraId="0D012E43" w14:textId="77777777" w:rsidR="00D71FB2" w:rsidRDefault="00D71FB2"/>
    <w:p w14:paraId="0158734C" w14:textId="77777777" w:rsidR="00D71FB2" w:rsidRDefault="00D71FB2"/>
    <w:p w14:paraId="394BCB81" w14:textId="77777777" w:rsidR="00D71FB2" w:rsidRDefault="00D71FB2"/>
    <w:p w14:paraId="2BCAE3BD" w14:textId="77777777" w:rsidR="00D71FB2" w:rsidRDefault="00D71FB2"/>
    <w:p w14:paraId="218FA0BB" w14:textId="77777777" w:rsidR="00D71FB2" w:rsidRDefault="00BF00C1">
      <w:r w:rsidRPr="008543F6">
        <w:rPr>
          <w:rFonts w:ascii="ZoinkFat" w:hAnsi="ZoinkFat"/>
          <w:noProof/>
          <w:sz w:val="20"/>
          <w:szCs w:val="20"/>
          <w:lang w:eastAsia="fr-FR"/>
        </w:rPr>
        <w:lastRenderedPageBreak/>
        <mc:AlternateContent>
          <mc:Choice Requires="wps">
            <w:drawing>
              <wp:anchor distT="0" distB="0" distL="114300" distR="114300" simplePos="0" relativeHeight="251683840" behindDoc="0" locked="0" layoutInCell="1" allowOverlap="1" wp14:anchorId="65E6B935" wp14:editId="5F5C2388">
                <wp:simplePos x="0" y="0"/>
                <wp:positionH relativeFrom="column">
                  <wp:posOffset>-46355</wp:posOffset>
                </wp:positionH>
                <wp:positionV relativeFrom="paragraph">
                  <wp:posOffset>-901065</wp:posOffset>
                </wp:positionV>
                <wp:extent cx="6829425" cy="762000"/>
                <wp:effectExtent l="0" t="0" r="28575" b="19050"/>
                <wp:wrapNone/>
                <wp:docPr id="15" name="Rectangle 15"/>
                <wp:cNvGraphicFramePr/>
                <a:graphic xmlns:a="http://schemas.openxmlformats.org/drawingml/2006/main">
                  <a:graphicData uri="http://schemas.microsoft.com/office/word/2010/wordprocessingShape">
                    <wps:wsp>
                      <wps:cNvSpPr/>
                      <wps:spPr>
                        <a:xfrm>
                          <a:off x="0" y="0"/>
                          <a:ext cx="6829425" cy="762000"/>
                        </a:xfrm>
                        <a:prstGeom prst="rect">
                          <a:avLst/>
                        </a:prstGeom>
                        <a:solidFill>
                          <a:schemeClr val="bg1">
                            <a:lumMod val="7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DE7F03" id="Rectangle 15" o:spid="_x0000_s1026" style="position:absolute;margin-left:-3.65pt;margin-top:-70.95pt;width:537.75pt;height:60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" fillcolor="#bfbfbf [2412]" strokecolor="#bfbfbf [2412]" strokeweight="1pt"/>
            </w:pict>
          </mc:Fallback>
        </mc:AlternateContent>
      </w:r>
    </w:p>
    <w:p w14:paraId="1E15DBF6" w14:textId="77777777" w:rsidR="00D71FB2" w:rsidRDefault="00D71FB2"/>
    <w:p w14:paraId="47A41E6B" w14:textId="77777777" w:rsidR="00D71FB2" w:rsidRDefault="00D71FB2"/>
    <w:p w14:paraId="7E2FD598" w14:textId="77777777" w:rsidR="00D71FB2" w:rsidRDefault="00D71FB2"/>
    <w:p w14:paraId="0C22298C" w14:textId="77777777" w:rsidR="00D71FB2" w:rsidRDefault="00D71FB2"/>
    <w:p w14:paraId="15A0A71E" w14:textId="77777777" w:rsidR="00D71FB2" w:rsidRDefault="00D71FB2"/>
    <w:p w14:paraId="4F37F9C5" w14:textId="77777777" w:rsidR="00D71FB2" w:rsidRDefault="00D71FB2"/>
    <w:p w14:paraId="3175EC89" w14:textId="77777777" w:rsidR="00D71FB2" w:rsidRDefault="00D71FB2"/>
    <w:p w14:paraId="140001D0" w14:textId="77777777" w:rsidR="00D71FB2" w:rsidRDefault="00D71FB2"/>
    <w:p w14:paraId="5F524B52" w14:textId="77777777" w:rsidR="00D71FB2" w:rsidRDefault="00D71FB2"/>
    <w:p w14:paraId="732082EB" w14:textId="77777777" w:rsidR="00D71FB2" w:rsidRDefault="00D71FB2"/>
    <w:p w14:paraId="414B746C" w14:textId="77777777" w:rsidR="00D71FB2" w:rsidRDefault="00D71FB2"/>
    <w:p w14:paraId="06BE213D" w14:textId="77777777" w:rsidR="00D71FB2" w:rsidRDefault="00D71FB2"/>
    <w:p w14:paraId="470DD802" w14:textId="77777777" w:rsidR="00D71FB2" w:rsidRDefault="00D71FB2"/>
    <w:p w14:paraId="79249D10" w14:textId="77777777" w:rsidR="00D71FB2" w:rsidRDefault="00D71FB2"/>
    <w:p w14:paraId="0CAA74F0" w14:textId="77777777" w:rsidR="00D71FB2" w:rsidRDefault="00D71FB2"/>
    <w:p w14:paraId="0254D410" w14:textId="77777777" w:rsidR="00D71FB2" w:rsidRDefault="00D71FB2"/>
    <w:p w14:paraId="0B58181F" w14:textId="77777777" w:rsidR="00D71FB2" w:rsidRDefault="00D71FB2"/>
    <w:p w14:paraId="4DA21A7B" w14:textId="77777777" w:rsidR="00D71FB2" w:rsidRDefault="00D71FB2"/>
    <w:p w14:paraId="5EDEBA83" w14:textId="77777777" w:rsidR="00D71FB2" w:rsidRDefault="00C3313D">
      <w:r>
        <w:rPr>
          <w:noProof/>
          <w:lang w:eastAsia="fr-FR"/>
        </w:rPr>
        <w:lastRenderedPageBreak/>
        <mc:AlternateContent>
          <mc:Choice Requires="wps">
            <w:drawing>
              <wp:anchor distT="45720" distB="45720" distL="114300" distR="114300" simplePos="0" relativeHeight="251736064" behindDoc="0" locked="0" layoutInCell="1" allowOverlap="1" wp14:anchorId="7F449E28" wp14:editId="06746DE1">
                <wp:simplePos x="0" y="0"/>
                <wp:positionH relativeFrom="column">
                  <wp:posOffset>-259715</wp:posOffset>
                </wp:positionH>
                <wp:positionV relativeFrom="paragraph">
                  <wp:posOffset>18415</wp:posOffset>
                </wp:positionV>
                <wp:extent cx="4989195" cy="894080"/>
                <wp:effectExtent l="0" t="0" r="0" b="0"/>
                <wp:wrapNone/>
                <wp:docPr id="2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9195" cy="894080"/>
                        </a:xfrm>
                        <a:prstGeom prst="rect">
                          <a:avLst/>
                        </a:prstGeom>
                        <a:noFill/>
                        <a:ln w="9525">
                          <a:noFill/>
                          <a:miter lim="800000"/>
                          <a:headEnd/>
                          <a:tailEnd/>
                        </a:ln>
                      </wps:spPr>
                      <wps:txbx>
                        <w:txbxContent>
                          <w:p w14:paraId="2F30DD34" w14:textId="77777777" w:rsidR="00C943B9" w:rsidRDefault="00C943B9" w:rsidP="00C943B9">
                            <w:pPr>
                              <w:rPr>
                                <w:rFonts w:ascii="Austie Bost Chunky Description" w:hAnsi="Austie Bost Chunky Description"/>
                              </w:rPr>
                            </w:pPr>
                            <w:r>
                              <w:rPr>
                                <w:rFonts w:ascii="Austie Bost Chunky Description" w:hAnsi="Austie Bost Chunky Description"/>
                              </w:rPr>
                              <w:t>Volume horaire annuel prévu dans les programmes</w:t>
                            </w:r>
                            <w:r>
                              <w:rPr>
                                <w:rFonts w:ascii="Cambria" w:hAnsi="Cambria" w:cs="Cambria"/>
                              </w:rPr>
                              <w:t> </w:t>
                            </w:r>
                            <w:r>
                              <w:rPr>
                                <w:rFonts w:ascii="Austie Bost Chunky Description" w:hAnsi="Austie Bost Chunky Description"/>
                              </w:rPr>
                              <w:t>:</w:t>
                            </w:r>
                          </w:p>
                          <w:p w14:paraId="00A2E6B1" w14:textId="77777777" w:rsidR="00C943B9" w:rsidRPr="00D71FB2" w:rsidRDefault="00C943B9" w:rsidP="00C943B9">
                            <w:pPr>
                              <w:rPr>
                                <w:rFonts w:ascii="Austie Bost Chunky Description" w:hAnsi="Austie Bost Chunky Description"/>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F449E28" id="_x0000_s1031" type="#_x0000_t202" style="position:absolute;margin-left:-20.45pt;margin-top:1.45pt;width:392.85pt;height:70.4pt;z-index:2517360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" filled="f" stroked="f">
                <v:textbox style="mso-fit-shape-to-text:t">
                  <w:txbxContent>
                    <w:p w14:paraId="2F30DD34" w14:textId="77777777" w:rsidR="00C943B9" w:rsidRDefault="00C943B9" w:rsidP="00C943B9">
                      <w:pPr>
                        <w:rPr>
                          <w:rFonts w:ascii="Austie Bost Chunky Description" w:hAnsi="Austie Bost Chunky Description"/>
                        </w:rPr>
                      </w:pPr>
                      <w:r>
                        <w:rPr>
                          <w:rFonts w:ascii="Austie Bost Chunky Description" w:hAnsi="Austie Bost Chunky Description"/>
                        </w:rPr>
                        <w:t>Volume horaire annuel prévu dans les programmes</w:t>
                      </w:r>
                      <w:r>
                        <w:rPr>
                          <w:rFonts w:ascii="Cambria" w:hAnsi="Cambria" w:cs="Cambria"/>
                        </w:rPr>
                        <w:t> </w:t>
                      </w:r>
                      <w:r>
                        <w:rPr>
                          <w:rFonts w:ascii="Austie Bost Chunky Description" w:hAnsi="Austie Bost Chunky Description"/>
                        </w:rPr>
                        <w:t>:</w:t>
                      </w:r>
                    </w:p>
                    <w:p w14:paraId="00A2E6B1" w14:textId="77777777" w:rsidR="00C943B9" w:rsidRPr="00D71FB2" w:rsidRDefault="00C943B9" w:rsidP="00C943B9">
                      <w:pPr>
                        <w:rPr>
                          <w:rFonts w:ascii="Austie Bost Chunky Description" w:hAnsi="Austie Bost Chunky Description"/>
                        </w:rPr>
                      </w:pPr>
                    </w:p>
                  </w:txbxContent>
                </v:textbox>
              </v:shape>
            </w:pict>
          </mc:Fallback>
        </mc:AlternateContent>
      </w:r>
      <w:r w:rsidRPr="008543F6">
        <w:rPr>
          <w:rFonts w:ascii="ZoinkFat" w:hAnsi="ZoinkFat"/>
          <w:noProof/>
          <w:sz w:val="20"/>
          <w:szCs w:val="20"/>
          <w:lang w:eastAsia="fr-FR"/>
        </w:rPr>
        <mc:AlternateContent>
          <mc:Choice Requires="wps">
            <w:drawing>
              <wp:anchor distT="0" distB="0" distL="114300" distR="114300" simplePos="0" relativeHeight="251731968" behindDoc="0" locked="0" layoutInCell="1" allowOverlap="1" wp14:anchorId="4A098870" wp14:editId="6AC4141D">
                <wp:simplePos x="0" y="0"/>
                <wp:positionH relativeFrom="column">
                  <wp:posOffset>-607695</wp:posOffset>
                </wp:positionH>
                <wp:positionV relativeFrom="paragraph">
                  <wp:posOffset>-901065</wp:posOffset>
                </wp:positionV>
                <wp:extent cx="6829425" cy="7620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6829425" cy="762000"/>
                        </a:xfrm>
                        <a:prstGeom prst="rect">
                          <a:avLst/>
                        </a:prstGeom>
                        <a:solidFill>
                          <a:schemeClr val="bg1">
                            <a:lumMod val="7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72AAED" id="Rectangle 14" o:spid="_x0000_s1026" style="position:absolute;margin-left:-47.85pt;margin-top:-70.9pt;width:537.75pt;height:60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" fillcolor="#bfbfbf [2412]" strokecolor="#bfbfbf [2412]" strokeweight="1pt"/>
            </w:pict>
          </mc:Fallback>
        </mc:AlternateContent>
      </w:r>
    </w:p>
    <w:p w14:paraId="21A61C57" w14:textId="77777777" w:rsidR="00D71FB2" w:rsidRDefault="00C3313D">
      <w:r>
        <w:rPr>
          <w:noProof/>
          <w:lang w:eastAsia="fr-FR"/>
        </w:rPr>
        <w:drawing>
          <wp:anchor distT="0" distB="0" distL="114300" distR="114300" simplePos="0" relativeHeight="251737088" behindDoc="0" locked="0" layoutInCell="1" allowOverlap="1" wp14:anchorId="13A144E9" wp14:editId="2CDD6767">
            <wp:simplePos x="0" y="0"/>
            <wp:positionH relativeFrom="column">
              <wp:posOffset>1106170</wp:posOffset>
            </wp:positionH>
            <wp:positionV relativeFrom="paragraph">
              <wp:posOffset>153035</wp:posOffset>
            </wp:positionV>
            <wp:extent cx="6689035" cy="3280889"/>
            <wp:effectExtent l="0" t="0" r="0" b="0"/>
            <wp:wrapNone/>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6689035" cy="3280889"/>
                    </a:xfrm>
                    <a:prstGeom prst="rect">
                      <a:avLst/>
                    </a:prstGeom>
                  </pic:spPr>
                </pic:pic>
              </a:graphicData>
            </a:graphic>
            <wp14:sizeRelH relativeFrom="page">
              <wp14:pctWidth>0</wp14:pctWidth>
            </wp14:sizeRelH>
            <wp14:sizeRelV relativeFrom="page">
              <wp14:pctHeight>0</wp14:pctHeight>
            </wp14:sizeRelV>
          </wp:anchor>
        </w:drawing>
      </w:r>
    </w:p>
    <w:p w14:paraId="7C9A0CE5" w14:textId="77777777" w:rsidR="00D71FB2" w:rsidRDefault="00D71FB2"/>
    <w:p w14:paraId="3CED9E7C" w14:textId="77777777" w:rsidR="00D71FB2" w:rsidRDefault="00D71FB2"/>
    <w:p w14:paraId="02E5C71A" w14:textId="77777777" w:rsidR="00D71FB2" w:rsidRDefault="00D71FB2"/>
    <w:p w14:paraId="4413F1EF" w14:textId="77777777" w:rsidR="00D71FB2" w:rsidRDefault="00D71FB2"/>
    <w:p w14:paraId="4C352E39" w14:textId="77777777" w:rsidR="00D71FB2" w:rsidRDefault="00D71FB2"/>
    <w:p w14:paraId="2F3B2DBB" w14:textId="77777777" w:rsidR="00D71FB2" w:rsidRDefault="00D71FB2"/>
    <w:p w14:paraId="0C561D6D" w14:textId="77777777" w:rsidR="00D71FB2" w:rsidRDefault="00D71FB2"/>
    <w:p w14:paraId="5EB3A4CE" w14:textId="77777777" w:rsidR="00D71FB2" w:rsidRDefault="00D71FB2"/>
    <w:p w14:paraId="2CC6543F" w14:textId="77777777" w:rsidR="00D71FB2" w:rsidRDefault="00D71FB2"/>
    <w:p w14:paraId="4F9AAD75" w14:textId="77777777" w:rsidR="00D71FB2" w:rsidRDefault="00C3313D">
      <w:r>
        <w:rPr>
          <w:noProof/>
          <w:lang w:eastAsia="fr-FR"/>
        </w:rPr>
        <mc:AlternateContent>
          <mc:Choice Requires="wps">
            <w:drawing>
              <wp:anchor distT="0" distB="0" distL="114300" distR="114300" simplePos="0" relativeHeight="251743232" behindDoc="0" locked="0" layoutInCell="1" allowOverlap="1" wp14:anchorId="44D49C34" wp14:editId="2B79632A">
                <wp:simplePos x="0" y="0"/>
                <wp:positionH relativeFrom="column">
                  <wp:posOffset>-264795</wp:posOffset>
                </wp:positionH>
                <wp:positionV relativeFrom="paragraph">
                  <wp:posOffset>351155</wp:posOffset>
                </wp:positionV>
                <wp:extent cx="9929191" cy="2107095"/>
                <wp:effectExtent l="0" t="0" r="0" b="7620"/>
                <wp:wrapNone/>
                <wp:docPr id="31" name="Zone de text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29191" cy="2107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7F0AF3" w14:textId="77777777" w:rsidR="00C943B9" w:rsidRPr="00C943B9" w:rsidRDefault="00C943B9" w:rsidP="00C943B9">
                            <w:pPr>
                              <w:pStyle w:val="Default"/>
                              <w:rPr>
                                <w:rFonts w:ascii="Porky's" w:hAnsi="Porky's"/>
                                <w:sz w:val="44"/>
                                <w:szCs w:val="44"/>
                              </w:rPr>
                            </w:pPr>
                            <w:r>
                              <w:rPr>
                                <w:rFonts w:ascii="Porky's" w:hAnsi="Porky's"/>
                                <w:sz w:val="44"/>
                                <w:szCs w:val="44"/>
                              </w:rPr>
                              <w:t>Horaires de l’école</w:t>
                            </w:r>
                          </w:p>
                          <w:p w14:paraId="79D3FEC4" w14:textId="77777777" w:rsidR="00C943B9" w:rsidRDefault="00C943B9" w:rsidP="00C943B9">
                            <w:pPr>
                              <w:pStyle w:val="Default"/>
                              <w:rPr>
                                <w:sz w:val="20"/>
                                <w:szCs w:val="20"/>
                              </w:rPr>
                            </w:pPr>
                          </w:p>
                          <w:p w14:paraId="54E19405" w14:textId="77777777" w:rsidR="00C943B9" w:rsidRDefault="00C943B9" w:rsidP="00C943B9">
                            <w:pPr>
                              <w:pStyle w:val="Default"/>
                              <w:rPr>
                                <w:sz w:val="20"/>
                                <w:szCs w:val="20"/>
                              </w:rPr>
                            </w:pPr>
                          </w:p>
                          <w:p w14:paraId="6CF87687" w14:textId="77777777" w:rsidR="00C943B9" w:rsidRPr="0017464C" w:rsidRDefault="00C943B9" w:rsidP="00C943B9">
                            <w:pPr>
                              <w:pStyle w:val="Default"/>
                              <w:rPr>
                                <w:sz w:val="20"/>
                                <w:szCs w:val="20"/>
                              </w:rPr>
                            </w:pPr>
                          </w:p>
                          <w:p w14:paraId="12E81CC5" w14:textId="77777777" w:rsidR="00C943B9" w:rsidRPr="00C943B9" w:rsidRDefault="00C943B9" w:rsidP="00C943B9">
                            <w:pPr>
                              <w:pStyle w:val="Default"/>
                              <w:rPr>
                                <w:sz w:val="32"/>
                                <w:szCs w:val="32"/>
                              </w:rPr>
                            </w:pPr>
                            <w:r>
                              <w:rPr>
                                <w:rFonts w:ascii="Journal" w:hAnsi="Journal" w:cs="Journal"/>
                                <w:sz w:val="32"/>
                                <w:szCs w:val="32"/>
                              </w:rPr>
                              <w:t>Lundi : 8h30-11h30 et 13h30-16h30</w:t>
                            </w:r>
                          </w:p>
                          <w:p w14:paraId="6DA471A1" w14:textId="77777777" w:rsidR="00C943B9" w:rsidRPr="00C943B9" w:rsidRDefault="00C943B9" w:rsidP="00C943B9">
                            <w:pPr>
                              <w:pStyle w:val="Default"/>
                              <w:rPr>
                                <w:sz w:val="32"/>
                                <w:szCs w:val="32"/>
                              </w:rPr>
                            </w:pPr>
                            <w:r>
                              <w:rPr>
                                <w:rFonts w:ascii="Journal" w:hAnsi="Journal" w:cs="Journal"/>
                                <w:sz w:val="32"/>
                                <w:szCs w:val="32"/>
                              </w:rPr>
                              <w:t>Mardi : 8h30-11h30 et 13h30-16h30</w:t>
                            </w:r>
                          </w:p>
                          <w:p w14:paraId="58A812F1" w14:textId="77777777" w:rsidR="00C943B9" w:rsidRDefault="00C943B9" w:rsidP="00C943B9">
                            <w:pPr>
                              <w:pStyle w:val="Default"/>
                              <w:rPr>
                                <w:rFonts w:ascii="Journal" w:hAnsi="Journal" w:cs="Journal"/>
                                <w:sz w:val="32"/>
                                <w:szCs w:val="32"/>
                              </w:rPr>
                            </w:pPr>
                            <w:r>
                              <w:rPr>
                                <w:rFonts w:ascii="Journal" w:hAnsi="Journal" w:cs="Journal"/>
                                <w:sz w:val="32"/>
                                <w:szCs w:val="32"/>
                              </w:rPr>
                              <w:t xml:space="preserve">Mercredi : 8h30-11h30 </w:t>
                            </w:r>
                          </w:p>
                          <w:p w14:paraId="42EB7F4B" w14:textId="77777777" w:rsidR="00C943B9" w:rsidRDefault="00C943B9" w:rsidP="00C943B9">
                            <w:pPr>
                              <w:pStyle w:val="Default"/>
                              <w:rPr>
                                <w:rFonts w:ascii="Journal" w:hAnsi="Journal" w:cs="Journal"/>
                                <w:sz w:val="32"/>
                                <w:szCs w:val="32"/>
                              </w:rPr>
                            </w:pPr>
                            <w:r>
                              <w:rPr>
                                <w:rFonts w:ascii="Journal" w:hAnsi="Journal" w:cs="Journal"/>
                                <w:sz w:val="32"/>
                                <w:szCs w:val="32"/>
                              </w:rPr>
                              <w:t>Jeudi : 8h30-11h30 et 13h30-16h30</w:t>
                            </w:r>
                          </w:p>
                          <w:p w14:paraId="5F7F2E9F" w14:textId="77777777" w:rsidR="00C943B9" w:rsidRPr="00C943B9" w:rsidRDefault="00C943B9" w:rsidP="00C943B9">
                            <w:pPr>
                              <w:pStyle w:val="Default"/>
                              <w:rPr>
                                <w:sz w:val="32"/>
                                <w:szCs w:val="32"/>
                              </w:rPr>
                            </w:pPr>
                            <w:r>
                              <w:rPr>
                                <w:rFonts w:ascii="Journal" w:hAnsi="Journal" w:cs="Journal"/>
                                <w:sz w:val="32"/>
                                <w:szCs w:val="32"/>
                              </w:rPr>
                              <w:t xml:space="preserve">Vendredi : 8h30-11h30 </w:t>
                            </w:r>
                          </w:p>
                          <w:p w14:paraId="2D2C6374" w14:textId="77777777" w:rsidR="00C943B9" w:rsidRPr="00C943B9" w:rsidRDefault="00C943B9" w:rsidP="00C943B9">
                            <w:pPr>
                              <w:pStyle w:val="Default"/>
                              <w:rPr>
                                <w:sz w:val="32"/>
                                <w:szCs w:val="32"/>
                              </w:rPr>
                            </w:pPr>
                          </w:p>
                          <w:p w14:paraId="1AF01CE1" w14:textId="77777777" w:rsidR="00C943B9" w:rsidRPr="003423F6" w:rsidRDefault="00C943B9" w:rsidP="00C943B9">
                            <w:pPr>
                              <w:rPr>
                                <w:rFonts w:ascii="GosmickSans" w:hAnsi="GosmickSans" w:cs="GosmickSans"/>
                                <w:color w:val="000000"/>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D49C34" id="Zone de texte 31" o:spid="_x0000_s1032" type="#_x0000_t202" style="position:absolute;margin-left:-20.85pt;margin-top:27.65pt;width:781.85pt;height:165.9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" filled="f" stroked="f">
                <v:textbox>
                  <w:txbxContent>
                    <w:p w14:paraId="597F0AF3" w14:textId="77777777" w:rsidR="00C943B9" w:rsidRPr="00C943B9" w:rsidRDefault="00C943B9" w:rsidP="00C943B9">
                      <w:pPr>
                        <w:pStyle w:val="Default"/>
                        <w:rPr>
                          <w:rFonts w:ascii="Porky's" w:hAnsi="Porky's"/>
                          <w:sz w:val="44"/>
                          <w:szCs w:val="44"/>
                        </w:rPr>
                      </w:pPr>
                      <w:r>
                        <w:rPr>
                          <w:rFonts w:ascii="Porky's" w:hAnsi="Porky's"/>
                          <w:sz w:val="44"/>
                          <w:szCs w:val="44"/>
                        </w:rPr>
                        <w:t>Horaires de l’école</w:t>
                      </w:r>
                    </w:p>
                    <w:p w14:paraId="79D3FEC4" w14:textId="77777777" w:rsidR="00C943B9" w:rsidRDefault="00C943B9" w:rsidP="00C943B9">
                      <w:pPr>
                        <w:pStyle w:val="Default"/>
                        <w:rPr>
                          <w:sz w:val="20"/>
                          <w:szCs w:val="20"/>
                        </w:rPr>
                      </w:pPr>
                    </w:p>
                    <w:p w14:paraId="54E19405" w14:textId="77777777" w:rsidR="00C943B9" w:rsidRDefault="00C943B9" w:rsidP="00C943B9">
                      <w:pPr>
                        <w:pStyle w:val="Default"/>
                        <w:rPr>
                          <w:sz w:val="20"/>
                          <w:szCs w:val="20"/>
                        </w:rPr>
                      </w:pPr>
                    </w:p>
                    <w:p w14:paraId="6CF87687" w14:textId="77777777" w:rsidR="00C943B9" w:rsidRPr="0017464C" w:rsidRDefault="00C943B9" w:rsidP="00C943B9">
                      <w:pPr>
                        <w:pStyle w:val="Default"/>
                        <w:rPr>
                          <w:sz w:val="20"/>
                          <w:szCs w:val="20"/>
                        </w:rPr>
                      </w:pPr>
                    </w:p>
                    <w:p w14:paraId="12E81CC5" w14:textId="77777777" w:rsidR="00C943B9" w:rsidRPr="00C943B9" w:rsidRDefault="00C943B9" w:rsidP="00C943B9">
                      <w:pPr>
                        <w:pStyle w:val="Default"/>
                        <w:rPr>
                          <w:sz w:val="32"/>
                          <w:szCs w:val="32"/>
                        </w:rPr>
                      </w:pPr>
                      <w:r>
                        <w:rPr>
                          <w:rFonts w:ascii="Journal" w:hAnsi="Journal" w:cs="Journal"/>
                          <w:sz w:val="32"/>
                          <w:szCs w:val="32"/>
                        </w:rPr>
                        <w:t>Lundi : 8h30-11h30 et 13h30-16h30</w:t>
                      </w:r>
                    </w:p>
                    <w:p w14:paraId="6DA471A1" w14:textId="77777777" w:rsidR="00C943B9" w:rsidRPr="00C943B9" w:rsidRDefault="00C943B9" w:rsidP="00C943B9">
                      <w:pPr>
                        <w:pStyle w:val="Default"/>
                        <w:rPr>
                          <w:sz w:val="32"/>
                          <w:szCs w:val="32"/>
                        </w:rPr>
                      </w:pPr>
                      <w:r>
                        <w:rPr>
                          <w:rFonts w:ascii="Journal" w:hAnsi="Journal" w:cs="Journal"/>
                          <w:sz w:val="32"/>
                          <w:szCs w:val="32"/>
                        </w:rPr>
                        <w:t>Mardi : 8h30-11h30 et 13h30-16h30</w:t>
                      </w:r>
                    </w:p>
                    <w:p w14:paraId="58A812F1" w14:textId="77777777" w:rsidR="00C943B9" w:rsidRDefault="00C943B9" w:rsidP="00C943B9">
                      <w:pPr>
                        <w:pStyle w:val="Default"/>
                        <w:rPr>
                          <w:rFonts w:ascii="Journal" w:hAnsi="Journal" w:cs="Journal"/>
                          <w:sz w:val="32"/>
                          <w:szCs w:val="32"/>
                        </w:rPr>
                      </w:pPr>
                      <w:r>
                        <w:rPr>
                          <w:rFonts w:ascii="Journal" w:hAnsi="Journal" w:cs="Journal"/>
                          <w:sz w:val="32"/>
                          <w:szCs w:val="32"/>
                        </w:rPr>
                        <w:t xml:space="preserve">Mercredi : 8h30-11h30 </w:t>
                      </w:r>
                    </w:p>
                    <w:p w14:paraId="42EB7F4B" w14:textId="77777777" w:rsidR="00C943B9" w:rsidRDefault="00C943B9" w:rsidP="00C943B9">
                      <w:pPr>
                        <w:pStyle w:val="Default"/>
                        <w:rPr>
                          <w:rFonts w:ascii="Journal" w:hAnsi="Journal" w:cs="Journal"/>
                          <w:sz w:val="32"/>
                          <w:szCs w:val="32"/>
                        </w:rPr>
                      </w:pPr>
                      <w:r>
                        <w:rPr>
                          <w:rFonts w:ascii="Journal" w:hAnsi="Journal" w:cs="Journal"/>
                          <w:sz w:val="32"/>
                          <w:szCs w:val="32"/>
                        </w:rPr>
                        <w:t>Jeudi : 8h30-11h30 et 13h30-16h30</w:t>
                      </w:r>
                    </w:p>
                    <w:p w14:paraId="5F7F2E9F" w14:textId="77777777" w:rsidR="00C943B9" w:rsidRPr="00C943B9" w:rsidRDefault="00C943B9" w:rsidP="00C943B9">
                      <w:pPr>
                        <w:pStyle w:val="Default"/>
                        <w:rPr>
                          <w:sz w:val="32"/>
                          <w:szCs w:val="32"/>
                        </w:rPr>
                      </w:pPr>
                      <w:r>
                        <w:rPr>
                          <w:rFonts w:ascii="Journal" w:hAnsi="Journal" w:cs="Journal"/>
                          <w:sz w:val="32"/>
                          <w:szCs w:val="32"/>
                        </w:rPr>
                        <w:t xml:space="preserve">Vendredi : 8h30-11h30 </w:t>
                      </w:r>
                    </w:p>
                    <w:p w14:paraId="2D2C6374" w14:textId="77777777" w:rsidR="00C943B9" w:rsidRPr="00C943B9" w:rsidRDefault="00C943B9" w:rsidP="00C943B9">
                      <w:pPr>
                        <w:pStyle w:val="Default"/>
                        <w:rPr>
                          <w:sz w:val="32"/>
                          <w:szCs w:val="32"/>
                        </w:rPr>
                      </w:pPr>
                    </w:p>
                    <w:p w14:paraId="1AF01CE1" w14:textId="77777777" w:rsidR="00C943B9" w:rsidRPr="003423F6" w:rsidRDefault="00C943B9" w:rsidP="00C943B9">
                      <w:pPr>
                        <w:rPr>
                          <w:rFonts w:ascii="GosmickSans" w:hAnsi="GosmickSans" w:cs="GosmickSans"/>
                          <w:color w:val="000000"/>
                          <w:sz w:val="20"/>
                          <w:szCs w:val="20"/>
                        </w:rPr>
                      </w:pPr>
                    </w:p>
                  </w:txbxContent>
                </v:textbox>
              </v:shape>
            </w:pict>
          </mc:Fallback>
        </mc:AlternateContent>
      </w:r>
    </w:p>
    <w:p w14:paraId="7BFD40A9" w14:textId="77777777" w:rsidR="00D71FB2" w:rsidRDefault="00D71FB2"/>
    <w:p w14:paraId="3DA68775" w14:textId="77777777" w:rsidR="00C3313D" w:rsidRDefault="00C3313D"/>
    <w:p w14:paraId="38A77B48" w14:textId="77777777" w:rsidR="00C3313D" w:rsidRDefault="00C3313D"/>
    <w:p w14:paraId="0C314297" w14:textId="77777777" w:rsidR="00D71FB2" w:rsidRDefault="00D71FB2"/>
    <w:p w14:paraId="58D44EA1" w14:textId="77777777" w:rsidR="00D71FB2" w:rsidRDefault="00D71FB2"/>
    <w:p w14:paraId="63D96408" w14:textId="77777777" w:rsidR="00D71FB2" w:rsidRDefault="00D71FB2"/>
    <w:p w14:paraId="25DF762D" w14:textId="77777777" w:rsidR="00D71FB2" w:rsidRDefault="00D71FB2"/>
    <w:p w14:paraId="08C56C13" w14:textId="77777777" w:rsidR="00C943B9" w:rsidRDefault="00C943B9"/>
    <w:p w14:paraId="18CFD292" w14:textId="77777777" w:rsidR="00C943B9" w:rsidRDefault="00C943B9"/>
    <w:p w14:paraId="77CDF152" w14:textId="77777777" w:rsidR="00C943B9" w:rsidRDefault="00C943B9"/>
    <w:p w14:paraId="32AFBF2A" w14:textId="77777777" w:rsidR="00C943B9" w:rsidRDefault="00C943B9"/>
    <w:p w14:paraId="1B458926" w14:textId="77777777" w:rsidR="00C943B9" w:rsidRDefault="00C943B9"/>
    <w:p w14:paraId="55AB36F1" w14:textId="77777777" w:rsidR="00C943B9" w:rsidRDefault="00C943B9"/>
    <w:p w14:paraId="2467A7F9" w14:textId="77777777" w:rsidR="00C943B9" w:rsidRDefault="00C943B9"/>
    <w:p w14:paraId="37A3CEEE" w14:textId="77777777" w:rsidR="00C943B9" w:rsidRDefault="00C943B9"/>
    <w:p w14:paraId="22464147" w14:textId="77777777" w:rsidR="00C943B9" w:rsidRDefault="00C943B9"/>
    <w:p w14:paraId="7C42F8D6" w14:textId="77777777" w:rsidR="00C943B9" w:rsidRDefault="00C943B9"/>
    <w:p w14:paraId="305124DA" w14:textId="77777777" w:rsidR="00C943B9" w:rsidRDefault="00C943B9"/>
    <w:p w14:paraId="33FF8375" w14:textId="77777777" w:rsidR="00C943B9" w:rsidRDefault="00C3313D">
      <w:r>
        <w:rPr>
          <w:noProof/>
          <w:lang w:eastAsia="fr-FR"/>
        </w:rPr>
        <w:drawing>
          <wp:anchor distT="0" distB="0" distL="114300" distR="114300" simplePos="0" relativeHeight="251745280" behindDoc="0" locked="0" layoutInCell="1" allowOverlap="1" wp14:anchorId="05A5A957" wp14:editId="3F5E1E1C">
            <wp:simplePos x="0" y="0"/>
            <wp:positionH relativeFrom="column">
              <wp:posOffset>2333625</wp:posOffset>
            </wp:positionH>
            <wp:positionV relativeFrom="paragraph">
              <wp:posOffset>8255</wp:posOffset>
            </wp:positionV>
            <wp:extent cx="4015409" cy="2265041"/>
            <wp:effectExtent l="0" t="0" r="4445" b="2540"/>
            <wp:wrapNone/>
            <wp:docPr id="194" name="Imag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15409" cy="22650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62E52F" w14:textId="77777777" w:rsidR="00C943B9" w:rsidRDefault="00C3313D">
      <w:r>
        <w:rPr>
          <w:noProof/>
          <w:lang w:eastAsia="fr-FR"/>
        </w:rPr>
        <mc:AlternateContent>
          <mc:Choice Requires="wps">
            <w:drawing>
              <wp:anchor distT="0" distB="0" distL="114300" distR="114300" simplePos="0" relativeHeight="251747328" behindDoc="0" locked="0" layoutInCell="1" allowOverlap="1" wp14:anchorId="18B5F828" wp14:editId="17FDE429">
                <wp:simplePos x="0" y="0"/>
                <wp:positionH relativeFrom="column">
                  <wp:posOffset>2552065</wp:posOffset>
                </wp:positionH>
                <wp:positionV relativeFrom="paragraph">
                  <wp:posOffset>23495</wp:posOffset>
                </wp:positionV>
                <wp:extent cx="3727174" cy="3694430"/>
                <wp:effectExtent l="0" t="0" r="0" b="1270"/>
                <wp:wrapNone/>
                <wp:docPr id="201" name="Zone de texte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174" cy="3694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E61FB" w14:textId="77777777" w:rsidR="00C943B9" w:rsidRPr="00C943B9" w:rsidRDefault="00C943B9" w:rsidP="00C943B9">
                            <w:pPr>
                              <w:pStyle w:val="Default"/>
                              <w:rPr>
                                <w:rFonts w:ascii="Porky's" w:hAnsi="Porky's"/>
                                <w:sz w:val="44"/>
                                <w:szCs w:val="44"/>
                              </w:rPr>
                            </w:pPr>
                            <w:r>
                              <w:rPr>
                                <w:rFonts w:ascii="Porky's" w:hAnsi="Porky's"/>
                                <w:sz w:val="44"/>
                                <w:szCs w:val="44"/>
                              </w:rPr>
                              <w:t>APC</w:t>
                            </w:r>
                          </w:p>
                          <w:p w14:paraId="223190B1" w14:textId="77777777" w:rsidR="00C943B9" w:rsidRPr="00C943B9" w:rsidRDefault="00C943B9" w:rsidP="00C943B9">
                            <w:pPr>
                              <w:pStyle w:val="Default"/>
                              <w:rPr>
                                <w:sz w:val="32"/>
                                <w:szCs w:val="32"/>
                              </w:rPr>
                            </w:pPr>
                            <w:r>
                              <w:rPr>
                                <w:rFonts w:ascii="Journal" w:hAnsi="Journal" w:cs="Journal"/>
                                <w:sz w:val="32"/>
                                <w:szCs w:val="32"/>
                              </w:rPr>
                              <w:t>Les activités pédagogiques complémentaires auront lieu les vendredis des périodes 2,3 et 4 de 11h30 à 12h15 ainsi que les vendredis de 13h30 à 16h30.</w:t>
                            </w:r>
                          </w:p>
                          <w:p w14:paraId="62889AD2" w14:textId="77777777" w:rsidR="00C943B9" w:rsidRPr="003423F6" w:rsidRDefault="00C943B9" w:rsidP="00C943B9">
                            <w:pPr>
                              <w:rPr>
                                <w:rFonts w:ascii="GosmickSans" w:hAnsi="GosmickSans" w:cs="GosmickSans"/>
                                <w:color w:val="000000"/>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B5F828" id="Zone de texte 201" o:spid="_x0000_s1033" type="#_x0000_t202" style="position:absolute;margin-left:200.95pt;margin-top:1.85pt;width:293.5pt;height:290.9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" filled="f" stroked="f">
                <v:textbox>
                  <w:txbxContent>
                    <w:p w14:paraId="26EE61FB" w14:textId="77777777" w:rsidR="00C943B9" w:rsidRPr="00C943B9" w:rsidRDefault="00C943B9" w:rsidP="00C943B9">
                      <w:pPr>
                        <w:pStyle w:val="Default"/>
                        <w:rPr>
                          <w:rFonts w:ascii="Porky's" w:hAnsi="Porky's"/>
                          <w:sz w:val="44"/>
                          <w:szCs w:val="44"/>
                        </w:rPr>
                      </w:pPr>
                      <w:r>
                        <w:rPr>
                          <w:rFonts w:ascii="Porky's" w:hAnsi="Porky's"/>
                          <w:sz w:val="44"/>
                          <w:szCs w:val="44"/>
                        </w:rPr>
                        <w:t>APC</w:t>
                      </w:r>
                    </w:p>
                    <w:p w14:paraId="223190B1" w14:textId="77777777" w:rsidR="00C943B9" w:rsidRPr="00C943B9" w:rsidRDefault="00C943B9" w:rsidP="00C943B9">
                      <w:pPr>
                        <w:pStyle w:val="Default"/>
                        <w:rPr>
                          <w:sz w:val="32"/>
                          <w:szCs w:val="32"/>
                        </w:rPr>
                      </w:pPr>
                      <w:r>
                        <w:rPr>
                          <w:rFonts w:ascii="Journal" w:hAnsi="Journal" w:cs="Journal"/>
                          <w:sz w:val="32"/>
                          <w:szCs w:val="32"/>
                        </w:rPr>
                        <w:t>Les activités pédagogiques complémentaires auront lieu les vendredis des périodes 2,3 et 4 de 11h30 à 12h15 ainsi que les vendredis de 13h30 à 16h30.</w:t>
                      </w:r>
                    </w:p>
                    <w:p w14:paraId="62889AD2" w14:textId="77777777" w:rsidR="00C943B9" w:rsidRPr="003423F6" w:rsidRDefault="00C943B9" w:rsidP="00C943B9">
                      <w:pPr>
                        <w:rPr>
                          <w:rFonts w:ascii="GosmickSans" w:hAnsi="GosmickSans" w:cs="GosmickSans"/>
                          <w:color w:val="000000"/>
                          <w:sz w:val="20"/>
                          <w:szCs w:val="20"/>
                        </w:rPr>
                      </w:pPr>
                    </w:p>
                  </w:txbxContent>
                </v:textbox>
              </v:shape>
            </w:pict>
          </mc:Fallback>
        </mc:AlternateContent>
      </w:r>
    </w:p>
    <w:p w14:paraId="28FF396E" w14:textId="77777777" w:rsidR="00C943B9" w:rsidRDefault="00C943B9"/>
    <w:p w14:paraId="624B0674" w14:textId="77777777" w:rsidR="00C943B9" w:rsidRDefault="00C943B9"/>
    <w:p w14:paraId="734373A5" w14:textId="77777777" w:rsidR="00C943B9" w:rsidRDefault="00C943B9"/>
    <w:p w14:paraId="7DB8632B" w14:textId="77777777" w:rsidR="00C943B9" w:rsidRDefault="00C943B9"/>
    <w:p w14:paraId="25C16DEC" w14:textId="77777777" w:rsidR="00C943B9" w:rsidRDefault="00C943B9"/>
    <w:p w14:paraId="08A2AF9C" w14:textId="77777777" w:rsidR="00C943B9" w:rsidRDefault="00C943B9"/>
    <w:p w14:paraId="6437A1FA" w14:textId="77777777" w:rsidR="00C943B9" w:rsidRDefault="00C943B9"/>
    <w:p w14:paraId="454DD766" w14:textId="77777777" w:rsidR="00C943B9" w:rsidRDefault="00C943B9"/>
    <w:p w14:paraId="564D4D41" w14:textId="77777777" w:rsidR="00C943B9" w:rsidRDefault="00C943B9"/>
    <w:p w14:paraId="6E999159" w14:textId="77777777" w:rsidR="00C943B9" w:rsidRDefault="00C943B9"/>
    <w:p w14:paraId="146A0243" w14:textId="77777777" w:rsidR="00C943B9" w:rsidRDefault="00C943B9">
      <w:r>
        <w:rPr>
          <w:noProof/>
          <w:lang w:eastAsia="fr-FR"/>
        </w:rPr>
        <mc:AlternateContent>
          <mc:Choice Requires="wps">
            <w:drawing>
              <wp:anchor distT="0" distB="0" distL="114300" distR="114300" simplePos="0" relativeHeight="251741184" behindDoc="0" locked="0" layoutInCell="1" allowOverlap="1" wp14:anchorId="0226B345" wp14:editId="21B7FE4A">
                <wp:simplePos x="0" y="0"/>
                <wp:positionH relativeFrom="column">
                  <wp:posOffset>3619859</wp:posOffset>
                </wp:positionH>
                <wp:positionV relativeFrom="paragraph">
                  <wp:posOffset>405213</wp:posOffset>
                </wp:positionV>
                <wp:extent cx="2713382" cy="3694430"/>
                <wp:effectExtent l="0" t="0" r="0" b="1270"/>
                <wp:wrapNone/>
                <wp:docPr id="30" name="Zone de texte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3382" cy="3694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CCBF36" w14:textId="77777777" w:rsidR="00C943B9" w:rsidRPr="00C943B9" w:rsidRDefault="00C943B9" w:rsidP="00C943B9">
                            <w:pPr>
                              <w:pStyle w:val="Default"/>
                              <w:rPr>
                                <w:rFonts w:ascii="Porky's" w:hAnsi="Porky's"/>
                                <w:sz w:val="44"/>
                                <w:szCs w:val="44"/>
                              </w:rPr>
                            </w:pPr>
                            <w:r w:rsidRPr="00C943B9">
                              <w:rPr>
                                <w:rFonts w:ascii="Porky's" w:hAnsi="Porky's"/>
                                <w:sz w:val="44"/>
                                <w:szCs w:val="44"/>
                              </w:rPr>
                              <w:t xml:space="preserve">EPS </w:t>
                            </w:r>
                          </w:p>
                          <w:p w14:paraId="7FD03AAD" w14:textId="77777777" w:rsidR="00C943B9" w:rsidRDefault="00C943B9" w:rsidP="00C943B9">
                            <w:pPr>
                              <w:pStyle w:val="Default"/>
                              <w:rPr>
                                <w:sz w:val="20"/>
                                <w:szCs w:val="20"/>
                              </w:rPr>
                            </w:pPr>
                          </w:p>
                          <w:p w14:paraId="72680AA9" w14:textId="77777777" w:rsidR="00C943B9" w:rsidRDefault="00C943B9" w:rsidP="00C943B9">
                            <w:pPr>
                              <w:pStyle w:val="Default"/>
                              <w:rPr>
                                <w:sz w:val="20"/>
                                <w:szCs w:val="20"/>
                              </w:rPr>
                            </w:pPr>
                          </w:p>
                          <w:p w14:paraId="1C6DF380" w14:textId="77777777" w:rsidR="00C943B9" w:rsidRPr="0017464C" w:rsidRDefault="00C943B9" w:rsidP="00C943B9">
                            <w:pPr>
                              <w:pStyle w:val="Default"/>
                              <w:rPr>
                                <w:sz w:val="20"/>
                                <w:szCs w:val="20"/>
                              </w:rPr>
                            </w:pPr>
                          </w:p>
                          <w:p w14:paraId="412343F3" w14:textId="77777777" w:rsidR="00C943B9" w:rsidRPr="00C943B9" w:rsidRDefault="00C943B9" w:rsidP="00C943B9">
                            <w:pPr>
                              <w:pStyle w:val="Default"/>
                              <w:rPr>
                                <w:sz w:val="32"/>
                                <w:szCs w:val="32"/>
                              </w:rPr>
                            </w:pPr>
                            <w:r w:rsidRPr="00C943B9">
                              <w:rPr>
                                <w:rFonts w:ascii="Journal" w:hAnsi="Journal" w:cs="Journal"/>
                                <w:sz w:val="32"/>
                                <w:szCs w:val="32"/>
                              </w:rPr>
                              <w:t xml:space="preserve">Séances les </w:t>
                            </w:r>
                            <w:r w:rsidR="00C63C03">
                              <w:rPr>
                                <w:rFonts w:ascii="Journal" w:hAnsi="Journal" w:cs="Journal"/>
                                <w:sz w:val="32"/>
                                <w:szCs w:val="32"/>
                              </w:rPr>
                              <w:t>lundis</w:t>
                            </w:r>
                            <w:r w:rsidRPr="00C943B9">
                              <w:rPr>
                                <w:rFonts w:ascii="Journal" w:hAnsi="Journal" w:cs="Journal"/>
                                <w:sz w:val="32"/>
                                <w:szCs w:val="32"/>
                              </w:rPr>
                              <w:t xml:space="preserve"> et jeudis</w:t>
                            </w:r>
                            <w:r w:rsidRPr="00C943B9">
                              <w:rPr>
                                <w:sz w:val="32"/>
                                <w:szCs w:val="32"/>
                              </w:rPr>
                              <w:t xml:space="preserve">. Tenue de sport exigée. </w:t>
                            </w:r>
                          </w:p>
                          <w:p w14:paraId="00F2A1F0" w14:textId="77777777" w:rsidR="00C943B9" w:rsidRPr="003423F6" w:rsidRDefault="00C943B9" w:rsidP="00C943B9">
                            <w:pPr>
                              <w:rPr>
                                <w:rFonts w:ascii="GosmickSans" w:hAnsi="GosmickSans" w:cs="GosmickSans"/>
                                <w:color w:val="000000"/>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3874C0" id="Zone de texte 30" o:spid="_x0000_s1034" type="#_x0000_t202" style="position:absolute;margin-left:285.05pt;margin-top:31.9pt;width:213.65pt;height:290.9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" filled="f" stroked="f">
                <v:textbox>
                  <w:txbxContent>
                    <w:p w:rsidR="00C943B9" w:rsidRPr="00C943B9" w:rsidRDefault="00C943B9" w:rsidP="00C943B9">
                      <w:pPr>
                        <w:pStyle w:val="Default"/>
                        <w:rPr>
                          <w:rFonts w:ascii="Porky's" w:hAnsi="Porky's"/>
                          <w:sz w:val="44"/>
                          <w:szCs w:val="44"/>
                        </w:rPr>
                      </w:pPr>
                      <w:r w:rsidRPr="00C943B9">
                        <w:rPr>
                          <w:rFonts w:ascii="Porky's" w:hAnsi="Porky's"/>
                          <w:sz w:val="44"/>
                          <w:szCs w:val="44"/>
                        </w:rPr>
                        <w:t xml:space="preserve">EPS </w:t>
                      </w:r>
                    </w:p>
                    <w:p w:rsidR="00C943B9" w:rsidRDefault="00C943B9" w:rsidP="00C943B9">
                      <w:pPr>
                        <w:pStyle w:val="Default"/>
                        <w:rPr>
                          <w:sz w:val="20"/>
                          <w:szCs w:val="20"/>
                        </w:rPr>
                      </w:pPr>
                    </w:p>
                    <w:p w:rsidR="00C943B9" w:rsidRDefault="00C943B9" w:rsidP="00C943B9">
                      <w:pPr>
                        <w:pStyle w:val="Default"/>
                        <w:rPr>
                          <w:sz w:val="20"/>
                          <w:szCs w:val="20"/>
                        </w:rPr>
                      </w:pPr>
                    </w:p>
                    <w:p w:rsidR="00C943B9" w:rsidRPr="0017464C" w:rsidRDefault="00C943B9" w:rsidP="00C943B9">
                      <w:pPr>
                        <w:pStyle w:val="Default"/>
                        <w:rPr>
                          <w:sz w:val="20"/>
                          <w:szCs w:val="20"/>
                        </w:rPr>
                      </w:pPr>
                    </w:p>
                    <w:p w:rsidR="00C943B9" w:rsidRPr="00C943B9" w:rsidRDefault="00C943B9" w:rsidP="00C943B9">
                      <w:pPr>
                        <w:pStyle w:val="Default"/>
                        <w:rPr>
                          <w:sz w:val="32"/>
                          <w:szCs w:val="32"/>
                        </w:rPr>
                      </w:pPr>
                      <w:r w:rsidRPr="00C943B9">
                        <w:rPr>
                          <w:rFonts w:ascii="Journal" w:hAnsi="Journal" w:cs="Journal"/>
                          <w:sz w:val="32"/>
                          <w:szCs w:val="32"/>
                        </w:rPr>
                        <w:t xml:space="preserve">Séances les </w:t>
                      </w:r>
                      <w:r w:rsidR="00C63C03">
                        <w:rPr>
                          <w:rFonts w:ascii="Journal" w:hAnsi="Journal" w:cs="Journal"/>
                          <w:sz w:val="32"/>
                          <w:szCs w:val="32"/>
                        </w:rPr>
                        <w:t>lundis</w:t>
                      </w:r>
                      <w:r w:rsidRPr="00C943B9">
                        <w:rPr>
                          <w:rFonts w:ascii="Journal" w:hAnsi="Journal" w:cs="Journal"/>
                          <w:sz w:val="32"/>
                          <w:szCs w:val="32"/>
                        </w:rPr>
                        <w:t xml:space="preserve"> et jeudis</w:t>
                      </w:r>
                      <w:r w:rsidRPr="00C943B9">
                        <w:rPr>
                          <w:sz w:val="32"/>
                          <w:szCs w:val="32"/>
                        </w:rPr>
                        <w:t xml:space="preserve">. Tenue de sport exigée. </w:t>
                      </w:r>
                    </w:p>
                    <w:p w:rsidR="00C943B9" w:rsidRPr="003423F6" w:rsidRDefault="00C943B9" w:rsidP="00C943B9">
                      <w:pPr>
                        <w:rPr>
                          <w:rFonts w:ascii="GosmickSans" w:hAnsi="GosmickSans" w:cs="GosmickSans"/>
                          <w:color w:val="000000"/>
                          <w:sz w:val="20"/>
                          <w:szCs w:val="20"/>
                        </w:rPr>
                      </w:pPr>
                    </w:p>
                  </w:txbxContent>
                </v:textbox>
              </v:shape>
            </w:pict>
          </mc:Fallback>
        </mc:AlternateContent>
      </w:r>
    </w:p>
    <w:p w14:paraId="41E592CA" w14:textId="77777777" w:rsidR="00C943B9" w:rsidRDefault="00C943B9"/>
    <w:p w14:paraId="1F3D300B" w14:textId="77777777" w:rsidR="00C943B9" w:rsidRDefault="00C943B9"/>
    <w:p w14:paraId="0968D59D" w14:textId="77777777" w:rsidR="00C943B9" w:rsidRDefault="00C943B9"/>
    <w:p w14:paraId="15D7A3AE" w14:textId="77777777" w:rsidR="00C943B9" w:rsidRDefault="00C943B9"/>
    <w:p w14:paraId="0CAF142B" w14:textId="77777777" w:rsidR="00C943B9" w:rsidRDefault="00C943B9"/>
    <w:p w14:paraId="33A573D0" w14:textId="77777777" w:rsidR="00C943B9" w:rsidRDefault="00C943B9"/>
    <w:p w14:paraId="6D58C342" w14:textId="77777777" w:rsidR="00C943B9" w:rsidRDefault="00C943B9"/>
    <w:p w14:paraId="0147ACDF" w14:textId="77777777" w:rsidR="00C943B9" w:rsidRDefault="00C943B9"/>
    <w:p w14:paraId="35BF9E16" w14:textId="77777777" w:rsidR="00C943B9" w:rsidRDefault="00C943B9"/>
    <w:p w14:paraId="132078E1" w14:textId="77777777" w:rsidR="00C943B9" w:rsidRDefault="00C943B9"/>
    <w:p w14:paraId="5FCA083C" w14:textId="77777777" w:rsidR="00C943B9" w:rsidRDefault="00C943B9"/>
    <w:p w14:paraId="64AABDFC" w14:textId="77777777" w:rsidR="00C943B9" w:rsidRDefault="00C943B9"/>
    <w:p w14:paraId="054764BC" w14:textId="77777777" w:rsidR="00C943B9" w:rsidRDefault="00C943B9"/>
    <w:p w14:paraId="1EF04143" w14:textId="77777777" w:rsidR="00C943B9" w:rsidRDefault="00C943B9"/>
    <w:p w14:paraId="02046D54" w14:textId="77777777" w:rsidR="00C943B9" w:rsidRDefault="00C3313D">
      <w:r>
        <w:rPr>
          <w:noProof/>
          <w:lang w:eastAsia="fr-FR"/>
        </w:rPr>
        <w:lastRenderedPageBreak/>
        <w:drawing>
          <wp:anchor distT="0" distB="0" distL="114300" distR="114300" simplePos="0" relativeHeight="251768832" behindDoc="0" locked="0" layoutInCell="1" allowOverlap="1" wp14:anchorId="247792A0" wp14:editId="1A40DB6B">
            <wp:simplePos x="0" y="0"/>
            <wp:positionH relativeFrom="column">
              <wp:posOffset>1340485</wp:posOffset>
            </wp:positionH>
            <wp:positionV relativeFrom="paragraph">
              <wp:posOffset>702945</wp:posOffset>
            </wp:positionV>
            <wp:extent cx="7050455" cy="1862443"/>
            <wp:effectExtent l="0" t="0" r="0" b="508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050455" cy="1862443"/>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699200" behindDoc="0" locked="0" layoutInCell="1" allowOverlap="1" wp14:anchorId="28849D0A" wp14:editId="02895896">
                <wp:simplePos x="0" y="0"/>
                <wp:positionH relativeFrom="column">
                  <wp:posOffset>-146050</wp:posOffset>
                </wp:positionH>
                <wp:positionV relativeFrom="paragraph">
                  <wp:posOffset>12065</wp:posOffset>
                </wp:positionV>
                <wp:extent cx="10036810" cy="963295"/>
                <wp:effectExtent l="0" t="0" r="0" b="0"/>
                <wp:wrapSquare wrapText="bothSides"/>
                <wp:docPr id="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6810" cy="963295"/>
                        </a:xfrm>
                        <a:prstGeom prst="rect">
                          <a:avLst/>
                        </a:prstGeom>
                        <a:noFill/>
                        <a:ln w="9525">
                          <a:noFill/>
                          <a:miter lim="800000"/>
                          <a:headEnd/>
                          <a:tailEnd/>
                        </a:ln>
                      </wps:spPr>
                      <wps:txbx>
                        <w:txbxContent>
                          <w:p w14:paraId="51F4412D" w14:textId="77777777" w:rsidR="00D71FB2" w:rsidRPr="00C3313D" w:rsidRDefault="00D71FB2" w:rsidP="00D71FB2">
                            <w:pPr>
                              <w:rPr>
                                <w:rFonts w:ascii="Austie Bost Chunky Description" w:hAnsi="Austie Bost Chunky Description"/>
                                <w:sz w:val="20"/>
                                <w:szCs w:val="20"/>
                              </w:rPr>
                            </w:pPr>
                            <w:r w:rsidRPr="00C3313D">
                              <w:rPr>
                                <w:rFonts w:ascii="Austie Bost Chunky Description" w:hAnsi="Austie Bost Chunky Description"/>
                                <w:sz w:val="20"/>
                                <w:szCs w:val="20"/>
                              </w:rPr>
                              <w:t>Tout au long de l'année, votre enfant aura du travail à faire à la maison. Il s'agira essentiellement de leçons à apprendre. Pour le français et les mathématiques, ces leçons seront accompagnées de courts exercices permettant de vérifier la compréhension de la leçon. Voici quelques conseils pour l'aider dans son travail.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849D0A" id="_x0000_s1035" type="#_x0000_t202" style="position:absolute;margin-left:-11.5pt;margin-top:.95pt;width:790.3pt;height:75.85pt;z-index:2516992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" filled="f" stroked="f">
                <v:textbox style="mso-fit-shape-to-text:t">
                  <w:txbxContent>
                    <w:p w14:paraId="51F4412D" w14:textId="77777777" w:rsidR="00D71FB2" w:rsidRPr="00C3313D" w:rsidRDefault="00D71FB2" w:rsidP="00D71FB2">
                      <w:pPr>
                        <w:rPr>
                          <w:rFonts w:ascii="Austie Bost Chunky Description" w:hAnsi="Austie Bost Chunky Description"/>
                          <w:sz w:val="20"/>
                          <w:szCs w:val="20"/>
                        </w:rPr>
                      </w:pPr>
                      <w:r w:rsidRPr="00C3313D">
                        <w:rPr>
                          <w:rFonts w:ascii="Austie Bost Chunky Description" w:hAnsi="Austie Bost Chunky Description"/>
                          <w:sz w:val="20"/>
                          <w:szCs w:val="20"/>
                        </w:rPr>
                        <w:t>Tout au long de l'année, votre enfant aura du travail à faire à la maison. Il s'agira essentiellement de leçons à apprendre. Pour le français et les mathématiques, ces leçons seront accompagnées de courts exercices permettant de vérifier la compréhension de la leçon. Voici quelques conseils pour l'aider dans son travail.</w:t>
                      </w:r>
                    </w:p>
                  </w:txbxContent>
                </v:textbox>
                <w10:wrap type="square"/>
              </v:shape>
            </w:pict>
          </mc:Fallback>
        </mc:AlternateContent>
      </w:r>
    </w:p>
    <w:p w14:paraId="7EE2D5A7" w14:textId="77777777" w:rsidR="00C943B9" w:rsidRDefault="00C943B9"/>
    <w:p w14:paraId="5F2B52F7" w14:textId="77777777" w:rsidR="00C943B9" w:rsidRDefault="00C943B9"/>
    <w:p w14:paraId="1C1AC2D9" w14:textId="77777777" w:rsidR="00D71FB2" w:rsidRDefault="00D71FB2"/>
    <w:p w14:paraId="49B1AEA3" w14:textId="77777777" w:rsidR="00D71FB2" w:rsidRDefault="00D71FB2"/>
    <w:p w14:paraId="408578B5" w14:textId="77777777" w:rsidR="00D71FB2" w:rsidRDefault="00C3313D">
      <w:r>
        <w:rPr>
          <w:noProof/>
          <w:lang w:eastAsia="fr-FR"/>
        </w:rPr>
        <w:drawing>
          <wp:anchor distT="0" distB="0" distL="114300" distR="114300" simplePos="0" relativeHeight="251701248" behindDoc="1" locked="0" layoutInCell="1" allowOverlap="1" wp14:anchorId="1D4CE288" wp14:editId="299B4BCE">
            <wp:simplePos x="0" y="0"/>
            <wp:positionH relativeFrom="column">
              <wp:posOffset>-255905</wp:posOffset>
            </wp:positionH>
            <wp:positionV relativeFrom="paragraph">
              <wp:posOffset>240665</wp:posOffset>
            </wp:positionV>
            <wp:extent cx="4901609" cy="3649345"/>
            <wp:effectExtent l="0" t="0" r="0" b="8255"/>
            <wp:wrapNone/>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01609" cy="36493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749B42" w14:textId="77777777" w:rsidR="00D71FB2" w:rsidRDefault="00C3313D">
      <w:r>
        <w:rPr>
          <w:noProof/>
          <w:lang w:eastAsia="fr-FR"/>
        </w:rPr>
        <mc:AlternateContent>
          <mc:Choice Requires="wps">
            <w:drawing>
              <wp:anchor distT="0" distB="0" distL="114300" distR="114300" simplePos="0" relativeHeight="251700224" behindDoc="0" locked="0" layoutInCell="1" allowOverlap="1" wp14:anchorId="45B7F3DB" wp14:editId="3D12E01E">
                <wp:simplePos x="0" y="0"/>
                <wp:positionH relativeFrom="column">
                  <wp:posOffset>-30480</wp:posOffset>
                </wp:positionH>
                <wp:positionV relativeFrom="paragraph">
                  <wp:posOffset>252730</wp:posOffset>
                </wp:positionV>
                <wp:extent cx="4514215" cy="2921000"/>
                <wp:effectExtent l="0" t="0" r="0" b="0"/>
                <wp:wrapNone/>
                <wp:docPr id="25" name="Zone de texte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4215" cy="292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F9136E" w14:textId="77777777" w:rsidR="001A4AAF" w:rsidRPr="001C5B64" w:rsidRDefault="001A4AAF" w:rsidP="001A4AAF">
                            <w:pPr>
                              <w:pStyle w:val="Default"/>
                              <w:rPr>
                                <w:rFonts w:ascii="Porky's" w:hAnsi="Porky's"/>
                                <w:sz w:val="20"/>
                                <w:szCs w:val="20"/>
                              </w:rPr>
                            </w:pPr>
                            <w:r w:rsidRPr="001C5B64">
                              <w:rPr>
                                <w:rFonts w:ascii="Porky's" w:hAnsi="Porky's"/>
                                <w:sz w:val="20"/>
                                <w:szCs w:val="20"/>
                              </w:rPr>
                              <w:t>Pour apprendre une leçon</w:t>
                            </w:r>
                          </w:p>
                          <w:p w14:paraId="1C6B1B76" w14:textId="77777777" w:rsidR="001A4AAF" w:rsidRDefault="001A4AAF" w:rsidP="001A4AAF">
                            <w:pPr>
                              <w:pStyle w:val="Default"/>
                              <w:rPr>
                                <w:sz w:val="20"/>
                                <w:szCs w:val="20"/>
                              </w:rPr>
                            </w:pPr>
                          </w:p>
                          <w:p w14:paraId="54092FB2" w14:textId="77777777" w:rsidR="001A4AAF" w:rsidRDefault="001A4AAF" w:rsidP="001A4AAF">
                            <w:pPr>
                              <w:pStyle w:val="Default"/>
                              <w:rPr>
                                <w:sz w:val="20"/>
                                <w:szCs w:val="20"/>
                              </w:rPr>
                            </w:pPr>
                          </w:p>
                          <w:p w14:paraId="7F77917B" w14:textId="77777777" w:rsidR="001A4AAF" w:rsidRPr="0017464C" w:rsidRDefault="001A4AAF" w:rsidP="001A4AAF">
                            <w:pPr>
                              <w:pStyle w:val="Default"/>
                              <w:rPr>
                                <w:sz w:val="20"/>
                                <w:szCs w:val="20"/>
                              </w:rPr>
                            </w:pPr>
                          </w:p>
                          <w:p w14:paraId="29152960" w14:textId="77777777" w:rsidR="001A4AAF" w:rsidRPr="0017464C" w:rsidRDefault="001A4AAF" w:rsidP="001A4AAF">
                            <w:pPr>
                              <w:pStyle w:val="Default"/>
                              <w:rPr>
                                <w:sz w:val="20"/>
                                <w:szCs w:val="20"/>
                              </w:rPr>
                            </w:pPr>
                            <w:r>
                              <w:rPr>
                                <w:rFonts w:ascii="Journal" w:hAnsi="Journal" w:cs="Journal"/>
                                <w:sz w:val="20"/>
                                <w:szCs w:val="20"/>
                              </w:rPr>
                              <w:t>Demander à votre enfant</w:t>
                            </w:r>
                            <w:r w:rsidRPr="0017464C">
                              <w:rPr>
                                <w:sz w:val="20"/>
                                <w:szCs w:val="20"/>
                              </w:rPr>
                              <w:t xml:space="preserve"> ce </w:t>
                            </w:r>
                            <w:r>
                              <w:rPr>
                                <w:sz w:val="20"/>
                                <w:szCs w:val="20"/>
                              </w:rPr>
                              <w:t>dont il</w:t>
                            </w:r>
                            <w:r w:rsidRPr="0017464C">
                              <w:rPr>
                                <w:sz w:val="20"/>
                                <w:szCs w:val="20"/>
                              </w:rPr>
                              <w:t xml:space="preserve"> se souvient, de ce qui a été dit ou fait en classe au sujet de cette notion. </w:t>
                            </w:r>
                          </w:p>
                          <w:p w14:paraId="2BE10DEF" w14:textId="77777777" w:rsidR="001A4AAF" w:rsidRPr="0017464C" w:rsidRDefault="001A4AAF" w:rsidP="001A4AAF">
                            <w:pPr>
                              <w:pStyle w:val="Default"/>
                              <w:rPr>
                                <w:sz w:val="20"/>
                                <w:szCs w:val="20"/>
                              </w:rPr>
                            </w:pPr>
                          </w:p>
                          <w:p w14:paraId="73E05D4B" w14:textId="77777777" w:rsidR="001A4AAF" w:rsidRPr="0017464C" w:rsidRDefault="001A4AAF" w:rsidP="001A4AAF">
                            <w:pPr>
                              <w:pStyle w:val="Default"/>
                              <w:rPr>
                                <w:sz w:val="20"/>
                                <w:szCs w:val="20"/>
                              </w:rPr>
                            </w:pPr>
                            <w:r w:rsidRPr="0017464C">
                              <w:rPr>
                                <w:sz w:val="20"/>
                                <w:szCs w:val="20"/>
                              </w:rPr>
                              <w:t xml:space="preserve">Relire la leçon avec lui. </w:t>
                            </w:r>
                          </w:p>
                          <w:p w14:paraId="0167ED6D" w14:textId="77777777" w:rsidR="001A4AAF" w:rsidRPr="0017464C" w:rsidRDefault="001A4AAF" w:rsidP="001A4AAF">
                            <w:pPr>
                              <w:pStyle w:val="Default"/>
                              <w:rPr>
                                <w:sz w:val="20"/>
                                <w:szCs w:val="20"/>
                              </w:rPr>
                            </w:pPr>
                            <w:r w:rsidRPr="0017464C">
                              <w:rPr>
                                <w:sz w:val="20"/>
                                <w:szCs w:val="20"/>
                              </w:rPr>
                              <w:t xml:space="preserve">Vérifier s’il a bien compris en lui posant quelques questions. </w:t>
                            </w:r>
                          </w:p>
                          <w:p w14:paraId="0B0C26B9" w14:textId="77777777" w:rsidR="001A4AAF" w:rsidRPr="0017464C" w:rsidRDefault="001A4AAF" w:rsidP="001A4AAF">
                            <w:pPr>
                              <w:pStyle w:val="Default"/>
                              <w:rPr>
                                <w:sz w:val="20"/>
                                <w:szCs w:val="20"/>
                              </w:rPr>
                            </w:pPr>
                            <w:r w:rsidRPr="0017464C">
                              <w:rPr>
                                <w:sz w:val="20"/>
                                <w:szCs w:val="20"/>
                              </w:rPr>
                              <w:t xml:space="preserve">Lui demander de réexpliquer la leçon avec ses propres mots. </w:t>
                            </w:r>
                          </w:p>
                          <w:p w14:paraId="6C363C8E" w14:textId="77777777" w:rsidR="001A4AAF" w:rsidRPr="0017464C" w:rsidRDefault="001A4AAF" w:rsidP="001A4AAF">
                            <w:pPr>
                              <w:pStyle w:val="Default"/>
                              <w:rPr>
                                <w:sz w:val="20"/>
                                <w:szCs w:val="20"/>
                              </w:rPr>
                            </w:pPr>
                            <w:r w:rsidRPr="0017464C">
                              <w:rPr>
                                <w:sz w:val="20"/>
                                <w:szCs w:val="20"/>
                              </w:rPr>
                              <w:t xml:space="preserve">Si nécessaire, lui faire apprendre une ou deux définitions ou phrases importantes. </w:t>
                            </w:r>
                          </w:p>
                          <w:p w14:paraId="77BE0583" w14:textId="77777777" w:rsidR="001A4AAF" w:rsidRDefault="001A4AAF" w:rsidP="001A4AAF">
                            <w:pPr>
                              <w:pStyle w:val="Default"/>
                              <w:rPr>
                                <w:sz w:val="20"/>
                                <w:szCs w:val="20"/>
                              </w:rPr>
                            </w:pPr>
                          </w:p>
                          <w:p w14:paraId="4FE666CE" w14:textId="77777777" w:rsidR="001A4AAF" w:rsidRDefault="001A4AAF" w:rsidP="001A4AAF">
                            <w:pPr>
                              <w:pStyle w:val="Default"/>
                              <w:rPr>
                                <w:sz w:val="20"/>
                                <w:szCs w:val="20"/>
                              </w:rPr>
                            </w:pPr>
                            <w:r>
                              <w:rPr>
                                <w:sz w:val="20"/>
                                <w:szCs w:val="20"/>
                              </w:rPr>
                              <w:t>Ne</w:t>
                            </w:r>
                            <w:r w:rsidRPr="0017464C">
                              <w:rPr>
                                <w:sz w:val="20"/>
                                <w:szCs w:val="20"/>
                              </w:rPr>
                              <w:t xml:space="preserve"> pas faire apprendre par cœur l’ensemble de la leçon, mais plutôt l’aider à la reformuler avec ses propres mots, c’est ainsi qu’il s’appropriera la notion. </w:t>
                            </w:r>
                          </w:p>
                          <w:p w14:paraId="5502BC2F" w14:textId="77777777" w:rsidR="001A4AAF" w:rsidRPr="0017464C" w:rsidRDefault="001A4AAF" w:rsidP="001A4AAF">
                            <w:pPr>
                              <w:pStyle w:val="Default"/>
                              <w:rPr>
                                <w:sz w:val="20"/>
                                <w:szCs w:val="20"/>
                              </w:rPr>
                            </w:pPr>
                          </w:p>
                          <w:p w14:paraId="64FA3EA0" w14:textId="77777777" w:rsidR="001A4AAF" w:rsidRDefault="001A4AAF" w:rsidP="001A4AAF">
                            <w:pPr>
                              <w:pStyle w:val="Default"/>
                              <w:rPr>
                                <w:sz w:val="20"/>
                                <w:szCs w:val="20"/>
                              </w:rPr>
                            </w:pPr>
                            <w:r w:rsidRPr="0017464C">
                              <w:rPr>
                                <w:sz w:val="20"/>
                                <w:szCs w:val="20"/>
                              </w:rPr>
                              <w:t xml:space="preserve">Pour les leçons contenant un vocabulaire spécifique (notamment en </w:t>
                            </w:r>
                            <w:r>
                              <w:rPr>
                                <w:sz w:val="20"/>
                                <w:szCs w:val="20"/>
                              </w:rPr>
                              <w:t>Culture humaniste</w:t>
                            </w:r>
                            <w:r w:rsidRPr="0017464C">
                              <w:rPr>
                                <w:sz w:val="20"/>
                                <w:szCs w:val="20"/>
                              </w:rPr>
                              <w:t>)</w:t>
                            </w:r>
                            <w:r>
                              <w:rPr>
                                <w:sz w:val="22"/>
                                <w:szCs w:val="22"/>
                              </w:rPr>
                              <w:t xml:space="preserve"> </w:t>
                            </w:r>
                            <w:r w:rsidRPr="003423F6">
                              <w:rPr>
                                <w:sz w:val="20"/>
                                <w:szCs w:val="20"/>
                              </w:rPr>
                              <w:t xml:space="preserve">ne pas oublier d’apprendre l’orthographe des mots importants. </w:t>
                            </w:r>
                          </w:p>
                          <w:p w14:paraId="6F415B03" w14:textId="77777777" w:rsidR="001A4AAF" w:rsidRPr="003423F6" w:rsidRDefault="001A4AAF" w:rsidP="001A4AAF">
                            <w:pPr>
                              <w:rPr>
                                <w:rFonts w:ascii="GosmickSans" w:hAnsi="GosmickSans" w:cs="GosmickSans"/>
                                <w:color w:val="000000"/>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B7F3DB" id="Zone de texte 25" o:spid="_x0000_s1036" type="#_x0000_t202" style="position:absolute;margin-left:-2.4pt;margin-top:19.9pt;width:355.45pt;height:230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" filled="f" stroked="f">
                <v:textbox>
                  <w:txbxContent>
                    <w:p w14:paraId="06F9136E" w14:textId="77777777" w:rsidR="001A4AAF" w:rsidRPr="001C5B64" w:rsidRDefault="001A4AAF" w:rsidP="001A4AAF">
                      <w:pPr>
                        <w:pStyle w:val="Default"/>
                        <w:rPr>
                          <w:rFonts w:ascii="Porky's" w:hAnsi="Porky's"/>
                          <w:sz w:val="20"/>
                          <w:szCs w:val="20"/>
                        </w:rPr>
                      </w:pPr>
                      <w:r w:rsidRPr="001C5B64">
                        <w:rPr>
                          <w:rFonts w:ascii="Porky's" w:hAnsi="Porky's"/>
                          <w:sz w:val="20"/>
                          <w:szCs w:val="20"/>
                        </w:rPr>
                        <w:t>Pour apprendre une leçon</w:t>
                      </w:r>
                    </w:p>
                    <w:p w14:paraId="1C6B1B76" w14:textId="77777777" w:rsidR="001A4AAF" w:rsidRDefault="001A4AAF" w:rsidP="001A4AAF">
                      <w:pPr>
                        <w:pStyle w:val="Default"/>
                        <w:rPr>
                          <w:sz w:val="20"/>
                          <w:szCs w:val="20"/>
                        </w:rPr>
                      </w:pPr>
                    </w:p>
                    <w:p w14:paraId="54092FB2" w14:textId="77777777" w:rsidR="001A4AAF" w:rsidRDefault="001A4AAF" w:rsidP="001A4AAF">
                      <w:pPr>
                        <w:pStyle w:val="Default"/>
                        <w:rPr>
                          <w:sz w:val="20"/>
                          <w:szCs w:val="20"/>
                        </w:rPr>
                      </w:pPr>
                    </w:p>
                    <w:p w14:paraId="7F77917B" w14:textId="77777777" w:rsidR="001A4AAF" w:rsidRPr="0017464C" w:rsidRDefault="001A4AAF" w:rsidP="001A4AAF">
                      <w:pPr>
                        <w:pStyle w:val="Default"/>
                        <w:rPr>
                          <w:sz w:val="20"/>
                          <w:szCs w:val="20"/>
                        </w:rPr>
                      </w:pPr>
                    </w:p>
                    <w:p w14:paraId="29152960" w14:textId="77777777" w:rsidR="001A4AAF" w:rsidRPr="0017464C" w:rsidRDefault="001A4AAF" w:rsidP="001A4AAF">
                      <w:pPr>
                        <w:pStyle w:val="Default"/>
                        <w:rPr>
                          <w:sz w:val="20"/>
                          <w:szCs w:val="20"/>
                        </w:rPr>
                      </w:pPr>
                      <w:r>
                        <w:rPr>
                          <w:rFonts w:ascii="Journal" w:hAnsi="Journal" w:cs="Journal"/>
                          <w:sz w:val="20"/>
                          <w:szCs w:val="20"/>
                        </w:rPr>
                        <w:t>Demander à votre enfant</w:t>
                      </w:r>
                      <w:r w:rsidRPr="0017464C">
                        <w:rPr>
                          <w:sz w:val="20"/>
                          <w:szCs w:val="20"/>
                        </w:rPr>
                        <w:t xml:space="preserve"> ce </w:t>
                      </w:r>
                      <w:r>
                        <w:rPr>
                          <w:sz w:val="20"/>
                          <w:szCs w:val="20"/>
                        </w:rPr>
                        <w:t>dont il</w:t>
                      </w:r>
                      <w:r w:rsidRPr="0017464C">
                        <w:rPr>
                          <w:sz w:val="20"/>
                          <w:szCs w:val="20"/>
                        </w:rPr>
                        <w:t xml:space="preserve"> se souvient, de ce qui a été dit ou fait en classe au sujet de cette notion. </w:t>
                      </w:r>
                    </w:p>
                    <w:p w14:paraId="2BE10DEF" w14:textId="77777777" w:rsidR="001A4AAF" w:rsidRPr="0017464C" w:rsidRDefault="001A4AAF" w:rsidP="001A4AAF">
                      <w:pPr>
                        <w:pStyle w:val="Default"/>
                        <w:rPr>
                          <w:sz w:val="20"/>
                          <w:szCs w:val="20"/>
                        </w:rPr>
                      </w:pPr>
                    </w:p>
                    <w:p w14:paraId="73E05D4B" w14:textId="77777777" w:rsidR="001A4AAF" w:rsidRPr="0017464C" w:rsidRDefault="001A4AAF" w:rsidP="001A4AAF">
                      <w:pPr>
                        <w:pStyle w:val="Default"/>
                        <w:rPr>
                          <w:sz w:val="20"/>
                          <w:szCs w:val="20"/>
                        </w:rPr>
                      </w:pPr>
                      <w:r w:rsidRPr="0017464C">
                        <w:rPr>
                          <w:sz w:val="20"/>
                          <w:szCs w:val="20"/>
                        </w:rPr>
                        <w:t xml:space="preserve">Relire la leçon avec lui. </w:t>
                      </w:r>
                    </w:p>
                    <w:p w14:paraId="0167ED6D" w14:textId="77777777" w:rsidR="001A4AAF" w:rsidRPr="0017464C" w:rsidRDefault="001A4AAF" w:rsidP="001A4AAF">
                      <w:pPr>
                        <w:pStyle w:val="Default"/>
                        <w:rPr>
                          <w:sz w:val="20"/>
                          <w:szCs w:val="20"/>
                        </w:rPr>
                      </w:pPr>
                      <w:r w:rsidRPr="0017464C">
                        <w:rPr>
                          <w:sz w:val="20"/>
                          <w:szCs w:val="20"/>
                        </w:rPr>
                        <w:t xml:space="preserve">Vérifier s’il a bien compris en lui posant quelques questions. </w:t>
                      </w:r>
                    </w:p>
                    <w:p w14:paraId="0B0C26B9" w14:textId="77777777" w:rsidR="001A4AAF" w:rsidRPr="0017464C" w:rsidRDefault="001A4AAF" w:rsidP="001A4AAF">
                      <w:pPr>
                        <w:pStyle w:val="Default"/>
                        <w:rPr>
                          <w:sz w:val="20"/>
                          <w:szCs w:val="20"/>
                        </w:rPr>
                      </w:pPr>
                      <w:r w:rsidRPr="0017464C">
                        <w:rPr>
                          <w:sz w:val="20"/>
                          <w:szCs w:val="20"/>
                        </w:rPr>
                        <w:t xml:space="preserve">Lui demander de réexpliquer la leçon avec ses propres mots. </w:t>
                      </w:r>
                    </w:p>
                    <w:p w14:paraId="6C363C8E" w14:textId="77777777" w:rsidR="001A4AAF" w:rsidRPr="0017464C" w:rsidRDefault="001A4AAF" w:rsidP="001A4AAF">
                      <w:pPr>
                        <w:pStyle w:val="Default"/>
                        <w:rPr>
                          <w:sz w:val="20"/>
                          <w:szCs w:val="20"/>
                        </w:rPr>
                      </w:pPr>
                      <w:r w:rsidRPr="0017464C">
                        <w:rPr>
                          <w:sz w:val="20"/>
                          <w:szCs w:val="20"/>
                        </w:rPr>
                        <w:t xml:space="preserve">Si nécessaire, lui faire apprendre une ou deux définitions ou phrases importantes. </w:t>
                      </w:r>
                    </w:p>
                    <w:p w14:paraId="77BE0583" w14:textId="77777777" w:rsidR="001A4AAF" w:rsidRDefault="001A4AAF" w:rsidP="001A4AAF">
                      <w:pPr>
                        <w:pStyle w:val="Default"/>
                        <w:rPr>
                          <w:sz w:val="20"/>
                          <w:szCs w:val="20"/>
                        </w:rPr>
                      </w:pPr>
                    </w:p>
                    <w:p w14:paraId="4FE666CE" w14:textId="77777777" w:rsidR="001A4AAF" w:rsidRDefault="001A4AAF" w:rsidP="001A4AAF">
                      <w:pPr>
                        <w:pStyle w:val="Default"/>
                        <w:rPr>
                          <w:sz w:val="20"/>
                          <w:szCs w:val="20"/>
                        </w:rPr>
                      </w:pPr>
                      <w:r>
                        <w:rPr>
                          <w:sz w:val="20"/>
                          <w:szCs w:val="20"/>
                        </w:rPr>
                        <w:t>Ne</w:t>
                      </w:r>
                      <w:r w:rsidRPr="0017464C">
                        <w:rPr>
                          <w:sz w:val="20"/>
                          <w:szCs w:val="20"/>
                        </w:rPr>
                        <w:t xml:space="preserve"> pas faire apprendre par cœur l’ensemble de la leçon, mais plutôt l’aider à la reformuler avec ses propres mots, c’est ainsi qu’il s’appropriera la notion. </w:t>
                      </w:r>
                    </w:p>
                    <w:p w14:paraId="5502BC2F" w14:textId="77777777" w:rsidR="001A4AAF" w:rsidRPr="0017464C" w:rsidRDefault="001A4AAF" w:rsidP="001A4AAF">
                      <w:pPr>
                        <w:pStyle w:val="Default"/>
                        <w:rPr>
                          <w:sz w:val="20"/>
                          <w:szCs w:val="20"/>
                        </w:rPr>
                      </w:pPr>
                    </w:p>
                    <w:p w14:paraId="64FA3EA0" w14:textId="77777777" w:rsidR="001A4AAF" w:rsidRDefault="001A4AAF" w:rsidP="001A4AAF">
                      <w:pPr>
                        <w:pStyle w:val="Default"/>
                        <w:rPr>
                          <w:sz w:val="20"/>
                          <w:szCs w:val="20"/>
                        </w:rPr>
                      </w:pPr>
                      <w:r w:rsidRPr="0017464C">
                        <w:rPr>
                          <w:sz w:val="20"/>
                          <w:szCs w:val="20"/>
                        </w:rPr>
                        <w:t xml:space="preserve">Pour les leçons contenant un vocabulaire spécifique (notamment en </w:t>
                      </w:r>
                      <w:r>
                        <w:rPr>
                          <w:sz w:val="20"/>
                          <w:szCs w:val="20"/>
                        </w:rPr>
                        <w:t>Culture humaniste</w:t>
                      </w:r>
                      <w:r w:rsidRPr="0017464C">
                        <w:rPr>
                          <w:sz w:val="20"/>
                          <w:szCs w:val="20"/>
                        </w:rPr>
                        <w:t>)</w:t>
                      </w:r>
                      <w:r>
                        <w:rPr>
                          <w:sz w:val="22"/>
                          <w:szCs w:val="22"/>
                        </w:rPr>
                        <w:t xml:space="preserve"> </w:t>
                      </w:r>
                      <w:r w:rsidRPr="003423F6">
                        <w:rPr>
                          <w:sz w:val="20"/>
                          <w:szCs w:val="20"/>
                        </w:rPr>
                        <w:t xml:space="preserve">ne pas oublier d’apprendre l’orthographe des mots importants. </w:t>
                      </w:r>
                    </w:p>
                    <w:p w14:paraId="6F415B03" w14:textId="77777777" w:rsidR="001A4AAF" w:rsidRPr="003423F6" w:rsidRDefault="001A4AAF" w:rsidP="001A4AAF">
                      <w:pPr>
                        <w:rPr>
                          <w:rFonts w:ascii="GosmickSans" w:hAnsi="GosmickSans" w:cs="GosmickSans"/>
                          <w:color w:val="000000"/>
                          <w:sz w:val="20"/>
                          <w:szCs w:val="20"/>
                        </w:rPr>
                      </w:pPr>
                    </w:p>
                  </w:txbxContent>
                </v:textbox>
              </v:shape>
            </w:pict>
          </mc:Fallback>
        </mc:AlternateContent>
      </w:r>
    </w:p>
    <w:p w14:paraId="23751536" w14:textId="77777777" w:rsidR="00D71FB2" w:rsidRDefault="00D71FB2"/>
    <w:p w14:paraId="5DBB711D" w14:textId="77777777" w:rsidR="00D71FB2" w:rsidRDefault="00D71FB2"/>
    <w:p w14:paraId="7AEF3DB9" w14:textId="77777777" w:rsidR="00D71FB2" w:rsidRDefault="00D71FB2"/>
    <w:p w14:paraId="471FDA64" w14:textId="77777777" w:rsidR="00D71FB2" w:rsidRDefault="00D71FB2"/>
    <w:p w14:paraId="2C0A15A8" w14:textId="77777777" w:rsidR="00D71FB2" w:rsidRDefault="00D71FB2"/>
    <w:p w14:paraId="19ED9404" w14:textId="77777777" w:rsidR="00D71FB2" w:rsidRDefault="00D71FB2"/>
    <w:p w14:paraId="4A5429F4" w14:textId="77777777" w:rsidR="00D71FB2" w:rsidRDefault="00D71FB2"/>
    <w:p w14:paraId="19DA60F1" w14:textId="77777777" w:rsidR="00D71FB2" w:rsidRDefault="00D71FB2"/>
    <w:p w14:paraId="69C5B538" w14:textId="77777777" w:rsidR="001A4AAF" w:rsidRDefault="001A4AAF"/>
    <w:p w14:paraId="60C623F9" w14:textId="77777777" w:rsidR="001A4AAF" w:rsidRDefault="00C3313D">
      <w:r w:rsidRPr="008543F6">
        <w:rPr>
          <w:rFonts w:ascii="Rhum Banane" w:hAnsi="Rhum Banane"/>
          <w:noProof/>
          <w:sz w:val="44"/>
          <w:szCs w:val="44"/>
          <w:lang w:eastAsia="fr-FR"/>
        </w:rPr>
        <mc:AlternateContent>
          <mc:Choice Requires="wps">
            <w:drawing>
              <wp:anchor distT="45720" distB="45720" distL="114300" distR="114300" simplePos="0" relativeHeight="251697152" behindDoc="0" locked="0" layoutInCell="1" allowOverlap="1" wp14:anchorId="300CA6C2" wp14:editId="706633B8">
                <wp:simplePos x="0" y="0"/>
                <wp:positionH relativeFrom="column">
                  <wp:posOffset>154305</wp:posOffset>
                </wp:positionH>
                <wp:positionV relativeFrom="paragraph">
                  <wp:posOffset>-785495</wp:posOffset>
                </wp:positionV>
                <wp:extent cx="1914525" cy="539115"/>
                <wp:effectExtent l="0" t="0" r="0" b="6350"/>
                <wp:wrapNone/>
                <wp:docPr id="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539115"/>
                        </a:xfrm>
                        <a:prstGeom prst="rect">
                          <a:avLst/>
                        </a:prstGeom>
                        <a:noFill/>
                        <a:ln w="9525">
                          <a:noFill/>
                          <a:miter lim="800000"/>
                          <a:headEnd/>
                          <a:tailEnd/>
                        </a:ln>
                      </wps:spPr>
                      <wps:txbx>
                        <w:txbxContent>
                          <w:p w14:paraId="69B25546" w14:textId="77777777" w:rsidR="00D71FB2" w:rsidRPr="00C3313D" w:rsidRDefault="00D71FB2" w:rsidP="00D71FB2">
                            <w:pPr>
                              <w:jc w:val="center"/>
                              <w:rPr>
                                <w:rFonts w:ascii="Calligraphy Hand Made" w:hAnsi="Calligraphy Hand Made"/>
                                <w:sz w:val="32"/>
                                <w:szCs w:val="32"/>
                              </w:rPr>
                            </w:pPr>
                            <w:r w:rsidRPr="00C3313D">
                              <w:rPr>
                                <w:rFonts w:ascii="Calligraphy Hand Made" w:hAnsi="Calligraphy Hand Made"/>
                                <w:sz w:val="32"/>
                                <w:szCs w:val="32"/>
                              </w:rPr>
                              <w:t>Les devoirs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0CA6C2" id="_x0000_s1037" type="#_x0000_t202" style="position:absolute;margin-left:12.15pt;margin-top:-61.8pt;width:150.75pt;height:42.45pt;z-index:2516971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" filled="f" stroked="f">
                <v:textbox style="mso-fit-shape-to-text:t">
                  <w:txbxContent>
                    <w:p w14:paraId="69B25546" w14:textId="77777777" w:rsidR="00D71FB2" w:rsidRPr="00C3313D" w:rsidRDefault="00D71FB2" w:rsidP="00D71FB2">
                      <w:pPr>
                        <w:jc w:val="center"/>
                        <w:rPr>
                          <w:rFonts w:ascii="Calligraphy Hand Made" w:hAnsi="Calligraphy Hand Made"/>
                          <w:sz w:val="32"/>
                          <w:szCs w:val="32"/>
                        </w:rPr>
                      </w:pPr>
                      <w:r w:rsidRPr="00C3313D">
                        <w:rPr>
                          <w:rFonts w:ascii="Calligraphy Hand Made" w:hAnsi="Calligraphy Hand Made"/>
                          <w:sz w:val="32"/>
                          <w:szCs w:val="32"/>
                        </w:rPr>
                        <w:t>Les devoirs</w:t>
                      </w:r>
                    </w:p>
                  </w:txbxContent>
                </v:textbox>
              </v:shape>
            </w:pict>
          </mc:Fallback>
        </mc:AlternateContent>
      </w:r>
      <w:r w:rsidRPr="008543F6">
        <w:rPr>
          <w:rFonts w:ascii="ZoinkFat" w:hAnsi="ZoinkFat"/>
          <w:noProof/>
          <w:sz w:val="20"/>
          <w:szCs w:val="20"/>
          <w:lang w:eastAsia="fr-FR"/>
        </w:rPr>
        <mc:AlternateContent>
          <mc:Choice Requires="wps">
            <w:drawing>
              <wp:anchor distT="0" distB="0" distL="114300" distR="114300" simplePos="0" relativeHeight="251691008" behindDoc="0" locked="0" layoutInCell="1" allowOverlap="1" wp14:anchorId="2AA31469" wp14:editId="4D52BB1D">
                <wp:simplePos x="0" y="0"/>
                <wp:positionH relativeFrom="column">
                  <wp:posOffset>1877695</wp:posOffset>
                </wp:positionH>
                <wp:positionV relativeFrom="paragraph">
                  <wp:posOffset>-899160</wp:posOffset>
                </wp:positionV>
                <wp:extent cx="4914900" cy="762000"/>
                <wp:effectExtent l="0" t="0" r="19050" b="19050"/>
                <wp:wrapNone/>
                <wp:docPr id="20" name="Rectangle 20"/>
                <wp:cNvGraphicFramePr/>
                <a:graphic xmlns:a="http://schemas.openxmlformats.org/drawingml/2006/main">
                  <a:graphicData uri="http://schemas.microsoft.com/office/word/2010/wordprocessingShape">
                    <wps:wsp>
                      <wps:cNvSpPr/>
                      <wps:spPr>
                        <a:xfrm>
                          <a:off x="0" y="0"/>
                          <a:ext cx="4914900" cy="762000"/>
                        </a:xfrm>
                        <a:prstGeom prst="rect">
                          <a:avLst/>
                        </a:prstGeom>
                        <a:solidFill>
                          <a:schemeClr val="bg1">
                            <a:lumMod val="7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50260E" id="Rectangle 20" o:spid="_x0000_s1026" style="position:absolute;margin-left:147.85pt;margin-top:-70.75pt;width:387pt;height:60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" fillcolor="#bfbfbf [2412]" strokecolor="#bfbfbf [2412]" strokeweight="1pt"/>
            </w:pict>
          </mc:Fallback>
        </mc:AlternateContent>
      </w:r>
    </w:p>
    <w:p w14:paraId="2C5EE040" w14:textId="77777777" w:rsidR="001A4AAF" w:rsidRDefault="001A4AAF"/>
    <w:p w14:paraId="4ECDB417" w14:textId="77777777" w:rsidR="001A4AAF" w:rsidRDefault="001A4AAF"/>
    <w:p w14:paraId="4482C314" w14:textId="77777777" w:rsidR="001A4AAF" w:rsidRDefault="001A4AAF"/>
    <w:p w14:paraId="67829F3E" w14:textId="77777777" w:rsidR="001A4AAF" w:rsidRDefault="001A4AAF"/>
    <w:p w14:paraId="19240A95" w14:textId="77777777" w:rsidR="001A4AAF" w:rsidRDefault="00C3313D">
      <w:r>
        <w:rPr>
          <w:noProof/>
          <w:lang w:eastAsia="fr-FR"/>
        </w:rPr>
        <w:drawing>
          <wp:anchor distT="0" distB="0" distL="114300" distR="114300" simplePos="0" relativeHeight="251703296" behindDoc="0" locked="0" layoutInCell="1" allowOverlap="1" wp14:anchorId="4241361E" wp14:editId="5AC5F7EF">
            <wp:simplePos x="0" y="0"/>
            <wp:positionH relativeFrom="column">
              <wp:posOffset>1528445</wp:posOffset>
            </wp:positionH>
            <wp:positionV relativeFrom="paragraph">
              <wp:posOffset>124460</wp:posOffset>
            </wp:positionV>
            <wp:extent cx="4865680" cy="3045460"/>
            <wp:effectExtent l="0" t="0" r="0" b="2540"/>
            <wp:wrapNone/>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65680" cy="304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B6AFAD" w14:textId="77777777" w:rsidR="001A4AAF" w:rsidRDefault="00C3313D">
      <w:r>
        <w:rPr>
          <w:noProof/>
          <w:lang w:eastAsia="fr-FR"/>
        </w:rPr>
        <mc:AlternateContent>
          <mc:Choice Requires="wps">
            <w:drawing>
              <wp:anchor distT="0" distB="0" distL="114300" distR="114300" simplePos="0" relativeHeight="251704320" behindDoc="0" locked="0" layoutInCell="1" allowOverlap="1" wp14:anchorId="335AB89D" wp14:editId="3A691FD9">
                <wp:simplePos x="0" y="0"/>
                <wp:positionH relativeFrom="column">
                  <wp:posOffset>1866265</wp:posOffset>
                </wp:positionH>
                <wp:positionV relativeFrom="paragraph">
                  <wp:posOffset>263525</wp:posOffset>
                </wp:positionV>
                <wp:extent cx="4358300" cy="2381693"/>
                <wp:effectExtent l="0" t="0" r="0" b="0"/>
                <wp:wrapNone/>
                <wp:docPr id="27" name="Zone de texte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8300" cy="23816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0CE983" w14:textId="77777777" w:rsidR="001A4AAF" w:rsidRPr="001C5B64" w:rsidRDefault="001A4AAF" w:rsidP="001A4AAF">
                            <w:pPr>
                              <w:pStyle w:val="Default"/>
                              <w:rPr>
                                <w:rFonts w:ascii="Porky's" w:hAnsi="Porky's"/>
                                <w:sz w:val="20"/>
                                <w:szCs w:val="20"/>
                              </w:rPr>
                            </w:pPr>
                            <w:r w:rsidRPr="001C5B64">
                              <w:rPr>
                                <w:rFonts w:ascii="Porky's" w:hAnsi="Porky's"/>
                                <w:sz w:val="20"/>
                                <w:szCs w:val="20"/>
                              </w:rPr>
                              <w:t>Pour apprendre une poésie</w:t>
                            </w:r>
                          </w:p>
                          <w:p w14:paraId="2D674B70" w14:textId="77777777" w:rsidR="001A4AAF" w:rsidRPr="001C5B64" w:rsidRDefault="001A4AAF" w:rsidP="001A4AAF">
                            <w:pPr>
                              <w:pStyle w:val="Default"/>
                              <w:rPr>
                                <w:sz w:val="20"/>
                                <w:szCs w:val="20"/>
                              </w:rPr>
                            </w:pPr>
                          </w:p>
                          <w:p w14:paraId="6EC5E379" w14:textId="77777777" w:rsidR="001A4AAF" w:rsidRPr="001C5B64" w:rsidRDefault="001A4AAF" w:rsidP="001A4AAF">
                            <w:pPr>
                              <w:pStyle w:val="Default"/>
                              <w:rPr>
                                <w:sz w:val="20"/>
                                <w:szCs w:val="20"/>
                              </w:rPr>
                            </w:pPr>
                            <w:r w:rsidRPr="001C5B64">
                              <w:rPr>
                                <w:sz w:val="20"/>
                                <w:szCs w:val="20"/>
                              </w:rPr>
                              <w:t xml:space="preserve">Relire la poésie et vérifier qu’elle a été comprise (travail déjà fait en classe mais qui peut être utile à nouveau). </w:t>
                            </w:r>
                          </w:p>
                          <w:p w14:paraId="38B4865A" w14:textId="77777777" w:rsidR="001A4AAF" w:rsidRPr="001C5B64" w:rsidRDefault="001A4AAF" w:rsidP="001A4AAF">
                            <w:pPr>
                              <w:pStyle w:val="Default"/>
                              <w:rPr>
                                <w:sz w:val="20"/>
                                <w:szCs w:val="20"/>
                              </w:rPr>
                            </w:pPr>
                          </w:p>
                          <w:p w14:paraId="00930C08" w14:textId="77777777" w:rsidR="001A4AAF" w:rsidRPr="001C5B64" w:rsidRDefault="001A4AAF" w:rsidP="001A4AAF">
                            <w:pPr>
                              <w:pStyle w:val="Default"/>
                              <w:rPr>
                                <w:sz w:val="20"/>
                                <w:szCs w:val="20"/>
                              </w:rPr>
                            </w:pPr>
                            <w:r w:rsidRPr="001C5B64">
                              <w:rPr>
                                <w:sz w:val="20"/>
                                <w:szCs w:val="20"/>
                              </w:rPr>
                              <w:t xml:space="preserve">Lire la première phrase et lui demander de la répéter à l’identique. </w:t>
                            </w:r>
                          </w:p>
                          <w:p w14:paraId="24414083" w14:textId="77777777" w:rsidR="001A4AAF" w:rsidRPr="001C5B64" w:rsidRDefault="001A4AAF" w:rsidP="001A4AAF">
                            <w:pPr>
                              <w:pStyle w:val="Default"/>
                              <w:rPr>
                                <w:sz w:val="20"/>
                                <w:szCs w:val="20"/>
                              </w:rPr>
                            </w:pPr>
                            <w:r w:rsidRPr="001C5B64">
                              <w:rPr>
                                <w:sz w:val="20"/>
                                <w:szCs w:val="20"/>
                              </w:rPr>
                              <w:t xml:space="preserve">Lire la deuxième phrase, le faire répéter. </w:t>
                            </w:r>
                          </w:p>
                          <w:p w14:paraId="76549E81" w14:textId="77777777" w:rsidR="001A4AAF" w:rsidRPr="001C5B64" w:rsidRDefault="001A4AAF" w:rsidP="001A4AAF">
                            <w:pPr>
                              <w:pStyle w:val="Default"/>
                              <w:rPr>
                                <w:sz w:val="20"/>
                                <w:szCs w:val="20"/>
                              </w:rPr>
                            </w:pPr>
                            <w:r w:rsidRPr="001C5B64">
                              <w:rPr>
                                <w:sz w:val="20"/>
                                <w:szCs w:val="20"/>
                              </w:rPr>
                              <w:t xml:space="preserve">Lire les deux premières phrases et le faire répéter. </w:t>
                            </w:r>
                          </w:p>
                          <w:p w14:paraId="2751BA0E" w14:textId="77777777" w:rsidR="001A4AAF" w:rsidRPr="001C5B64" w:rsidRDefault="001A4AAF" w:rsidP="001A4AAF">
                            <w:pPr>
                              <w:pStyle w:val="Default"/>
                              <w:rPr>
                                <w:sz w:val="20"/>
                                <w:szCs w:val="20"/>
                              </w:rPr>
                            </w:pPr>
                            <w:r w:rsidRPr="001C5B64">
                              <w:rPr>
                                <w:sz w:val="20"/>
                                <w:szCs w:val="20"/>
                              </w:rPr>
                              <w:t xml:space="preserve">Ainsi de suite jusqu’à la fin du paragraphe. </w:t>
                            </w:r>
                          </w:p>
                          <w:p w14:paraId="055B7EA3" w14:textId="77777777" w:rsidR="001A4AAF" w:rsidRPr="001C5B64" w:rsidRDefault="001A4AAF" w:rsidP="001A4AAF">
                            <w:pPr>
                              <w:pStyle w:val="Default"/>
                              <w:rPr>
                                <w:sz w:val="20"/>
                                <w:szCs w:val="20"/>
                              </w:rPr>
                            </w:pPr>
                            <w:r w:rsidRPr="001C5B64">
                              <w:rPr>
                                <w:sz w:val="20"/>
                                <w:szCs w:val="20"/>
                              </w:rPr>
                              <w:t xml:space="preserve">Relire le paragraphe et lui faire répéter. </w:t>
                            </w:r>
                          </w:p>
                          <w:p w14:paraId="2215D4A3" w14:textId="77777777" w:rsidR="001A4AAF" w:rsidRPr="001C5B64" w:rsidRDefault="001A4AAF" w:rsidP="001A4AAF">
                            <w:pPr>
                              <w:pStyle w:val="Default"/>
                              <w:rPr>
                                <w:sz w:val="20"/>
                                <w:szCs w:val="20"/>
                              </w:rPr>
                            </w:pPr>
                            <w:r w:rsidRPr="001C5B64">
                              <w:rPr>
                                <w:sz w:val="20"/>
                                <w:szCs w:val="20"/>
                              </w:rPr>
                              <w:t xml:space="preserve">Procéder de même jusqu’à la fin du texte. </w:t>
                            </w:r>
                          </w:p>
                          <w:p w14:paraId="3A8B2524" w14:textId="77777777" w:rsidR="001A4AAF" w:rsidRPr="001C5B64" w:rsidRDefault="001A4AAF" w:rsidP="001A4AAF">
                            <w:pPr>
                              <w:pStyle w:val="Default"/>
                              <w:rPr>
                                <w:sz w:val="20"/>
                                <w:szCs w:val="20"/>
                              </w:rPr>
                            </w:pPr>
                          </w:p>
                          <w:p w14:paraId="071CAB33" w14:textId="77777777" w:rsidR="001A4AAF" w:rsidRPr="001C5B64" w:rsidRDefault="001A4AAF" w:rsidP="001A4AAF">
                            <w:pPr>
                              <w:pStyle w:val="Default"/>
                              <w:rPr>
                                <w:sz w:val="20"/>
                                <w:szCs w:val="20"/>
                              </w:rPr>
                            </w:pPr>
                            <w:r w:rsidRPr="001C5B64">
                              <w:rPr>
                                <w:sz w:val="20"/>
                                <w:szCs w:val="20"/>
                              </w:rPr>
                              <w:t xml:space="preserve">Remarque : si votre enfant a du mal à mémoriser, vous pouvez l’aider en </w:t>
                            </w:r>
                            <w:r>
                              <w:rPr>
                                <w:sz w:val="20"/>
                                <w:szCs w:val="20"/>
                              </w:rPr>
                              <w:t>imaginant</w:t>
                            </w:r>
                            <w:r w:rsidRPr="001C5B64">
                              <w:rPr>
                                <w:sz w:val="20"/>
                                <w:szCs w:val="20"/>
                              </w:rPr>
                              <w:t xml:space="preserve"> une gestuelle adaptée au texte. </w:t>
                            </w:r>
                          </w:p>
                          <w:p w14:paraId="71E08430" w14:textId="77777777" w:rsidR="001A4AAF" w:rsidRPr="001C5B64" w:rsidRDefault="001A4AAF" w:rsidP="001A4AAF">
                            <w:pPr>
                              <w:rPr>
                                <w:rFonts w:ascii="GosmickSans" w:hAnsi="GosmickSans" w:cs="GosmickSans"/>
                                <w:color w:val="000000"/>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5AB89D" id="Zone de texte 27" o:spid="_x0000_s1038" type="#_x0000_t202" style="position:absolute;margin-left:146.95pt;margin-top:20.75pt;width:343.15pt;height:187.5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" filled="f" stroked="f">
                <v:textbox>
                  <w:txbxContent>
                    <w:p w14:paraId="7F0CE983" w14:textId="77777777" w:rsidR="001A4AAF" w:rsidRPr="001C5B64" w:rsidRDefault="001A4AAF" w:rsidP="001A4AAF">
                      <w:pPr>
                        <w:pStyle w:val="Default"/>
                        <w:rPr>
                          <w:rFonts w:ascii="Porky's" w:hAnsi="Porky's"/>
                          <w:sz w:val="20"/>
                          <w:szCs w:val="20"/>
                        </w:rPr>
                      </w:pPr>
                      <w:r w:rsidRPr="001C5B64">
                        <w:rPr>
                          <w:rFonts w:ascii="Porky's" w:hAnsi="Porky's"/>
                          <w:sz w:val="20"/>
                          <w:szCs w:val="20"/>
                        </w:rPr>
                        <w:t>Pour apprendre une poésie</w:t>
                      </w:r>
                    </w:p>
                    <w:p w14:paraId="2D674B70" w14:textId="77777777" w:rsidR="001A4AAF" w:rsidRPr="001C5B64" w:rsidRDefault="001A4AAF" w:rsidP="001A4AAF">
                      <w:pPr>
                        <w:pStyle w:val="Default"/>
                        <w:rPr>
                          <w:sz w:val="20"/>
                          <w:szCs w:val="20"/>
                        </w:rPr>
                      </w:pPr>
                    </w:p>
                    <w:p w14:paraId="6EC5E379" w14:textId="77777777" w:rsidR="001A4AAF" w:rsidRPr="001C5B64" w:rsidRDefault="001A4AAF" w:rsidP="001A4AAF">
                      <w:pPr>
                        <w:pStyle w:val="Default"/>
                        <w:rPr>
                          <w:sz w:val="20"/>
                          <w:szCs w:val="20"/>
                        </w:rPr>
                      </w:pPr>
                      <w:r w:rsidRPr="001C5B64">
                        <w:rPr>
                          <w:sz w:val="20"/>
                          <w:szCs w:val="20"/>
                        </w:rPr>
                        <w:t xml:space="preserve">Relire la poésie et vérifier qu’elle a été comprise (travail déjà fait en classe mais qui peut être utile à nouveau). </w:t>
                      </w:r>
                    </w:p>
                    <w:p w14:paraId="38B4865A" w14:textId="77777777" w:rsidR="001A4AAF" w:rsidRPr="001C5B64" w:rsidRDefault="001A4AAF" w:rsidP="001A4AAF">
                      <w:pPr>
                        <w:pStyle w:val="Default"/>
                        <w:rPr>
                          <w:sz w:val="20"/>
                          <w:szCs w:val="20"/>
                        </w:rPr>
                      </w:pPr>
                    </w:p>
                    <w:p w14:paraId="00930C08" w14:textId="77777777" w:rsidR="001A4AAF" w:rsidRPr="001C5B64" w:rsidRDefault="001A4AAF" w:rsidP="001A4AAF">
                      <w:pPr>
                        <w:pStyle w:val="Default"/>
                        <w:rPr>
                          <w:sz w:val="20"/>
                          <w:szCs w:val="20"/>
                        </w:rPr>
                      </w:pPr>
                      <w:r w:rsidRPr="001C5B64">
                        <w:rPr>
                          <w:sz w:val="20"/>
                          <w:szCs w:val="20"/>
                        </w:rPr>
                        <w:t xml:space="preserve">Lire la première phrase et lui demander de la répéter à l’identique. </w:t>
                      </w:r>
                    </w:p>
                    <w:p w14:paraId="24414083" w14:textId="77777777" w:rsidR="001A4AAF" w:rsidRPr="001C5B64" w:rsidRDefault="001A4AAF" w:rsidP="001A4AAF">
                      <w:pPr>
                        <w:pStyle w:val="Default"/>
                        <w:rPr>
                          <w:sz w:val="20"/>
                          <w:szCs w:val="20"/>
                        </w:rPr>
                      </w:pPr>
                      <w:r w:rsidRPr="001C5B64">
                        <w:rPr>
                          <w:sz w:val="20"/>
                          <w:szCs w:val="20"/>
                        </w:rPr>
                        <w:t xml:space="preserve">Lire la deuxième phrase, le faire répéter. </w:t>
                      </w:r>
                    </w:p>
                    <w:p w14:paraId="76549E81" w14:textId="77777777" w:rsidR="001A4AAF" w:rsidRPr="001C5B64" w:rsidRDefault="001A4AAF" w:rsidP="001A4AAF">
                      <w:pPr>
                        <w:pStyle w:val="Default"/>
                        <w:rPr>
                          <w:sz w:val="20"/>
                          <w:szCs w:val="20"/>
                        </w:rPr>
                      </w:pPr>
                      <w:r w:rsidRPr="001C5B64">
                        <w:rPr>
                          <w:sz w:val="20"/>
                          <w:szCs w:val="20"/>
                        </w:rPr>
                        <w:t xml:space="preserve">Lire les deux premières phrases et le faire répéter. </w:t>
                      </w:r>
                    </w:p>
                    <w:p w14:paraId="2751BA0E" w14:textId="77777777" w:rsidR="001A4AAF" w:rsidRPr="001C5B64" w:rsidRDefault="001A4AAF" w:rsidP="001A4AAF">
                      <w:pPr>
                        <w:pStyle w:val="Default"/>
                        <w:rPr>
                          <w:sz w:val="20"/>
                          <w:szCs w:val="20"/>
                        </w:rPr>
                      </w:pPr>
                      <w:r w:rsidRPr="001C5B64">
                        <w:rPr>
                          <w:sz w:val="20"/>
                          <w:szCs w:val="20"/>
                        </w:rPr>
                        <w:t xml:space="preserve">Ainsi de suite jusqu’à la fin du paragraphe. </w:t>
                      </w:r>
                    </w:p>
                    <w:p w14:paraId="055B7EA3" w14:textId="77777777" w:rsidR="001A4AAF" w:rsidRPr="001C5B64" w:rsidRDefault="001A4AAF" w:rsidP="001A4AAF">
                      <w:pPr>
                        <w:pStyle w:val="Default"/>
                        <w:rPr>
                          <w:sz w:val="20"/>
                          <w:szCs w:val="20"/>
                        </w:rPr>
                      </w:pPr>
                      <w:r w:rsidRPr="001C5B64">
                        <w:rPr>
                          <w:sz w:val="20"/>
                          <w:szCs w:val="20"/>
                        </w:rPr>
                        <w:t xml:space="preserve">Relire le paragraphe et lui faire répéter. </w:t>
                      </w:r>
                    </w:p>
                    <w:p w14:paraId="2215D4A3" w14:textId="77777777" w:rsidR="001A4AAF" w:rsidRPr="001C5B64" w:rsidRDefault="001A4AAF" w:rsidP="001A4AAF">
                      <w:pPr>
                        <w:pStyle w:val="Default"/>
                        <w:rPr>
                          <w:sz w:val="20"/>
                          <w:szCs w:val="20"/>
                        </w:rPr>
                      </w:pPr>
                      <w:r w:rsidRPr="001C5B64">
                        <w:rPr>
                          <w:sz w:val="20"/>
                          <w:szCs w:val="20"/>
                        </w:rPr>
                        <w:t xml:space="preserve">Procéder de même jusqu’à la fin du texte. </w:t>
                      </w:r>
                    </w:p>
                    <w:p w14:paraId="3A8B2524" w14:textId="77777777" w:rsidR="001A4AAF" w:rsidRPr="001C5B64" w:rsidRDefault="001A4AAF" w:rsidP="001A4AAF">
                      <w:pPr>
                        <w:pStyle w:val="Default"/>
                        <w:rPr>
                          <w:sz w:val="20"/>
                          <w:szCs w:val="20"/>
                        </w:rPr>
                      </w:pPr>
                    </w:p>
                    <w:p w14:paraId="071CAB33" w14:textId="77777777" w:rsidR="001A4AAF" w:rsidRPr="001C5B64" w:rsidRDefault="001A4AAF" w:rsidP="001A4AAF">
                      <w:pPr>
                        <w:pStyle w:val="Default"/>
                        <w:rPr>
                          <w:sz w:val="20"/>
                          <w:szCs w:val="20"/>
                        </w:rPr>
                      </w:pPr>
                      <w:r w:rsidRPr="001C5B64">
                        <w:rPr>
                          <w:sz w:val="20"/>
                          <w:szCs w:val="20"/>
                        </w:rPr>
                        <w:t xml:space="preserve">Remarque : si votre enfant a du mal à mémoriser, vous pouvez l’aider en </w:t>
                      </w:r>
                      <w:r>
                        <w:rPr>
                          <w:sz w:val="20"/>
                          <w:szCs w:val="20"/>
                        </w:rPr>
                        <w:t>imaginant</w:t>
                      </w:r>
                      <w:r w:rsidRPr="001C5B64">
                        <w:rPr>
                          <w:sz w:val="20"/>
                          <w:szCs w:val="20"/>
                        </w:rPr>
                        <w:t xml:space="preserve"> une gestuelle adaptée au texte. </w:t>
                      </w:r>
                    </w:p>
                    <w:p w14:paraId="71E08430" w14:textId="77777777" w:rsidR="001A4AAF" w:rsidRPr="001C5B64" w:rsidRDefault="001A4AAF" w:rsidP="001A4AAF">
                      <w:pPr>
                        <w:rPr>
                          <w:rFonts w:ascii="GosmickSans" w:hAnsi="GosmickSans" w:cs="GosmickSans"/>
                          <w:color w:val="000000"/>
                          <w:sz w:val="20"/>
                          <w:szCs w:val="20"/>
                        </w:rPr>
                      </w:pPr>
                    </w:p>
                  </w:txbxContent>
                </v:textbox>
              </v:shape>
            </w:pict>
          </mc:Fallback>
        </mc:AlternateContent>
      </w:r>
    </w:p>
    <w:p w14:paraId="797E4680" w14:textId="77777777" w:rsidR="001A4AAF" w:rsidRDefault="001A4AAF"/>
    <w:p w14:paraId="7C63A7B7" w14:textId="77777777" w:rsidR="001A4AAF" w:rsidRDefault="001A4AAF"/>
    <w:p w14:paraId="16260434" w14:textId="77777777" w:rsidR="001A4AAF" w:rsidRDefault="001A4AAF"/>
    <w:p w14:paraId="4B7C07F2" w14:textId="77777777" w:rsidR="001A4AAF" w:rsidRDefault="001A4AAF"/>
    <w:p w14:paraId="7049AC92" w14:textId="77777777" w:rsidR="001A4AAF" w:rsidRDefault="001A4AAF"/>
    <w:p w14:paraId="556E5F30" w14:textId="77777777" w:rsidR="001A4AAF" w:rsidRDefault="001A4AAF"/>
    <w:p w14:paraId="0646A1E9" w14:textId="77777777" w:rsidR="001A4AAF" w:rsidRDefault="001A4AAF"/>
    <w:p w14:paraId="5EBE2994" w14:textId="77777777" w:rsidR="001A4AAF" w:rsidRDefault="001A4AAF"/>
    <w:p w14:paraId="404E0CF9" w14:textId="77777777" w:rsidR="001A4AAF" w:rsidRDefault="001A4AAF"/>
    <w:p w14:paraId="0D54901D" w14:textId="77777777" w:rsidR="001A4AAF" w:rsidRDefault="001A4AAF"/>
    <w:p w14:paraId="00297258" w14:textId="77777777" w:rsidR="001A4AAF" w:rsidRDefault="001A4AAF"/>
    <w:p w14:paraId="51144A39" w14:textId="77777777" w:rsidR="00DD686E" w:rsidRDefault="00DD686E"/>
    <w:p w14:paraId="127045A7" w14:textId="77777777" w:rsidR="00DD686E" w:rsidRDefault="00DD686E"/>
    <w:p w14:paraId="782CCA77" w14:textId="77777777" w:rsidR="001A4AAF" w:rsidRDefault="001A4AAF"/>
    <w:p w14:paraId="69603D46" w14:textId="77777777" w:rsidR="001A4AAF" w:rsidRDefault="001A4AAF"/>
    <w:p w14:paraId="2C1BA4FC" w14:textId="77777777" w:rsidR="001A4AAF" w:rsidRDefault="001A4AAF"/>
    <w:p w14:paraId="3B95295F" w14:textId="77777777" w:rsidR="001A4AAF" w:rsidRDefault="001A4AAF"/>
    <w:p w14:paraId="6460E279" w14:textId="77777777" w:rsidR="001A4AAF" w:rsidRDefault="001A4AAF"/>
    <w:p w14:paraId="73DD284D" w14:textId="77777777" w:rsidR="001A4AAF" w:rsidRDefault="001A4AAF"/>
    <w:p w14:paraId="066004D7" w14:textId="77777777" w:rsidR="001A4AAF" w:rsidRDefault="001A4AAF"/>
    <w:p w14:paraId="2CA6711E" w14:textId="77777777" w:rsidR="001A4AAF" w:rsidRDefault="001A4AAF"/>
    <w:p w14:paraId="084E4A8B" w14:textId="77777777" w:rsidR="001A4AAF" w:rsidRDefault="001A4AAF"/>
    <w:p w14:paraId="3E8E6447" w14:textId="77777777" w:rsidR="001A4AAF" w:rsidRDefault="001A4AAF"/>
    <w:p w14:paraId="77A9D0F4" w14:textId="77777777" w:rsidR="001A4AAF" w:rsidRDefault="001A4AAF"/>
    <w:p w14:paraId="48C226B0" w14:textId="77777777" w:rsidR="001A4AAF" w:rsidRDefault="001A4AAF"/>
    <w:p w14:paraId="5B530620" w14:textId="77777777" w:rsidR="001A4AAF" w:rsidRDefault="00DD686E">
      <w:r>
        <w:rPr>
          <w:noProof/>
          <w:lang w:eastAsia="fr-FR"/>
        </w:rPr>
        <w:lastRenderedPageBreak/>
        <mc:AlternateContent>
          <mc:Choice Requires="wps">
            <w:drawing>
              <wp:anchor distT="0" distB="0" distL="114300" distR="114300" simplePos="0" relativeHeight="251772928" behindDoc="0" locked="0" layoutInCell="1" allowOverlap="1" wp14:anchorId="0FFE25EB" wp14:editId="0CCC6634">
                <wp:simplePos x="0" y="0"/>
                <wp:positionH relativeFrom="column">
                  <wp:posOffset>-210185</wp:posOffset>
                </wp:positionH>
                <wp:positionV relativeFrom="paragraph">
                  <wp:posOffset>90170</wp:posOffset>
                </wp:positionV>
                <wp:extent cx="10069033" cy="2440940"/>
                <wp:effectExtent l="25400" t="25400" r="116840" b="124460"/>
                <wp:wrapNone/>
                <wp:docPr id="192" name="Zone de texte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69033" cy="2440940"/>
                        </a:xfrm>
                        <a:prstGeom prst="rect">
                          <a:avLst/>
                        </a:prstGeom>
                        <a:solidFill>
                          <a:schemeClr val="bg1"/>
                        </a:solidFill>
                        <a:ln w="9525">
                          <a:solidFill>
                            <a:srgbClr val="000000"/>
                          </a:solidFill>
                          <a:miter lim="800000"/>
                          <a:headEnd/>
                          <a:tailEnd/>
                        </a:ln>
                        <a:effectLst>
                          <a:outerShdw blurRad="50800" dist="38100" dir="2700000" algn="tl" rotWithShape="0">
                            <a:prstClr val="black">
                              <a:alpha val="40000"/>
                            </a:prstClr>
                          </a:outerShdw>
                        </a:effectLst>
                      </wps:spPr>
                      <wps:txbx>
                        <w:txbxContent>
                          <w:p w14:paraId="16158692" w14:textId="77777777" w:rsidR="001A4AAF" w:rsidRPr="0017464C" w:rsidRDefault="001A4AAF" w:rsidP="001A4AAF">
                            <w:pPr>
                              <w:pStyle w:val="Default"/>
                              <w:rPr>
                                <w:rFonts w:ascii="Porky's" w:hAnsi="Porky's"/>
                                <w:sz w:val="22"/>
                                <w:szCs w:val="22"/>
                              </w:rPr>
                            </w:pPr>
                            <w:r w:rsidRPr="0017464C">
                              <w:rPr>
                                <w:rFonts w:ascii="Porky's" w:hAnsi="Porky's"/>
                                <w:sz w:val="22"/>
                                <w:szCs w:val="22"/>
                              </w:rPr>
                              <w:t xml:space="preserve">Pour apprendre </w:t>
                            </w:r>
                            <w:r>
                              <w:rPr>
                                <w:rFonts w:ascii="Porky's" w:hAnsi="Porky's"/>
                                <w:sz w:val="22"/>
                                <w:szCs w:val="22"/>
                              </w:rPr>
                              <w:t>des mots de la dictée</w:t>
                            </w:r>
                          </w:p>
                          <w:p w14:paraId="52D83A0C" w14:textId="77777777" w:rsidR="001A4AAF" w:rsidRPr="001C5B64" w:rsidRDefault="001A4AAF" w:rsidP="001A4AAF">
                            <w:pPr>
                              <w:pStyle w:val="Default"/>
                              <w:rPr>
                                <w:sz w:val="20"/>
                                <w:szCs w:val="20"/>
                              </w:rPr>
                            </w:pPr>
                          </w:p>
                          <w:p w14:paraId="4C37C23D" w14:textId="77777777" w:rsidR="001A4AAF" w:rsidRPr="001C5B64" w:rsidRDefault="001A4AAF" w:rsidP="001A4AAF">
                            <w:pPr>
                              <w:pStyle w:val="Default"/>
                              <w:rPr>
                                <w:sz w:val="20"/>
                                <w:szCs w:val="20"/>
                              </w:rPr>
                            </w:pPr>
                            <w:r w:rsidRPr="001C5B64">
                              <w:rPr>
                                <w:sz w:val="20"/>
                                <w:szCs w:val="20"/>
                              </w:rPr>
                              <w:t xml:space="preserve">Relire tous les mots à apprendre et vérifier qu’il en connait le sens (travail déjà fait en classe mais qui peut être utile à nouveau). </w:t>
                            </w:r>
                          </w:p>
                          <w:p w14:paraId="12237CDF" w14:textId="77777777" w:rsidR="001A4AAF" w:rsidRPr="001C5B64" w:rsidRDefault="001A4AAF" w:rsidP="001A4AAF">
                            <w:pPr>
                              <w:pStyle w:val="Default"/>
                              <w:rPr>
                                <w:sz w:val="20"/>
                                <w:szCs w:val="20"/>
                              </w:rPr>
                            </w:pPr>
                          </w:p>
                          <w:p w14:paraId="767A4143" w14:textId="77777777" w:rsidR="001A4AAF" w:rsidRPr="001C5B64" w:rsidRDefault="001A4AAF" w:rsidP="001A4AAF">
                            <w:pPr>
                              <w:pStyle w:val="Default"/>
                              <w:rPr>
                                <w:sz w:val="20"/>
                                <w:szCs w:val="20"/>
                              </w:rPr>
                            </w:pPr>
                            <w:r w:rsidRPr="001C5B64">
                              <w:rPr>
                                <w:sz w:val="20"/>
                                <w:szCs w:val="20"/>
                              </w:rPr>
                              <w:t>Lire le premier</w:t>
                            </w:r>
                            <w:r>
                              <w:rPr>
                                <w:sz w:val="20"/>
                                <w:szCs w:val="20"/>
                              </w:rPr>
                              <w:t xml:space="preserve"> mot, lui demander de l’épeler. </w:t>
                            </w:r>
                            <w:r w:rsidRPr="001C5B64">
                              <w:rPr>
                                <w:sz w:val="20"/>
                                <w:szCs w:val="20"/>
                              </w:rPr>
                              <w:t xml:space="preserve">Lui demander de l’écrire sur une feuille (sans modèle). </w:t>
                            </w:r>
                          </w:p>
                          <w:p w14:paraId="4B26A7C4" w14:textId="77777777" w:rsidR="001A4AAF" w:rsidRPr="001C5B64" w:rsidRDefault="001A4AAF" w:rsidP="001A4AAF">
                            <w:pPr>
                              <w:pStyle w:val="Default"/>
                              <w:rPr>
                                <w:sz w:val="20"/>
                                <w:szCs w:val="20"/>
                              </w:rPr>
                            </w:pPr>
                            <w:r>
                              <w:rPr>
                                <w:sz w:val="20"/>
                                <w:szCs w:val="20"/>
                              </w:rPr>
                              <w:t xml:space="preserve">Comparer avec lui au modèle. </w:t>
                            </w:r>
                            <w:r w:rsidRPr="001C5B64">
                              <w:rPr>
                                <w:sz w:val="20"/>
                                <w:szCs w:val="20"/>
                              </w:rPr>
                              <w:t xml:space="preserve">Utiliser la même bande de papier, pliée de façon à ne plus voir le ou les mots précédents pour lui faire écrire ce mot jusqu’à ce qu’il le connaisse ou au moins 2 ou 3 fois. </w:t>
                            </w:r>
                          </w:p>
                          <w:p w14:paraId="24FEF0EF" w14:textId="77777777" w:rsidR="001A4AAF" w:rsidRPr="001C5B64" w:rsidRDefault="001A4AAF" w:rsidP="001A4AAF">
                            <w:pPr>
                              <w:pStyle w:val="Default"/>
                              <w:rPr>
                                <w:sz w:val="20"/>
                                <w:szCs w:val="20"/>
                              </w:rPr>
                            </w:pPr>
                            <w:r w:rsidRPr="001C5B64">
                              <w:rPr>
                                <w:sz w:val="20"/>
                                <w:szCs w:val="20"/>
                              </w:rPr>
                              <w:t>Procéder de la mê</w:t>
                            </w:r>
                            <w:r>
                              <w:rPr>
                                <w:sz w:val="20"/>
                                <w:szCs w:val="20"/>
                              </w:rPr>
                              <w:t xml:space="preserve">me façon pour les autres mots. </w:t>
                            </w:r>
                            <w:r w:rsidRPr="001C5B64">
                              <w:rPr>
                                <w:sz w:val="20"/>
                                <w:szCs w:val="20"/>
                              </w:rPr>
                              <w:t>Lui dem</w:t>
                            </w:r>
                            <w:r>
                              <w:rPr>
                                <w:sz w:val="20"/>
                                <w:szCs w:val="20"/>
                              </w:rPr>
                              <w:t xml:space="preserve">ander de relire tous les mots. </w:t>
                            </w:r>
                            <w:r w:rsidRPr="001C5B64">
                              <w:rPr>
                                <w:sz w:val="20"/>
                                <w:szCs w:val="20"/>
                              </w:rPr>
                              <w:t xml:space="preserve">Sur une feuille vierge et sans modèle, lui dicter les mots appris. </w:t>
                            </w:r>
                          </w:p>
                          <w:p w14:paraId="636DB56C" w14:textId="77777777" w:rsidR="001A4AAF" w:rsidRPr="001C5B64" w:rsidRDefault="001A4AAF" w:rsidP="001A4AAF">
                            <w:pPr>
                              <w:pStyle w:val="Default"/>
                              <w:rPr>
                                <w:sz w:val="20"/>
                                <w:szCs w:val="20"/>
                              </w:rPr>
                            </w:pPr>
                            <w:r w:rsidRPr="001C5B64">
                              <w:rPr>
                                <w:sz w:val="20"/>
                                <w:szCs w:val="20"/>
                              </w:rPr>
                              <w:t xml:space="preserve">Attention, si votre enfant a du mal à mémoriser un mot, ne pas trop insister, il vaut mieux y revenir plus tard. </w:t>
                            </w:r>
                          </w:p>
                          <w:p w14:paraId="02D5DDB5" w14:textId="77777777" w:rsidR="001A4AAF" w:rsidRPr="001C5B64" w:rsidRDefault="001A4AAF" w:rsidP="001A4AAF">
                            <w:pPr>
                              <w:pStyle w:val="Default"/>
                              <w:rPr>
                                <w:sz w:val="20"/>
                                <w:szCs w:val="20"/>
                              </w:rPr>
                            </w:pPr>
                            <w:r w:rsidRPr="001C5B64">
                              <w:rPr>
                                <w:sz w:val="20"/>
                                <w:szCs w:val="20"/>
                              </w:rPr>
                              <w:t xml:space="preserve">Quelques idées supplémentaires pour varier les activités ou palier des difficultés : </w:t>
                            </w:r>
                          </w:p>
                          <w:p w14:paraId="61A72AB0" w14:textId="77777777" w:rsidR="001A4AAF" w:rsidRPr="00AB65ED" w:rsidRDefault="001A4AAF" w:rsidP="001A4AAF">
                            <w:pPr>
                              <w:pStyle w:val="Default"/>
                              <w:rPr>
                                <w:rFonts w:ascii="Journal" w:hAnsi="Journal" w:cs="Journal"/>
                                <w:sz w:val="20"/>
                                <w:szCs w:val="20"/>
                              </w:rPr>
                            </w:pPr>
                            <w:r w:rsidRPr="001C5B64">
                              <w:rPr>
                                <w:rFonts w:ascii="Journal" w:hAnsi="Journal" w:cs="Journal"/>
                                <w:sz w:val="20"/>
                                <w:szCs w:val="20"/>
                              </w:rPr>
                              <w:t xml:space="preserve">˜ Lui faire taper les mots à l’ordinateur (sur </w:t>
                            </w:r>
                            <w:r>
                              <w:rPr>
                                <w:rFonts w:ascii="Journal" w:hAnsi="Journal" w:cs="Journal"/>
                                <w:sz w:val="20"/>
                                <w:szCs w:val="20"/>
                              </w:rPr>
                              <w:t xml:space="preserve">un logiciel de </w:t>
                            </w:r>
                            <w:r w:rsidRPr="001C5B64">
                              <w:rPr>
                                <w:sz w:val="20"/>
                                <w:szCs w:val="20"/>
                              </w:rPr>
                              <w:t xml:space="preserve">traitement de texte) ou sur un clavier virtuel (non branché ou imprimé). </w:t>
                            </w:r>
                          </w:p>
                          <w:p w14:paraId="651D9C25" w14:textId="77777777" w:rsidR="001A4AAF" w:rsidRPr="001C5B64" w:rsidRDefault="001A4AAF" w:rsidP="001A4AAF">
                            <w:pPr>
                              <w:rPr>
                                <w:rFonts w:ascii="GosmickSans" w:hAnsi="GosmickSans" w:cs="GosmickSans"/>
                                <w:color w:val="000000"/>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FE25EB" id="Zone de texte 192" o:spid="_x0000_s1039" type="#_x0000_t202" style="position:absolute;margin-left:-16.55pt;margin-top:7.1pt;width:792.85pt;height:192.2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" fillcolor="white [3212]">
                <v:shadow on="t" opacity="26214f" mv:blur="50800f" origin="-.5,-.5" offset="26941emu,26941emu"/>
                <v:textbox>
                  <w:txbxContent>
                    <w:p w14:paraId="16158692" w14:textId="77777777" w:rsidR="001A4AAF" w:rsidRPr="0017464C" w:rsidRDefault="001A4AAF" w:rsidP="001A4AAF">
                      <w:pPr>
                        <w:pStyle w:val="Default"/>
                        <w:rPr>
                          <w:rFonts w:ascii="Porky's" w:hAnsi="Porky's"/>
                          <w:sz w:val="22"/>
                          <w:szCs w:val="22"/>
                        </w:rPr>
                      </w:pPr>
                      <w:r w:rsidRPr="0017464C">
                        <w:rPr>
                          <w:rFonts w:ascii="Porky's" w:hAnsi="Porky's"/>
                          <w:sz w:val="22"/>
                          <w:szCs w:val="22"/>
                        </w:rPr>
                        <w:t xml:space="preserve">Pour apprendre </w:t>
                      </w:r>
                      <w:r>
                        <w:rPr>
                          <w:rFonts w:ascii="Porky's" w:hAnsi="Porky's"/>
                          <w:sz w:val="22"/>
                          <w:szCs w:val="22"/>
                        </w:rPr>
                        <w:t>des mots de la dictée</w:t>
                      </w:r>
                    </w:p>
                    <w:p w14:paraId="52D83A0C" w14:textId="77777777" w:rsidR="001A4AAF" w:rsidRPr="001C5B64" w:rsidRDefault="001A4AAF" w:rsidP="001A4AAF">
                      <w:pPr>
                        <w:pStyle w:val="Default"/>
                        <w:rPr>
                          <w:sz w:val="20"/>
                          <w:szCs w:val="20"/>
                        </w:rPr>
                      </w:pPr>
                    </w:p>
                    <w:p w14:paraId="4C37C23D" w14:textId="77777777" w:rsidR="001A4AAF" w:rsidRPr="001C5B64" w:rsidRDefault="001A4AAF" w:rsidP="001A4AAF">
                      <w:pPr>
                        <w:pStyle w:val="Default"/>
                        <w:rPr>
                          <w:sz w:val="20"/>
                          <w:szCs w:val="20"/>
                        </w:rPr>
                      </w:pPr>
                      <w:r w:rsidRPr="001C5B64">
                        <w:rPr>
                          <w:sz w:val="20"/>
                          <w:szCs w:val="20"/>
                        </w:rPr>
                        <w:t xml:space="preserve">Relire tous les mots à apprendre et vérifier qu’il en connait le sens (travail déjà fait en classe mais qui peut être utile à nouveau). </w:t>
                      </w:r>
                    </w:p>
                    <w:p w14:paraId="12237CDF" w14:textId="77777777" w:rsidR="001A4AAF" w:rsidRPr="001C5B64" w:rsidRDefault="001A4AAF" w:rsidP="001A4AAF">
                      <w:pPr>
                        <w:pStyle w:val="Default"/>
                        <w:rPr>
                          <w:sz w:val="20"/>
                          <w:szCs w:val="20"/>
                        </w:rPr>
                      </w:pPr>
                    </w:p>
                    <w:p w14:paraId="767A4143" w14:textId="77777777" w:rsidR="001A4AAF" w:rsidRPr="001C5B64" w:rsidRDefault="001A4AAF" w:rsidP="001A4AAF">
                      <w:pPr>
                        <w:pStyle w:val="Default"/>
                        <w:rPr>
                          <w:sz w:val="20"/>
                          <w:szCs w:val="20"/>
                        </w:rPr>
                      </w:pPr>
                      <w:r w:rsidRPr="001C5B64">
                        <w:rPr>
                          <w:sz w:val="20"/>
                          <w:szCs w:val="20"/>
                        </w:rPr>
                        <w:t>Lire le premier</w:t>
                      </w:r>
                      <w:r>
                        <w:rPr>
                          <w:sz w:val="20"/>
                          <w:szCs w:val="20"/>
                        </w:rPr>
                        <w:t xml:space="preserve"> mot, lui demander de l’épeler. </w:t>
                      </w:r>
                      <w:r w:rsidRPr="001C5B64">
                        <w:rPr>
                          <w:sz w:val="20"/>
                          <w:szCs w:val="20"/>
                        </w:rPr>
                        <w:t xml:space="preserve">Lui demander de l’écrire sur une feuille (sans modèle). </w:t>
                      </w:r>
                    </w:p>
                    <w:p w14:paraId="4B26A7C4" w14:textId="77777777" w:rsidR="001A4AAF" w:rsidRPr="001C5B64" w:rsidRDefault="001A4AAF" w:rsidP="001A4AAF">
                      <w:pPr>
                        <w:pStyle w:val="Default"/>
                        <w:rPr>
                          <w:sz w:val="20"/>
                          <w:szCs w:val="20"/>
                        </w:rPr>
                      </w:pPr>
                      <w:r>
                        <w:rPr>
                          <w:sz w:val="20"/>
                          <w:szCs w:val="20"/>
                        </w:rPr>
                        <w:t xml:space="preserve">Comparer avec lui au modèle. </w:t>
                      </w:r>
                      <w:r w:rsidRPr="001C5B64">
                        <w:rPr>
                          <w:sz w:val="20"/>
                          <w:szCs w:val="20"/>
                        </w:rPr>
                        <w:t xml:space="preserve">Utiliser la même bande de papier, pliée de façon à ne plus voir le ou les mots précédents pour lui faire écrire ce mot jusqu’à ce qu’il le connaisse ou au moins 2 ou 3 fois. </w:t>
                      </w:r>
                    </w:p>
                    <w:p w14:paraId="24FEF0EF" w14:textId="77777777" w:rsidR="001A4AAF" w:rsidRPr="001C5B64" w:rsidRDefault="001A4AAF" w:rsidP="001A4AAF">
                      <w:pPr>
                        <w:pStyle w:val="Default"/>
                        <w:rPr>
                          <w:sz w:val="20"/>
                          <w:szCs w:val="20"/>
                        </w:rPr>
                      </w:pPr>
                      <w:r w:rsidRPr="001C5B64">
                        <w:rPr>
                          <w:sz w:val="20"/>
                          <w:szCs w:val="20"/>
                        </w:rPr>
                        <w:t>Procéder de la mê</w:t>
                      </w:r>
                      <w:r>
                        <w:rPr>
                          <w:sz w:val="20"/>
                          <w:szCs w:val="20"/>
                        </w:rPr>
                        <w:t xml:space="preserve">me façon pour les autres mots. </w:t>
                      </w:r>
                      <w:r w:rsidRPr="001C5B64">
                        <w:rPr>
                          <w:sz w:val="20"/>
                          <w:szCs w:val="20"/>
                        </w:rPr>
                        <w:t>Lui dem</w:t>
                      </w:r>
                      <w:r>
                        <w:rPr>
                          <w:sz w:val="20"/>
                          <w:szCs w:val="20"/>
                        </w:rPr>
                        <w:t xml:space="preserve">ander de relire tous les mots. </w:t>
                      </w:r>
                      <w:r w:rsidRPr="001C5B64">
                        <w:rPr>
                          <w:sz w:val="20"/>
                          <w:szCs w:val="20"/>
                        </w:rPr>
                        <w:t xml:space="preserve">Sur une feuille vierge et sans modèle, lui dicter les mots appris. </w:t>
                      </w:r>
                    </w:p>
                    <w:p w14:paraId="636DB56C" w14:textId="77777777" w:rsidR="001A4AAF" w:rsidRPr="001C5B64" w:rsidRDefault="001A4AAF" w:rsidP="001A4AAF">
                      <w:pPr>
                        <w:pStyle w:val="Default"/>
                        <w:rPr>
                          <w:sz w:val="20"/>
                          <w:szCs w:val="20"/>
                        </w:rPr>
                      </w:pPr>
                      <w:r w:rsidRPr="001C5B64">
                        <w:rPr>
                          <w:sz w:val="20"/>
                          <w:szCs w:val="20"/>
                        </w:rPr>
                        <w:t xml:space="preserve">Attention, si votre enfant a du mal à mémoriser un mot, ne pas trop insister, il vaut mieux y revenir plus tard. </w:t>
                      </w:r>
                    </w:p>
                    <w:p w14:paraId="02D5DDB5" w14:textId="77777777" w:rsidR="001A4AAF" w:rsidRPr="001C5B64" w:rsidRDefault="001A4AAF" w:rsidP="001A4AAF">
                      <w:pPr>
                        <w:pStyle w:val="Default"/>
                        <w:rPr>
                          <w:sz w:val="20"/>
                          <w:szCs w:val="20"/>
                        </w:rPr>
                      </w:pPr>
                      <w:r w:rsidRPr="001C5B64">
                        <w:rPr>
                          <w:sz w:val="20"/>
                          <w:szCs w:val="20"/>
                        </w:rPr>
                        <w:t xml:space="preserve">Quelques idées supplémentaires pour varier les activités ou palier des difficultés : </w:t>
                      </w:r>
                    </w:p>
                    <w:p w14:paraId="61A72AB0" w14:textId="77777777" w:rsidR="001A4AAF" w:rsidRPr="00AB65ED" w:rsidRDefault="001A4AAF" w:rsidP="001A4AAF">
                      <w:pPr>
                        <w:pStyle w:val="Default"/>
                        <w:rPr>
                          <w:rFonts w:ascii="Journal" w:hAnsi="Journal" w:cs="Journal"/>
                          <w:sz w:val="20"/>
                          <w:szCs w:val="20"/>
                        </w:rPr>
                      </w:pPr>
                      <w:r w:rsidRPr="001C5B64">
                        <w:rPr>
                          <w:rFonts w:ascii="Journal" w:hAnsi="Journal" w:cs="Journal"/>
                          <w:sz w:val="20"/>
                          <w:szCs w:val="20"/>
                        </w:rPr>
                        <w:t xml:space="preserve">˜ Lui faire taper les mots à l’ordinateur (sur </w:t>
                      </w:r>
                      <w:r>
                        <w:rPr>
                          <w:rFonts w:ascii="Journal" w:hAnsi="Journal" w:cs="Journal"/>
                          <w:sz w:val="20"/>
                          <w:szCs w:val="20"/>
                        </w:rPr>
                        <w:t xml:space="preserve">un logiciel de </w:t>
                      </w:r>
                      <w:r w:rsidRPr="001C5B64">
                        <w:rPr>
                          <w:sz w:val="20"/>
                          <w:szCs w:val="20"/>
                        </w:rPr>
                        <w:t xml:space="preserve">traitement de texte) ou sur un clavier virtuel (non branché ou imprimé). </w:t>
                      </w:r>
                    </w:p>
                    <w:p w14:paraId="651D9C25" w14:textId="77777777" w:rsidR="001A4AAF" w:rsidRPr="001C5B64" w:rsidRDefault="001A4AAF" w:rsidP="001A4AAF">
                      <w:pPr>
                        <w:rPr>
                          <w:rFonts w:ascii="GosmickSans" w:hAnsi="GosmickSans" w:cs="GosmickSans"/>
                          <w:color w:val="000000"/>
                          <w:sz w:val="20"/>
                          <w:szCs w:val="20"/>
                        </w:rPr>
                      </w:pPr>
                    </w:p>
                  </w:txbxContent>
                </v:textbox>
              </v:shape>
            </w:pict>
          </mc:Fallback>
        </mc:AlternateContent>
      </w:r>
      <w:r w:rsidRPr="008543F6">
        <w:rPr>
          <w:rFonts w:ascii="ZoinkFat" w:hAnsi="ZoinkFat"/>
          <w:noProof/>
          <w:sz w:val="20"/>
          <w:szCs w:val="20"/>
          <w:lang w:eastAsia="fr-FR"/>
        </w:rPr>
        <mc:AlternateContent>
          <mc:Choice Requires="wps">
            <w:drawing>
              <wp:anchor distT="0" distB="0" distL="114300" distR="114300" simplePos="0" relativeHeight="251749376" behindDoc="0" locked="0" layoutInCell="1" allowOverlap="1" wp14:anchorId="64CE32C0" wp14:editId="557DD966">
                <wp:simplePos x="0" y="0"/>
                <wp:positionH relativeFrom="column">
                  <wp:posOffset>-514985</wp:posOffset>
                </wp:positionH>
                <wp:positionV relativeFrom="paragraph">
                  <wp:posOffset>-892175</wp:posOffset>
                </wp:positionV>
                <wp:extent cx="4914900" cy="762000"/>
                <wp:effectExtent l="0" t="0" r="19050" b="19050"/>
                <wp:wrapNone/>
                <wp:docPr id="202" name="Rectangle 202"/>
                <wp:cNvGraphicFramePr/>
                <a:graphic xmlns:a="http://schemas.openxmlformats.org/drawingml/2006/main">
                  <a:graphicData uri="http://schemas.microsoft.com/office/word/2010/wordprocessingShape">
                    <wps:wsp>
                      <wps:cNvSpPr/>
                      <wps:spPr>
                        <a:xfrm>
                          <a:off x="0" y="0"/>
                          <a:ext cx="4914900" cy="762000"/>
                        </a:xfrm>
                        <a:prstGeom prst="rect">
                          <a:avLst/>
                        </a:prstGeom>
                        <a:solidFill>
                          <a:schemeClr val="bg1">
                            <a:lumMod val="7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038D0F" id="Rectangle 202" o:spid="_x0000_s1026" style="position:absolute;margin-left:-40.55pt;margin-top:-70.25pt;width:387pt;height:60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" fillcolor="#bfbfbf [2412]" strokecolor="#bfbfbf [2412]" strokeweight="1pt"/>
            </w:pict>
          </mc:Fallback>
        </mc:AlternateContent>
      </w:r>
    </w:p>
    <w:p w14:paraId="1B1EF1D0" w14:textId="77777777" w:rsidR="006452E7" w:rsidRDefault="006452E7"/>
    <w:p w14:paraId="0D2F7987" w14:textId="77777777" w:rsidR="006452E7" w:rsidRDefault="006452E7"/>
    <w:p w14:paraId="7155F606" w14:textId="77777777" w:rsidR="006452E7" w:rsidRDefault="006452E7"/>
    <w:p w14:paraId="09CC370C" w14:textId="77777777" w:rsidR="006452E7" w:rsidRDefault="006452E7"/>
    <w:p w14:paraId="7A688C5D" w14:textId="77777777" w:rsidR="006452E7" w:rsidRDefault="006452E7"/>
    <w:p w14:paraId="17DDD728" w14:textId="77777777" w:rsidR="006452E7" w:rsidRDefault="00DD686E">
      <w:r>
        <w:rPr>
          <w:noProof/>
          <w:lang w:eastAsia="fr-FR"/>
        </w:rPr>
        <mc:AlternateContent>
          <mc:Choice Requires="wps">
            <w:drawing>
              <wp:anchor distT="0" distB="0" distL="114300" distR="114300" simplePos="0" relativeHeight="251755520" behindDoc="0" locked="0" layoutInCell="1" allowOverlap="1" wp14:anchorId="5809FC3D" wp14:editId="121E965E">
                <wp:simplePos x="0" y="0"/>
                <wp:positionH relativeFrom="column">
                  <wp:posOffset>43815</wp:posOffset>
                </wp:positionH>
                <wp:positionV relativeFrom="paragraph">
                  <wp:posOffset>120015</wp:posOffset>
                </wp:positionV>
                <wp:extent cx="3102610" cy="2880360"/>
                <wp:effectExtent l="0" t="0" r="21590" b="15240"/>
                <wp:wrapNone/>
                <wp:docPr id="205" name="Zone de texte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2610" cy="28803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1AD02F" w14:textId="77777777" w:rsidR="0075270F" w:rsidRPr="00DD686E" w:rsidRDefault="00EC1966" w:rsidP="00EC1966">
                            <w:pPr>
                              <w:spacing w:after="0" w:line="240" w:lineRule="auto"/>
                              <w:rPr>
                                <w:rFonts w:ascii="Porky's" w:hAnsi="Porky's" w:cs="GosmickSans"/>
                                <w:color w:val="000000"/>
                                <w:sz w:val="28"/>
                                <w:szCs w:val="28"/>
                              </w:rPr>
                            </w:pPr>
                            <w:r w:rsidRPr="00DD686E">
                              <w:rPr>
                                <w:rFonts w:ascii="Porky's" w:hAnsi="Porky's" w:cs="GosmickSans"/>
                                <w:color w:val="000000"/>
                                <w:sz w:val="28"/>
                                <w:szCs w:val="28"/>
                              </w:rPr>
                              <w:t>Lire est essentiel pour</w:t>
                            </w:r>
                            <w:r w:rsidRPr="00DD686E">
                              <w:rPr>
                                <w:rFonts w:ascii="Cambria" w:hAnsi="Cambria" w:cs="Cambria"/>
                                <w:color w:val="000000"/>
                                <w:sz w:val="28"/>
                                <w:szCs w:val="28"/>
                              </w:rPr>
                              <w:t> </w:t>
                            </w:r>
                            <w:r w:rsidRPr="00DD686E">
                              <w:rPr>
                                <w:rFonts w:ascii="Porky's" w:hAnsi="Porky's" w:cs="GosmickSans"/>
                                <w:color w:val="000000"/>
                                <w:sz w:val="28"/>
                                <w:szCs w:val="28"/>
                              </w:rPr>
                              <w:t xml:space="preserve">: </w:t>
                            </w:r>
                          </w:p>
                          <w:p w14:paraId="00B17285" w14:textId="77777777" w:rsidR="00EC1966" w:rsidRPr="00DD686E" w:rsidRDefault="00EC1966" w:rsidP="00EC1966">
                            <w:pPr>
                              <w:spacing w:after="0" w:line="240" w:lineRule="auto"/>
                              <w:rPr>
                                <w:rFonts w:ascii="Porky's" w:hAnsi="Porky's" w:cs="GosmickSans"/>
                                <w:color w:val="000000"/>
                                <w:sz w:val="28"/>
                                <w:szCs w:val="28"/>
                              </w:rPr>
                            </w:pPr>
                          </w:p>
                          <w:p w14:paraId="32830AD2" w14:textId="77777777" w:rsidR="0075270F" w:rsidRPr="00DD686E" w:rsidRDefault="0075270F" w:rsidP="00EC1966">
                            <w:pPr>
                              <w:pStyle w:val="Default"/>
                              <w:rPr>
                                <w:sz w:val="28"/>
                                <w:szCs w:val="28"/>
                              </w:rPr>
                            </w:pPr>
                            <w:r w:rsidRPr="00DD686E">
                              <w:rPr>
                                <w:sz w:val="28"/>
                                <w:szCs w:val="28"/>
                              </w:rPr>
                              <w:t>L’imagination.</w:t>
                            </w:r>
                          </w:p>
                          <w:p w14:paraId="6842DE19" w14:textId="77777777" w:rsidR="0075270F" w:rsidRPr="00DD686E" w:rsidRDefault="0075270F" w:rsidP="00EC1966">
                            <w:pPr>
                              <w:pStyle w:val="Default"/>
                              <w:rPr>
                                <w:sz w:val="28"/>
                                <w:szCs w:val="28"/>
                              </w:rPr>
                            </w:pPr>
                          </w:p>
                          <w:p w14:paraId="684F592E" w14:textId="77777777" w:rsidR="0075270F" w:rsidRPr="00DD686E" w:rsidRDefault="0075270F" w:rsidP="00EC1966">
                            <w:pPr>
                              <w:pStyle w:val="Default"/>
                              <w:rPr>
                                <w:sz w:val="28"/>
                                <w:szCs w:val="28"/>
                              </w:rPr>
                            </w:pPr>
                            <w:r w:rsidRPr="00DD686E">
                              <w:rPr>
                                <w:sz w:val="28"/>
                                <w:szCs w:val="28"/>
                              </w:rPr>
                              <w:t>L’orthographe.</w:t>
                            </w:r>
                          </w:p>
                          <w:p w14:paraId="471D380A" w14:textId="77777777" w:rsidR="0075270F" w:rsidRPr="00DD686E" w:rsidRDefault="0075270F" w:rsidP="00EC1966">
                            <w:pPr>
                              <w:pStyle w:val="Default"/>
                              <w:rPr>
                                <w:sz w:val="28"/>
                                <w:szCs w:val="28"/>
                              </w:rPr>
                            </w:pPr>
                          </w:p>
                          <w:p w14:paraId="46FBBAEA" w14:textId="77777777" w:rsidR="0075270F" w:rsidRPr="00DD686E" w:rsidRDefault="0075270F" w:rsidP="00EC1966">
                            <w:pPr>
                              <w:pStyle w:val="Default"/>
                              <w:rPr>
                                <w:sz w:val="28"/>
                                <w:szCs w:val="28"/>
                              </w:rPr>
                            </w:pPr>
                            <w:r w:rsidRPr="00DD686E">
                              <w:rPr>
                                <w:sz w:val="28"/>
                                <w:szCs w:val="28"/>
                              </w:rPr>
                              <w:t>Le vocabulaire.</w:t>
                            </w:r>
                          </w:p>
                          <w:p w14:paraId="423E7056" w14:textId="77777777" w:rsidR="0075270F" w:rsidRPr="00DD686E" w:rsidRDefault="0075270F" w:rsidP="00EC1966">
                            <w:pPr>
                              <w:pStyle w:val="Default"/>
                              <w:rPr>
                                <w:sz w:val="28"/>
                                <w:szCs w:val="28"/>
                              </w:rPr>
                            </w:pPr>
                          </w:p>
                          <w:p w14:paraId="70685819" w14:textId="77777777" w:rsidR="0075270F" w:rsidRPr="00DD686E" w:rsidRDefault="00EC1966" w:rsidP="00EC1966">
                            <w:pPr>
                              <w:pStyle w:val="Default"/>
                              <w:rPr>
                                <w:sz w:val="28"/>
                                <w:szCs w:val="28"/>
                              </w:rPr>
                            </w:pPr>
                            <w:r w:rsidRPr="00DD686E">
                              <w:rPr>
                                <w:sz w:val="28"/>
                                <w:szCs w:val="28"/>
                              </w:rPr>
                              <w:t>Le calme.</w:t>
                            </w:r>
                          </w:p>
                          <w:p w14:paraId="6E08B482" w14:textId="77777777" w:rsidR="00EC1966" w:rsidRPr="00DD686E" w:rsidRDefault="00EC1966" w:rsidP="00EC1966">
                            <w:pPr>
                              <w:pStyle w:val="Default"/>
                              <w:rPr>
                                <w:sz w:val="28"/>
                                <w:szCs w:val="28"/>
                              </w:rPr>
                            </w:pPr>
                          </w:p>
                          <w:p w14:paraId="5F01E220" w14:textId="77777777" w:rsidR="0075270F" w:rsidRPr="00DD686E" w:rsidRDefault="00EC1966" w:rsidP="00EC1966">
                            <w:pPr>
                              <w:pStyle w:val="Default"/>
                              <w:rPr>
                                <w:sz w:val="28"/>
                                <w:szCs w:val="28"/>
                              </w:rPr>
                            </w:pPr>
                            <w:r w:rsidRPr="00DD686E">
                              <w:rPr>
                                <w:sz w:val="28"/>
                                <w:szCs w:val="28"/>
                              </w:rPr>
                              <w:t>La culture.</w:t>
                            </w:r>
                          </w:p>
                          <w:p w14:paraId="664CCC0D" w14:textId="77777777" w:rsidR="00EC1966" w:rsidRPr="00DD686E" w:rsidRDefault="00EC1966" w:rsidP="00EC1966">
                            <w:pPr>
                              <w:pStyle w:val="Default"/>
                              <w:rPr>
                                <w:sz w:val="28"/>
                                <w:szCs w:val="28"/>
                              </w:rPr>
                            </w:pPr>
                          </w:p>
                          <w:p w14:paraId="2B3CF42D" w14:textId="77777777" w:rsidR="0075270F" w:rsidRPr="00DD686E" w:rsidRDefault="00EC1966" w:rsidP="00EC1966">
                            <w:pPr>
                              <w:pStyle w:val="Default"/>
                              <w:rPr>
                                <w:sz w:val="28"/>
                                <w:szCs w:val="28"/>
                              </w:rPr>
                            </w:pPr>
                            <w:r w:rsidRPr="00DD686E">
                              <w:rPr>
                                <w:sz w:val="28"/>
                                <w:szCs w:val="28"/>
                              </w:rPr>
                              <w:t>La mémoire.</w:t>
                            </w:r>
                          </w:p>
                          <w:p w14:paraId="5C7039F0" w14:textId="77777777" w:rsidR="0075270F" w:rsidRPr="003423F6" w:rsidRDefault="0075270F" w:rsidP="0075270F">
                            <w:pPr>
                              <w:rPr>
                                <w:rFonts w:ascii="GosmickSans" w:hAnsi="GosmickSans" w:cs="GosmickSans"/>
                                <w:color w:val="000000"/>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671FAB" id="Zone de texte 205" o:spid="_x0000_s1041" type="#_x0000_t202" style="position:absolute;margin-left:3.45pt;margin-top:9.45pt;width:244.3pt;height:226.8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" filled="f">
                <v:textbox>
                  <w:txbxContent>
                    <w:p w:rsidR="0075270F" w:rsidRPr="00DD686E" w:rsidRDefault="00EC1966" w:rsidP="00EC1966">
                      <w:pPr>
                        <w:spacing w:after="0" w:line="240" w:lineRule="auto"/>
                        <w:rPr>
                          <w:rFonts w:ascii="Porky's" w:hAnsi="Porky's" w:cs="GosmickSans"/>
                          <w:color w:val="000000"/>
                          <w:sz w:val="28"/>
                          <w:szCs w:val="28"/>
                        </w:rPr>
                      </w:pPr>
                      <w:r w:rsidRPr="00DD686E">
                        <w:rPr>
                          <w:rFonts w:ascii="Porky's" w:hAnsi="Porky's" w:cs="GosmickSans"/>
                          <w:color w:val="000000"/>
                          <w:sz w:val="28"/>
                          <w:szCs w:val="28"/>
                        </w:rPr>
                        <w:t>Lire est essentiel pour</w:t>
                      </w:r>
                      <w:r w:rsidRPr="00DD686E">
                        <w:rPr>
                          <w:rFonts w:ascii="Cambria" w:hAnsi="Cambria" w:cs="Cambria"/>
                          <w:color w:val="000000"/>
                          <w:sz w:val="28"/>
                          <w:szCs w:val="28"/>
                        </w:rPr>
                        <w:t> </w:t>
                      </w:r>
                      <w:r w:rsidRPr="00DD686E">
                        <w:rPr>
                          <w:rFonts w:ascii="Porky's" w:hAnsi="Porky's" w:cs="GosmickSans"/>
                          <w:color w:val="000000"/>
                          <w:sz w:val="28"/>
                          <w:szCs w:val="28"/>
                        </w:rPr>
                        <w:t xml:space="preserve">: </w:t>
                      </w:r>
                    </w:p>
                    <w:p w:rsidR="00EC1966" w:rsidRPr="00DD686E" w:rsidRDefault="00EC1966" w:rsidP="00EC1966">
                      <w:pPr>
                        <w:spacing w:after="0" w:line="240" w:lineRule="auto"/>
                        <w:rPr>
                          <w:rFonts w:ascii="Porky's" w:hAnsi="Porky's" w:cs="GosmickSans"/>
                          <w:color w:val="000000"/>
                          <w:sz w:val="28"/>
                          <w:szCs w:val="28"/>
                        </w:rPr>
                      </w:pPr>
                    </w:p>
                    <w:p w:rsidR="0075270F" w:rsidRPr="00DD686E" w:rsidRDefault="0075270F" w:rsidP="00EC1966">
                      <w:pPr>
                        <w:pStyle w:val="Default"/>
                        <w:rPr>
                          <w:sz w:val="28"/>
                          <w:szCs w:val="28"/>
                        </w:rPr>
                      </w:pPr>
                      <w:r w:rsidRPr="00DD686E">
                        <w:rPr>
                          <w:sz w:val="28"/>
                          <w:szCs w:val="28"/>
                        </w:rPr>
                        <w:t>L’imaginat</w:t>
                      </w:r>
                      <w:bookmarkStart w:id="1" w:name="_GoBack"/>
                      <w:bookmarkEnd w:id="1"/>
                      <w:r w:rsidRPr="00DD686E">
                        <w:rPr>
                          <w:sz w:val="28"/>
                          <w:szCs w:val="28"/>
                        </w:rPr>
                        <w:t>ion.</w:t>
                      </w:r>
                    </w:p>
                    <w:p w:rsidR="0075270F" w:rsidRPr="00DD686E" w:rsidRDefault="0075270F" w:rsidP="00EC1966">
                      <w:pPr>
                        <w:pStyle w:val="Default"/>
                        <w:rPr>
                          <w:sz w:val="28"/>
                          <w:szCs w:val="28"/>
                        </w:rPr>
                      </w:pPr>
                    </w:p>
                    <w:p w:rsidR="0075270F" w:rsidRPr="00DD686E" w:rsidRDefault="0075270F" w:rsidP="00EC1966">
                      <w:pPr>
                        <w:pStyle w:val="Default"/>
                        <w:rPr>
                          <w:sz w:val="28"/>
                          <w:szCs w:val="28"/>
                        </w:rPr>
                      </w:pPr>
                      <w:r w:rsidRPr="00DD686E">
                        <w:rPr>
                          <w:sz w:val="28"/>
                          <w:szCs w:val="28"/>
                        </w:rPr>
                        <w:t>L’orthographe.</w:t>
                      </w:r>
                    </w:p>
                    <w:p w:rsidR="0075270F" w:rsidRPr="00DD686E" w:rsidRDefault="0075270F" w:rsidP="00EC1966">
                      <w:pPr>
                        <w:pStyle w:val="Default"/>
                        <w:rPr>
                          <w:sz w:val="28"/>
                          <w:szCs w:val="28"/>
                        </w:rPr>
                      </w:pPr>
                    </w:p>
                    <w:p w:rsidR="0075270F" w:rsidRPr="00DD686E" w:rsidRDefault="0075270F" w:rsidP="00EC1966">
                      <w:pPr>
                        <w:pStyle w:val="Default"/>
                        <w:rPr>
                          <w:sz w:val="28"/>
                          <w:szCs w:val="28"/>
                        </w:rPr>
                      </w:pPr>
                      <w:r w:rsidRPr="00DD686E">
                        <w:rPr>
                          <w:sz w:val="28"/>
                          <w:szCs w:val="28"/>
                        </w:rPr>
                        <w:t>Le vocabulaire.</w:t>
                      </w:r>
                    </w:p>
                    <w:p w:rsidR="0075270F" w:rsidRPr="00DD686E" w:rsidRDefault="0075270F" w:rsidP="00EC1966">
                      <w:pPr>
                        <w:pStyle w:val="Default"/>
                        <w:rPr>
                          <w:sz w:val="28"/>
                          <w:szCs w:val="28"/>
                        </w:rPr>
                      </w:pPr>
                    </w:p>
                    <w:p w:rsidR="0075270F" w:rsidRPr="00DD686E" w:rsidRDefault="00EC1966" w:rsidP="00EC1966">
                      <w:pPr>
                        <w:pStyle w:val="Default"/>
                        <w:rPr>
                          <w:sz w:val="28"/>
                          <w:szCs w:val="28"/>
                        </w:rPr>
                      </w:pPr>
                      <w:r w:rsidRPr="00DD686E">
                        <w:rPr>
                          <w:sz w:val="28"/>
                          <w:szCs w:val="28"/>
                        </w:rPr>
                        <w:t>Le calme.</w:t>
                      </w:r>
                    </w:p>
                    <w:p w:rsidR="00EC1966" w:rsidRPr="00DD686E" w:rsidRDefault="00EC1966" w:rsidP="00EC1966">
                      <w:pPr>
                        <w:pStyle w:val="Default"/>
                        <w:rPr>
                          <w:sz w:val="28"/>
                          <w:szCs w:val="28"/>
                        </w:rPr>
                      </w:pPr>
                    </w:p>
                    <w:p w:rsidR="0075270F" w:rsidRPr="00DD686E" w:rsidRDefault="00EC1966" w:rsidP="00EC1966">
                      <w:pPr>
                        <w:pStyle w:val="Default"/>
                        <w:rPr>
                          <w:sz w:val="28"/>
                          <w:szCs w:val="28"/>
                        </w:rPr>
                      </w:pPr>
                      <w:r w:rsidRPr="00DD686E">
                        <w:rPr>
                          <w:sz w:val="28"/>
                          <w:szCs w:val="28"/>
                        </w:rPr>
                        <w:t>La culture.</w:t>
                      </w:r>
                    </w:p>
                    <w:p w:rsidR="00EC1966" w:rsidRPr="00DD686E" w:rsidRDefault="00EC1966" w:rsidP="00EC1966">
                      <w:pPr>
                        <w:pStyle w:val="Default"/>
                        <w:rPr>
                          <w:sz w:val="28"/>
                          <w:szCs w:val="28"/>
                        </w:rPr>
                      </w:pPr>
                    </w:p>
                    <w:p w:rsidR="0075270F" w:rsidRPr="00DD686E" w:rsidRDefault="00EC1966" w:rsidP="00EC1966">
                      <w:pPr>
                        <w:pStyle w:val="Default"/>
                        <w:rPr>
                          <w:sz w:val="28"/>
                          <w:szCs w:val="28"/>
                        </w:rPr>
                      </w:pPr>
                      <w:r w:rsidRPr="00DD686E">
                        <w:rPr>
                          <w:sz w:val="28"/>
                          <w:szCs w:val="28"/>
                        </w:rPr>
                        <w:t>La mémoire.</w:t>
                      </w:r>
                    </w:p>
                    <w:p w:rsidR="0075270F" w:rsidRPr="003423F6" w:rsidRDefault="0075270F" w:rsidP="0075270F">
                      <w:pPr>
                        <w:rPr>
                          <w:rFonts w:ascii="GosmickSans" w:hAnsi="GosmickSans" w:cs="GosmickSans"/>
                          <w:color w:val="000000"/>
                          <w:sz w:val="20"/>
                          <w:szCs w:val="20"/>
                        </w:rPr>
                      </w:pPr>
                    </w:p>
                  </w:txbxContent>
                </v:textbox>
              </v:shape>
            </w:pict>
          </mc:Fallback>
        </mc:AlternateContent>
      </w:r>
    </w:p>
    <w:p w14:paraId="3493C750" w14:textId="77777777" w:rsidR="006452E7" w:rsidRDefault="00DD686E">
      <w:r>
        <w:rPr>
          <w:noProof/>
          <w:lang w:eastAsia="fr-FR"/>
        </w:rPr>
        <w:drawing>
          <wp:anchor distT="0" distB="0" distL="114300" distR="114300" simplePos="0" relativeHeight="251771904" behindDoc="0" locked="0" layoutInCell="1" allowOverlap="1" wp14:anchorId="3A7B3E55" wp14:editId="251326D6">
            <wp:simplePos x="0" y="0"/>
            <wp:positionH relativeFrom="column">
              <wp:posOffset>2870200</wp:posOffset>
            </wp:positionH>
            <wp:positionV relativeFrom="paragraph">
              <wp:posOffset>295275</wp:posOffset>
            </wp:positionV>
            <wp:extent cx="1784350" cy="2379345"/>
            <wp:effectExtent l="0" t="0" r="6350" b="1905"/>
            <wp:wrapNone/>
            <wp:docPr id="206" name="Image 206" descr="http://www.cliparthut.com/clip-arts/177/boy-reading-clip-art-1778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hut.com/clip-arts/177/boy-reading-clip-art-177803.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84350" cy="23793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52213B" w14:textId="77777777" w:rsidR="006452E7" w:rsidRDefault="006452E7"/>
    <w:p w14:paraId="7DD18DC0" w14:textId="77777777" w:rsidR="006452E7" w:rsidRDefault="006452E7"/>
    <w:p w14:paraId="6B37FD3A" w14:textId="77777777" w:rsidR="006452E7" w:rsidRDefault="006452E7"/>
    <w:p w14:paraId="5DFA8B49" w14:textId="77777777" w:rsidR="006452E7" w:rsidRDefault="006452E7"/>
    <w:p w14:paraId="6FBE5B0A" w14:textId="77777777" w:rsidR="006452E7" w:rsidRDefault="00DD686E">
      <w:r>
        <w:rPr>
          <w:noProof/>
          <w:lang w:eastAsia="fr-FR"/>
        </w:rPr>
        <mc:AlternateContent>
          <mc:Choice Requires="wps">
            <w:drawing>
              <wp:anchor distT="0" distB="0" distL="114300" distR="114300" simplePos="0" relativeHeight="251758592" behindDoc="0" locked="0" layoutInCell="1" allowOverlap="1" wp14:anchorId="6AC59F0E" wp14:editId="3A73C895">
                <wp:simplePos x="0" y="0"/>
                <wp:positionH relativeFrom="column">
                  <wp:posOffset>658495</wp:posOffset>
                </wp:positionH>
                <wp:positionV relativeFrom="paragraph">
                  <wp:posOffset>185420</wp:posOffset>
                </wp:positionV>
                <wp:extent cx="4119880" cy="2367280"/>
                <wp:effectExtent l="38100" t="19050" r="13970" b="33020"/>
                <wp:wrapNone/>
                <wp:docPr id="208" name="Explosion 2 208"/>
                <wp:cNvGraphicFramePr/>
                <a:graphic xmlns:a="http://schemas.openxmlformats.org/drawingml/2006/main">
                  <a:graphicData uri="http://schemas.microsoft.com/office/word/2010/wordprocessingShape">
                    <wps:wsp>
                      <wps:cNvSpPr/>
                      <wps:spPr>
                        <a:xfrm>
                          <a:off x="0" y="0"/>
                          <a:ext cx="4119880" cy="2367280"/>
                        </a:xfrm>
                        <a:prstGeom prst="irregularSeal2">
                          <a:avLst/>
                        </a:prstGeom>
                        <a:solidFill>
                          <a:schemeClr val="bg1">
                            <a:lumMod val="7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3000439"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208" o:spid="_x0000_s1026" type="#_x0000_t72" style="position:absolute;margin-left:51.85pt;margin-top:14.6pt;width:324.4pt;height:186.4pt;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" fillcolor="#bfbfbf [2412]" strokecolor="#bfbfbf [2412]" strokeweight="1pt"/>
            </w:pict>
          </mc:Fallback>
        </mc:AlternateContent>
      </w:r>
    </w:p>
    <w:p w14:paraId="74B78192" w14:textId="77777777" w:rsidR="006452E7" w:rsidRDefault="006452E7"/>
    <w:p w14:paraId="3EF2B074" w14:textId="77777777" w:rsidR="006452E7" w:rsidRDefault="00C3313D">
      <w:r>
        <w:rPr>
          <w:noProof/>
          <w:lang w:eastAsia="fr-FR"/>
        </w:rPr>
        <w:drawing>
          <wp:anchor distT="0" distB="0" distL="114300" distR="114300" simplePos="0" relativeHeight="251763712" behindDoc="0" locked="0" layoutInCell="1" allowOverlap="1" wp14:anchorId="6763F98E" wp14:editId="0169A20B">
            <wp:simplePos x="0" y="0"/>
            <wp:positionH relativeFrom="column">
              <wp:posOffset>-266065</wp:posOffset>
            </wp:positionH>
            <wp:positionV relativeFrom="paragraph">
              <wp:posOffset>292735</wp:posOffset>
            </wp:positionV>
            <wp:extent cx="1851025" cy="1223010"/>
            <wp:effectExtent l="0" t="0" r="0" b="0"/>
            <wp:wrapNone/>
            <wp:docPr id="207" name="Image 207" descr="https://lh4.googleusercontent.com/2uhibdhBvdaHPzcHYgAIunP0XLv0yLwPG8c9hJQI_tNZuXjzCrUOu3sf2kUsoU3-DJPR4ejJvXDLbPAY0KRJB-eb_MPNJb6Zu45z6zeW9qNjzm3H1Zzhy5MFghikdktmjIAYT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2uhibdhBvdaHPzcHYgAIunP0XLv0yLwPG8c9hJQI_tNZuXjzCrUOu3sf2kUsoU3-DJPR4ejJvXDLbPAY0KRJB-eb_MPNJb6Zu45z6zeW9qNjzm3H1Zzhy5MFghikdktmjIAYTS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51025" cy="1223010"/>
                    </a:xfrm>
                    <a:prstGeom prst="rect">
                      <a:avLst/>
                    </a:prstGeom>
                    <a:noFill/>
                    <a:ln>
                      <a:noFill/>
                    </a:ln>
                  </pic:spPr>
                </pic:pic>
              </a:graphicData>
            </a:graphic>
            <wp14:sizeRelH relativeFrom="page">
              <wp14:pctWidth>0</wp14:pctWidth>
            </wp14:sizeRelH>
            <wp14:sizeRelV relativeFrom="page">
              <wp14:pctHeight>0</wp14:pctHeight>
            </wp14:sizeRelV>
          </wp:anchor>
        </w:drawing>
      </w:r>
      <w:r w:rsidR="00DD686E">
        <w:rPr>
          <w:noProof/>
          <w:lang w:eastAsia="fr-FR"/>
        </w:rPr>
        <mc:AlternateContent>
          <mc:Choice Requires="wps">
            <w:drawing>
              <wp:anchor distT="45720" distB="45720" distL="114300" distR="114300" simplePos="0" relativeHeight="251760640" behindDoc="0" locked="0" layoutInCell="1" allowOverlap="1" wp14:anchorId="5934136B" wp14:editId="3DD9CB95">
                <wp:simplePos x="0" y="0"/>
                <wp:positionH relativeFrom="column">
                  <wp:posOffset>1430020</wp:posOffset>
                </wp:positionH>
                <wp:positionV relativeFrom="paragraph">
                  <wp:posOffset>253365</wp:posOffset>
                </wp:positionV>
                <wp:extent cx="2183130" cy="1069975"/>
                <wp:effectExtent l="57150" t="285750" r="45720" b="282575"/>
                <wp:wrapNone/>
                <wp:docPr id="20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491728">
                          <a:off x="0" y="0"/>
                          <a:ext cx="2183130" cy="1069975"/>
                        </a:xfrm>
                        <a:prstGeom prst="rect">
                          <a:avLst/>
                        </a:prstGeom>
                        <a:noFill/>
                        <a:ln w="9525">
                          <a:noFill/>
                          <a:miter lim="800000"/>
                          <a:headEnd/>
                          <a:tailEnd/>
                        </a:ln>
                      </wps:spPr>
                      <wps:txbx>
                        <w:txbxContent>
                          <w:p w14:paraId="31F2D5D8" w14:textId="77777777" w:rsidR="00101BC9" w:rsidRPr="00101BC9" w:rsidRDefault="00101BC9" w:rsidP="00101BC9">
                            <w:pPr>
                              <w:jc w:val="center"/>
                              <w:rPr>
                                <w:rFonts w:ascii="Banana Chip Muffins" w:hAnsi="Banana Chip Muffins"/>
                                <w:b/>
                                <w:sz w:val="40"/>
                                <w:szCs w:val="40"/>
                              </w:rPr>
                            </w:pPr>
                            <w:r w:rsidRPr="00101BC9">
                              <w:rPr>
                                <w:rFonts w:ascii="Banana Chip Muffins" w:hAnsi="Banana Chip Muffins"/>
                                <w:b/>
                                <w:sz w:val="40"/>
                                <w:szCs w:val="40"/>
                              </w:rPr>
                              <w:t xml:space="preserve">Il faut lire au moins </w:t>
                            </w:r>
                            <w:r w:rsidR="00E677FA">
                              <w:rPr>
                                <w:rFonts w:ascii="Banana Chip Muffins" w:hAnsi="Banana Chip Muffins"/>
                                <w:b/>
                                <w:sz w:val="40"/>
                                <w:szCs w:val="40"/>
                              </w:rPr>
                              <w:t>20</w:t>
                            </w:r>
                            <w:r w:rsidRPr="00101BC9">
                              <w:rPr>
                                <w:rFonts w:ascii="Banana Chip Muffins" w:hAnsi="Banana Chip Muffins"/>
                                <w:b/>
                                <w:sz w:val="40"/>
                                <w:szCs w:val="40"/>
                              </w:rPr>
                              <w:t xml:space="preserve"> minutes chaque jour</w:t>
                            </w:r>
                            <w:r w:rsidRPr="00101BC9">
                              <w:rPr>
                                <w:rFonts w:ascii="Cambria" w:hAnsi="Cambria" w:cs="Cambria"/>
                                <w:b/>
                                <w:sz w:val="40"/>
                                <w:szCs w:val="40"/>
                              </w:rPr>
                              <w:t> </w:t>
                            </w:r>
                            <w:r w:rsidRPr="00101BC9">
                              <w:rPr>
                                <w:rFonts w:ascii="Banana Chip Muffins" w:hAnsi="Banana Chip Muffins"/>
                                <w:b/>
                                <w:sz w:val="40"/>
                                <w:szCs w:val="4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CA57A8" id="_x0000_s1042" type="#_x0000_t202" style="position:absolute;margin-left:112.6pt;margin-top:19.95pt;width:171.9pt;height:84.25pt;rotation:-1210529fd;z-index:251760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" filled="f" stroked="f">
                <v:textbox>
                  <w:txbxContent>
                    <w:p w:rsidR="00101BC9" w:rsidRPr="00101BC9" w:rsidRDefault="00101BC9" w:rsidP="00101BC9">
                      <w:pPr>
                        <w:jc w:val="center"/>
                        <w:rPr>
                          <w:rFonts w:ascii="Banana Chip Muffins" w:hAnsi="Banana Chip Muffins"/>
                          <w:b/>
                          <w:sz w:val="40"/>
                          <w:szCs w:val="40"/>
                        </w:rPr>
                      </w:pPr>
                      <w:r w:rsidRPr="00101BC9">
                        <w:rPr>
                          <w:rFonts w:ascii="Banana Chip Muffins" w:hAnsi="Banana Chip Muffins"/>
                          <w:b/>
                          <w:sz w:val="40"/>
                          <w:szCs w:val="40"/>
                        </w:rPr>
                        <w:t xml:space="preserve">Il faut lire au moins </w:t>
                      </w:r>
                      <w:r w:rsidR="00E677FA">
                        <w:rPr>
                          <w:rFonts w:ascii="Banana Chip Muffins" w:hAnsi="Banana Chip Muffins"/>
                          <w:b/>
                          <w:sz w:val="40"/>
                          <w:szCs w:val="40"/>
                        </w:rPr>
                        <w:t>20</w:t>
                      </w:r>
                      <w:r w:rsidRPr="00101BC9">
                        <w:rPr>
                          <w:rFonts w:ascii="Banana Chip Muffins" w:hAnsi="Banana Chip Muffins"/>
                          <w:b/>
                          <w:sz w:val="40"/>
                          <w:szCs w:val="40"/>
                        </w:rPr>
                        <w:t xml:space="preserve"> minutes chaque jour</w:t>
                      </w:r>
                      <w:r w:rsidRPr="00101BC9">
                        <w:rPr>
                          <w:rFonts w:ascii="Cambria" w:hAnsi="Cambria" w:cs="Cambria"/>
                          <w:b/>
                          <w:sz w:val="40"/>
                          <w:szCs w:val="40"/>
                        </w:rPr>
                        <w:t> </w:t>
                      </w:r>
                      <w:r w:rsidRPr="00101BC9">
                        <w:rPr>
                          <w:rFonts w:ascii="Banana Chip Muffins" w:hAnsi="Banana Chip Muffins"/>
                          <w:b/>
                          <w:sz w:val="40"/>
                          <w:szCs w:val="40"/>
                        </w:rPr>
                        <w:t>!</w:t>
                      </w:r>
                    </w:p>
                  </w:txbxContent>
                </v:textbox>
              </v:shape>
            </w:pict>
          </mc:Fallback>
        </mc:AlternateContent>
      </w:r>
    </w:p>
    <w:p w14:paraId="7F683A10" w14:textId="77777777" w:rsidR="006452E7" w:rsidRDefault="006452E7"/>
    <w:p w14:paraId="5C88758A" w14:textId="77777777" w:rsidR="006452E7" w:rsidRDefault="006452E7"/>
    <w:p w14:paraId="7A12278A" w14:textId="77777777" w:rsidR="006452E7" w:rsidRDefault="006452E7"/>
    <w:p w14:paraId="2583D55E" w14:textId="77777777" w:rsidR="006452E7" w:rsidRDefault="006452E7"/>
    <w:p w14:paraId="4D9D30EB" w14:textId="77777777" w:rsidR="006452E7" w:rsidRDefault="006452E7"/>
    <w:p w14:paraId="226A82F0" w14:textId="77777777" w:rsidR="006452E7" w:rsidRDefault="006452E7"/>
    <w:p w14:paraId="6B2DE350" w14:textId="77777777" w:rsidR="006452E7" w:rsidRDefault="006452E7"/>
    <w:p w14:paraId="5A7661C2" w14:textId="77777777" w:rsidR="006452E7" w:rsidRDefault="006452E7"/>
    <w:p w14:paraId="0A912652" w14:textId="77777777" w:rsidR="006452E7" w:rsidRDefault="006452E7"/>
    <w:p w14:paraId="7D77DF44" w14:textId="77777777" w:rsidR="006452E7" w:rsidRDefault="00DD686E">
      <w:r>
        <w:rPr>
          <w:noProof/>
          <w:lang w:eastAsia="fr-FR"/>
        </w:rPr>
        <w:drawing>
          <wp:anchor distT="0" distB="0" distL="114300" distR="114300" simplePos="0" relativeHeight="251762688" behindDoc="0" locked="0" layoutInCell="1" allowOverlap="1" wp14:anchorId="33A2811F" wp14:editId="7C4042D9">
            <wp:simplePos x="0" y="0"/>
            <wp:positionH relativeFrom="column">
              <wp:posOffset>1160780</wp:posOffset>
            </wp:positionH>
            <wp:positionV relativeFrom="paragraph">
              <wp:posOffset>227330</wp:posOffset>
            </wp:positionV>
            <wp:extent cx="5435600" cy="4457422"/>
            <wp:effectExtent l="0" t="0" r="0" b="635"/>
            <wp:wrapNone/>
            <wp:docPr id="210" name="Imag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41599" cy="44623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BD3ED7" w14:textId="77777777" w:rsidR="006452E7" w:rsidRDefault="006452E7"/>
    <w:p w14:paraId="4920CA25" w14:textId="77777777" w:rsidR="006452E7" w:rsidRDefault="00DD686E">
      <w:r>
        <w:rPr>
          <w:noProof/>
          <w:lang w:eastAsia="fr-FR"/>
        </w:rPr>
        <mc:AlternateContent>
          <mc:Choice Requires="wps">
            <w:drawing>
              <wp:anchor distT="0" distB="0" distL="114300" distR="114300" simplePos="0" relativeHeight="251765760" behindDoc="0" locked="0" layoutInCell="1" allowOverlap="1" wp14:anchorId="48516EB3" wp14:editId="7710AA35">
                <wp:simplePos x="0" y="0"/>
                <wp:positionH relativeFrom="column">
                  <wp:posOffset>1306830</wp:posOffset>
                </wp:positionH>
                <wp:positionV relativeFrom="paragraph">
                  <wp:posOffset>172085</wp:posOffset>
                </wp:positionV>
                <wp:extent cx="5067300" cy="3999123"/>
                <wp:effectExtent l="0" t="0" r="0" b="1905"/>
                <wp:wrapNone/>
                <wp:docPr id="211" name="Zone de texte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3999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5384D1" w14:textId="77777777" w:rsidR="00101BC9" w:rsidRPr="008E49D2" w:rsidRDefault="00101BC9" w:rsidP="00101BC9">
                            <w:pPr>
                              <w:pStyle w:val="Default"/>
                              <w:rPr>
                                <w:rFonts w:ascii="Porky's" w:hAnsi="Porky's"/>
                                <w:sz w:val="28"/>
                                <w:szCs w:val="28"/>
                              </w:rPr>
                            </w:pPr>
                            <w:r w:rsidRPr="008E49D2">
                              <w:rPr>
                                <w:rFonts w:ascii="Porky's" w:hAnsi="Porky's"/>
                                <w:sz w:val="28"/>
                                <w:szCs w:val="28"/>
                              </w:rPr>
                              <w:t>Pour aider mon enfant</w:t>
                            </w:r>
                          </w:p>
                          <w:p w14:paraId="7A1B163F" w14:textId="77777777" w:rsidR="00101BC9" w:rsidRPr="001C5B64" w:rsidRDefault="00101BC9" w:rsidP="00101BC9">
                            <w:pPr>
                              <w:pStyle w:val="Default"/>
                              <w:rPr>
                                <w:sz w:val="20"/>
                                <w:szCs w:val="20"/>
                              </w:rPr>
                            </w:pPr>
                          </w:p>
                          <w:p w14:paraId="7C31644C" w14:textId="77777777" w:rsidR="008E49D2" w:rsidRPr="008E49D2" w:rsidRDefault="00101BC9" w:rsidP="00101BC9">
                            <w:pPr>
                              <w:pStyle w:val="Default"/>
                            </w:pPr>
                            <w:r w:rsidRPr="008E49D2">
                              <w:t xml:space="preserve">- encourager son enfant à lire : </w:t>
                            </w:r>
                          </w:p>
                          <w:p w14:paraId="0DE1A9BB" w14:textId="77777777" w:rsidR="008E49D2" w:rsidRDefault="008E49D2" w:rsidP="00101BC9">
                            <w:pPr>
                              <w:pStyle w:val="Default"/>
                              <w:rPr>
                                <w:sz w:val="20"/>
                                <w:szCs w:val="20"/>
                              </w:rPr>
                            </w:pPr>
                            <w:r>
                              <w:rPr>
                                <w:rFonts w:ascii="Seeing Stars" w:hAnsi="Seeing Stars"/>
                                <w:sz w:val="20"/>
                                <w:szCs w:val="20"/>
                              </w:rPr>
                              <w:t>O</w:t>
                            </w:r>
                            <w:r>
                              <w:rPr>
                                <w:sz w:val="20"/>
                                <w:szCs w:val="20"/>
                              </w:rPr>
                              <w:t xml:space="preserve">  </w:t>
                            </w:r>
                            <w:r w:rsidR="00101BC9">
                              <w:rPr>
                                <w:sz w:val="20"/>
                                <w:szCs w:val="20"/>
                              </w:rPr>
                              <w:t>l</w:t>
                            </w:r>
                            <w:r>
                              <w:rPr>
                                <w:sz w:val="20"/>
                                <w:szCs w:val="20"/>
                              </w:rPr>
                              <w:t>ui lire des histoires</w:t>
                            </w:r>
                          </w:p>
                          <w:p w14:paraId="253910A0" w14:textId="77777777" w:rsidR="008E49D2" w:rsidRDefault="008E49D2" w:rsidP="00101BC9">
                            <w:pPr>
                              <w:pStyle w:val="Default"/>
                              <w:rPr>
                                <w:sz w:val="20"/>
                                <w:szCs w:val="20"/>
                              </w:rPr>
                            </w:pPr>
                            <w:r>
                              <w:rPr>
                                <w:rFonts w:ascii="Seeing Stars" w:hAnsi="Seeing Stars"/>
                                <w:sz w:val="20"/>
                                <w:szCs w:val="20"/>
                              </w:rPr>
                              <w:t>O</w:t>
                            </w:r>
                            <w:r>
                              <w:rPr>
                                <w:sz w:val="20"/>
                                <w:szCs w:val="20"/>
                              </w:rPr>
                              <w:t xml:space="preserve"> </w:t>
                            </w:r>
                            <w:r w:rsidR="00101BC9">
                              <w:rPr>
                                <w:sz w:val="20"/>
                                <w:szCs w:val="20"/>
                              </w:rPr>
                              <w:t>lui proposer des livres ou des séries qu’il aime</w:t>
                            </w:r>
                            <w:r>
                              <w:rPr>
                                <w:sz w:val="20"/>
                                <w:szCs w:val="20"/>
                              </w:rPr>
                              <w:t xml:space="preserve"> même s’il s’agit de BD ou mangas</w:t>
                            </w:r>
                          </w:p>
                          <w:p w14:paraId="193F8B9D" w14:textId="77777777" w:rsidR="00101BC9" w:rsidRDefault="008E49D2" w:rsidP="00101BC9">
                            <w:pPr>
                              <w:pStyle w:val="Default"/>
                              <w:rPr>
                                <w:sz w:val="20"/>
                                <w:szCs w:val="20"/>
                              </w:rPr>
                            </w:pPr>
                            <w:r>
                              <w:rPr>
                                <w:rFonts w:ascii="Seeing Stars" w:hAnsi="Seeing Stars"/>
                                <w:sz w:val="20"/>
                                <w:szCs w:val="20"/>
                              </w:rPr>
                              <w:t>O</w:t>
                            </w:r>
                            <w:r>
                              <w:rPr>
                                <w:sz w:val="20"/>
                                <w:szCs w:val="20"/>
                              </w:rPr>
                              <w:t xml:space="preserve"> aller à la bibliothèque avec lui</w:t>
                            </w:r>
                          </w:p>
                          <w:p w14:paraId="35DBD66F" w14:textId="77777777" w:rsidR="008E49D2" w:rsidRDefault="008E49D2" w:rsidP="00101BC9">
                            <w:pPr>
                              <w:pStyle w:val="Default"/>
                              <w:rPr>
                                <w:sz w:val="20"/>
                                <w:szCs w:val="20"/>
                              </w:rPr>
                            </w:pPr>
                            <w:r>
                              <w:rPr>
                                <w:rFonts w:ascii="Seeing Stars" w:hAnsi="Seeing Stars"/>
                                <w:sz w:val="20"/>
                                <w:szCs w:val="20"/>
                              </w:rPr>
                              <w:t>O</w:t>
                            </w:r>
                            <w:r>
                              <w:rPr>
                                <w:sz w:val="20"/>
                                <w:szCs w:val="20"/>
                              </w:rPr>
                              <w:t xml:space="preserve"> lui parler des livres qu’on a lus</w:t>
                            </w:r>
                          </w:p>
                          <w:p w14:paraId="4DBE3657" w14:textId="77777777" w:rsidR="008E49D2" w:rsidRPr="008E49D2" w:rsidRDefault="008E49D2" w:rsidP="00101BC9">
                            <w:pPr>
                              <w:pStyle w:val="Default"/>
                              <w:rPr>
                                <w:rFonts w:ascii="Cambria" w:hAnsi="Cambria"/>
                                <w:sz w:val="20"/>
                                <w:szCs w:val="20"/>
                              </w:rPr>
                            </w:pPr>
                            <w:r>
                              <w:rPr>
                                <w:rFonts w:ascii="Seeing Stars" w:hAnsi="Seeing Stars"/>
                                <w:sz w:val="20"/>
                                <w:szCs w:val="20"/>
                              </w:rPr>
                              <w:t xml:space="preserve">O </w:t>
                            </w:r>
                            <w:r w:rsidRPr="008E49D2">
                              <w:rPr>
                                <w:sz w:val="20"/>
                                <w:szCs w:val="20"/>
                              </w:rPr>
                              <w:t>l’aider</w:t>
                            </w:r>
                            <w:r>
                              <w:rPr>
                                <w:sz w:val="20"/>
                                <w:szCs w:val="20"/>
                              </w:rPr>
                              <w:t xml:space="preserve"> à choisir des livres à son niveau : pas plus de 5 mots non compris sur une page</w:t>
                            </w:r>
                          </w:p>
                          <w:p w14:paraId="15379587" w14:textId="77777777" w:rsidR="008E49D2" w:rsidRDefault="008E49D2" w:rsidP="00101BC9">
                            <w:pPr>
                              <w:pStyle w:val="Default"/>
                              <w:rPr>
                                <w:sz w:val="20"/>
                                <w:szCs w:val="20"/>
                              </w:rPr>
                            </w:pPr>
                          </w:p>
                          <w:p w14:paraId="1070216E" w14:textId="77777777" w:rsidR="008E49D2" w:rsidRPr="008E49D2" w:rsidRDefault="008E49D2" w:rsidP="00101BC9">
                            <w:pPr>
                              <w:pStyle w:val="Default"/>
                            </w:pPr>
                            <w:r w:rsidRPr="008E49D2">
                              <w:t xml:space="preserve">-aider son enfant à comprendre : </w:t>
                            </w:r>
                          </w:p>
                          <w:p w14:paraId="38BF3415" w14:textId="77777777" w:rsidR="008E49D2" w:rsidRDefault="008E49D2" w:rsidP="00101BC9">
                            <w:pPr>
                              <w:pStyle w:val="Default"/>
                              <w:rPr>
                                <w:sz w:val="20"/>
                                <w:szCs w:val="20"/>
                              </w:rPr>
                            </w:pPr>
                            <w:r>
                              <w:rPr>
                                <w:rFonts w:ascii="Seeing Stars" w:hAnsi="Seeing Stars"/>
                                <w:sz w:val="20"/>
                                <w:szCs w:val="20"/>
                              </w:rPr>
                              <w:t xml:space="preserve">O </w:t>
                            </w:r>
                            <w:r>
                              <w:rPr>
                                <w:sz w:val="20"/>
                                <w:szCs w:val="20"/>
                              </w:rPr>
                              <w:t>Poser des questions avant la lecture : auteur ? de quoi cela va-t-il parler à ton avis ?</w:t>
                            </w:r>
                          </w:p>
                          <w:p w14:paraId="1A3DC92C" w14:textId="77777777" w:rsidR="008E49D2" w:rsidRDefault="008E49D2" w:rsidP="00101BC9">
                            <w:pPr>
                              <w:pStyle w:val="Default"/>
                              <w:rPr>
                                <w:sz w:val="20"/>
                                <w:szCs w:val="20"/>
                              </w:rPr>
                            </w:pPr>
                            <w:r>
                              <w:rPr>
                                <w:rFonts w:ascii="Seeing Stars" w:hAnsi="Seeing Stars"/>
                                <w:sz w:val="20"/>
                                <w:szCs w:val="20"/>
                              </w:rPr>
                              <w:t>O</w:t>
                            </w:r>
                            <w:r>
                              <w:rPr>
                                <w:sz w:val="20"/>
                                <w:szCs w:val="20"/>
                              </w:rPr>
                              <w:t xml:space="preserve"> Poser des questions pendant la lecture : personnages, lieux… mais aussi des questions plus complexes comme par exemple : pourquoi le personnage est-il triste ?...</w:t>
                            </w:r>
                          </w:p>
                          <w:p w14:paraId="4F5B51A9" w14:textId="77777777" w:rsidR="008E49D2" w:rsidRDefault="008E49D2" w:rsidP="00101BC9">
                            <w:pPr>
                              <w:pStyle w:val="Default"/>
                              <w:rPr>
                                <w:sz w:val="20"/>
                                <w:szCs w:val="20"/>
                              </w:rPr>
                            </w:pPr>
                            <w:r>
                              <w:rPr>
                                <w:rFonts w:ascii="Seeing Stars" w:hAnsi="Seeing Stars"/>
                                <w:sz w:val="20"/>
                                <w:szCs w:val="20"/>
                              </w:rPr>
                              <w:t>O</w:t>
                            </w:r>
                            <w:r>
                              <w:rPr>
                                <w:sz w:val="20"/>
                                <w:szCs w:val="20"/>
                              </w:rPr>
                              <w:t xml:space="preserve"> Faire un retour après la lecture : qu’as-tu aimé ? pourquoi ?</w:t>
                            </w:r>
                          </w:p>
                          <w:p w14:paraId="7D588E77" w14:textId="77777777" w:rsidR="008E49D2" w:rsidRDefault="008E49D2" w:rsidP="00101BC9">
                            <w:pPr>
                              <w:pStyle w:val="Default"/>
                              <w:rPr>
                                <w:sz w:val="20"/>
                                <w:szCs w:val="20"/>
                              </w:rPr>
                            </w:pPr>
                            <w:r>
                              <w:rPr>
                                <w:rFonts w:ascii="Seeing Stars" w:hAnsi="Seeing Stars"/>
                                <w:sz w:val="20"/>
                                <w:szCs w:val="20"/>
                              </w:rPr>
                              <w:t>O</w:t>
                            </w:r>
                            <w:r>
                              <w:rPr>
                                <w:sz w:val="20"/>
                                <w:szCs w:val="20"/>
                              </w:rPr>
                              <w:t xml:space="preserve"> Etablir des connexions : ce livre ressemblait à …, cela m’a fait penser au jour où… Ce personnage est comme…</w:t>
                            </w:r>
                          </w:p>
                          <w:p w14:paraId="495E75C6" w14:textId="77777777" w:rsidR="008E49D2" w:rsidRDefault="008E49D2" w:rsidP="00101BC9">
                            <w:pPr>
                              <w:pStyle w:val="Default"/>
                              <w:rPr>
                                <w:sz w:val="20"/>
                                <w:szCs w:val="20"/>
                              </w:rPr>
                            </w:pPr>
                          </w:p>
                          <w:p w14:paraId="47D90139" w14:textId="77777777" w:rsidR="008E49D2" w:rsidRPr="008E49D2" w:rsidRDefault="008E49D2" w:rsidP="00101BC9">
                            <w:pPr>
                              <w:pStyle w:val="Default"/>
                            </w:pPr>
                            <w:r w:rsidRPr="008E49D2">
                              <w:t>- aider son enfant à enrichir son vocabulaire en lisant :</w:t>
                            </w:r>
                          </w:p>
                          <w:p w14:paraId="6B10CECE" w14:textId="77777777" w:rsidR="008E49D2" w:rsidRDefault="008E49D2" w:rsidP="00101BC9">
                            <w:pPr>
                              <w:pStyle w:val="Default"/>
                              <w:rPr>
                                <w:sz w:val="20"/>
                                <w:szCs w:val="20"/>
                              </w:rPr>
                            </w:pPr>
                            <w:r>
                              <w:rPr>
                                <w:rFonts w:ascii="Seeing Stars" w:hAnsi="Seeing Stars"/>
                                <w:sz w:val="20"/>
                                <w:szCs w:val="20"/>
                              </w:rPr>
                              <w:t>O</w:t>
                            </w:r>
                            <w:r>
                              <w:rPr>
                                <w:sz w:val="20"/>
                                <w:szCs w:val="20"/>
                              </w:rPr>
                              <w:t xml:space="preserve"> Expliquer les mots nouveaux rencontrés</w:t>
                            </w:r>
                          </w:p>
                          <w:p w14:paraId="7EDAB2A3" w14:textId="77777777" w:rsidR="008E49D2" w:rsidRDefault="008E49D2" w:rsidP="00101BC9">
                            <w:pPr>
                              <w:pStyle w:val="Default"/>
                              <w:rPr>
                                <w:sz w:val="20"/>
                                <w:szCs w:val="20"/>
                              </w:rPr>
                            </w:pPr>
                            <w:r>
                              <w:rPr>
                                <w:rFonts w:ascii="Seeing Stars" w:hAnsi="Seeing Stars"/>
                                <w:sz w:val="20"/>
                                <w:szCs w:val="20"/>
                              </w:rPr>
                              <w:t>O</w:t>
                            </w:r>
                            <w:r>
                              <w:rPr>
                                <w:sz w:val="20"/>
                                <w:szCs w:val="20"/>
                              </w:rPr>
                              <w:t xml:space="preserve"> Aider à trouver le sens d’un mot en essayant de le remplacer ou en s’aidant des indices du texte…</w:t>
                            </w:r>
                          </w:p>
                          <w:p w14:paraId="27041685" w14:textId="77777777" w:rsidR="008E49D2" w:rsidRDefault="008E49D2" w:rsidP="00101BC9">
                            <w:pPr>
                              <w:pStyle w:val="Default"/>
                              <w:rPr>
                                <w:sz w:val="20"/>
                                <w:szCs w:val="20"/>
                              </w:rPr>
                            </w:pPr>
                          </w:p>
                          <w:p w14:paraId="62E0B72B" w14:textId="77777777" w:rsidR="008E49D2" w:rsidRPr="001C5B64" w:rsidRDefault="008E49D2" w:rsidP="00101BC9">
                            <w:pPr>
                              <w:pStyle w:val="Default"/>
                              <w:rPr>
                                <w:sz w:val="20"/>
                                <w:szCs w:val="20"/>
                              </w:rPr>
                            </w:pPr>
                          </w:p>
                          <w:p w14:paraId="61DFD811" w14:textId="77777777" w:rsidR="00101BC9" w:rsidRPr="001C5B64" w:rsidRDefault="00101BC9" w:rsidP="00101BC9">
                            <w:pPr>
                              <w:rPr>
                                <w:rFonts w:ascii="GosmickSans" w:hAnsi="GosmickSans" w:cs="GosmickSans"/>
                                <w:color w:val="000000"/>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67A378" id="Zone de texte 211" o:spid="_x0000_s1043" type="#_x0000_t202" style="position:absolute;margin-left:102.9pt;margin-top:13.55pt;width:399pt;height:314.9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" filled="f" stroked="f">
                <v:textbox>
                  <w:txbxContent>
                    <w:p w:rsidR="00101BC9" w:rsidRPr="008E49D2" w:rsidRDefault="00101BC9" w:rsidP="00101BC9">
                      <w:pPr>
                        <w:pStyle w:val="Default"/>
                        <w:rPr>
                          <w:rFonts w:ascii="Porky's" w:hAnsi="Porky's"/>
                          <w:sz w:val="28"/>
                          <w:szCs w:val="28"/>
                        </w:rPr>
                      </w:pPr>
                      <w:r w:rsidRPr="008E49D2">
                        <w:rPr>
                          <w:rFonts w:ascii="Porky's" w:hAnsi="Porky's"/>
                          <w:sz w:val="28"/>
                          <w:szCs w:val="28"/>
                        </w:rPr>
                        <w:t>Pour aider mon enfant</w:t>
                      </w:r>
                    </w:p>
                    <w:p w:rsidR="00101BC9" w:rsidRPr="001C5B64" w:rsidRDefault="00101BC9" w:rsidP="00101BC9">
                      <w:pPr>
                        <w:pStyle w:val="Default"/>
                        <w:rPr>
                          <w:sz w:val="20"/>
                          <w:szCs w:val="20"/>
                        </w:rPr>
                      </w:pPr>
                    </w:p>
                    <w:p w:rsidR="008E49D2" w:rsidRPr="008E49D2" w:rsidRDefault="00101BC9" w:rsidP="00101BC9">
                      <w:pPr>
                        <w:pStyle w:val="Default"/>
                      </w:pPr>
                      <w:r w:rsidRPr="008E49D2">
                        <w:t xml:space="preserve">- encourager son enfant à lire : </w:t>
                      </w:r>
                    </w:p>
                    <w:p w:rsidR="008E49D2" w:rsidRDefault="008E49D2" w:rsidP="00101BC9">
                      <w:pPr>
                        <w:pStyle w:val="Default"/>
                        <w:rPr>
                          <w:sz w:val="20"/>
                          <w:szCs w:val="20"/>
                        </w:rPr>
                      </w:pPr>
                      <w:r>
                        <w:rPr>
                          <w:rFonts w:ascii="Seeing Stars" w:hAnsi="Seeing Stars"/>
                          <w:sz w:val="20"/>
                          <w:szCs w:val="20"/>
                        </w:rPr>
                        <w:t>O</w:t>
                      </w:r>
                      <w:r>
                        <w:rPr>
                          <w:sz w:val="20"/>
                          <w:szCs w:val="20"/>
                        </w:rPr>
                        <w:t xml:space="preserve">  </w:t>
                      </w:r>
                      <w:r w:rsidR="00101BC9">
                        <w:rPr>
                          <w:sz w:val="20"/>
                          <w:szCs w:val="20"/>
                        </w:rPr>
                        <w:t>l</w:t>
                      </w:r>
                      <w:r>
                        <w:rPr>
                          <w:sz w:val="20"/>
                          <w:szCs w:val="20"/>
                        </w:rPr>
                        <w:t>ui lire des histoires</w:t>
                      </w:r>
                    </w:p>
                    <w:p w:rsidR="008E49D2" w:rsidRDefault="008E49D2" w:rsidP="00101BC9">
                      <w:pPr>
                        <w:pStyle w:val="Default"/>
                        <w:rPr>
                          <w:sz w:val="20"/>
                          <w:szCs w:val="20"/>
                        </w:rPr>
                      </w:pPr>
                      <w:r>
                        <w:rPr>
                          <w:rFonts w:ascii="Seeing Stars" w:hAnsi="Seeing Stars"/>
                          <w:sz w:val="20"/>
                          <w:szCs w:val="20"/>
                        </w:rPr>
                        <w:t>O</w:t>
                      </w:r>
                      <w:r>
                        <w:rPr>
                          <w:sz w:val="20"/>
                          <w:szCs w:val="20"/>
                        </w:rPr>
                        <w:t xml:space="preserve"> </w:t>
                      </w:r>
                      <w:r w:rsidR="00101BC9">
                        <w:rPr>
                          <w:sz w:val="20"/>
                          <w:szCs w:val="20"/>
                        </w:rPr>
                        <w:t>lui proposer des livres ou des séries qu’il aime</w:t>
                      </w:r>
                      <w:r>
                        <w:rPr>
                          <w:sz w:val="20"/>
                          <w:szCs w:val="20"/>
                        </w:rPr>
                        <w:t xml:space="preserve"> même s’il s’agit de BD ou mangas</w:t>
                      </w:r>
                    </w:p>
                    <w:p w:rsidR="00101BC9" w:rsidRDefault="008E49D2" w:rsidP="00101BC9">
                      <w:pPr>
                        <w:pStyle w:val="Default"/>
                        <w:rPr>
                          <w:sz w:val="20"/>
                          <w:szCs w:val="20"/>
                        </w:rPr>
                      </w:pPr>
                      <w:r>
                        <w:rPr>
                          <w:rFonts w:ascii="Seeing Stars" w:hAnsi="Seeing Stars"/>
                          <w:sz w:val="20"/>
                          <w:szCs w:val="20"/>
                        </w:rPr>
                        <w:t>O</w:t>
                      </w:r>
                      <w:r>
                        <w:rPr>
                          <w:sz w:val="20"/>
                          <w:szCs w:val="20"/>
                        </w:rPr>
                        <w:t xml:space="preserve"> aller à la bibliothèque avec lui</w:t>
                      </w:r>
                    </w:p>
                    <w:p w:rsidR="008E49D2" w:rsidRDefault="008E49D2" w:rsidP="00101BC9">
                      <w:pPr>
                        <w:pStyle w:val="Default"/>
                        <w:rPr>
                          <w:sz w:val="20"/>
                          <w:szCs w:val="20"/>
                        </w:rPr>
                      </w:pPr>
                      <w:r>
                        <w:rPr>
                          <w:rFonts w:ascii="Seeing Stars" w:hAnsi="Seeing Stars"/>
                          <w:sz w:val="20"/>
                          <w:szCs w:val="20"/>
                        </w:rPr>
                        <w:t>O</w:t>
                      </w:r>
                      <w:r>
                        <w:rPr>
                          <w:sz w:val="20"/>
                          <w:szCs w:val="20"/>
                        </w:rPr>
                        <w:t xml:space="preserve"> lui parler des livres qu’on a lus</w:t>
                      </w:r>
                    </w:p>
                    <w:p w:rsidR="008E49D2" w:rsidRPr="008E49D2" w:rsidRDefault="008E49D2" w:rsidP="00101BC9">
                      <w:pPr>
                        <w:pStyle w:val="Default"/>
                        <w:rPr>
                          <w:rFonts w:ascii="Cambria" w:hAnsi="Cambria"/>
                          <w:sz w:val="20"/>
                          <w:szCs w:val="20"/>
                        </w:rPr>
                      </w:pPr>
                      <w:r>
                        <w:rPr>
                          <w:rFonts w:ascii="Seeing Stars" w:hAnsi="Seeing Stars"/>
                          <w:sz w:val="20"/>
                          <w:szCs w:val="20"/>
                        </w:rPr>
                        <w:t xml:space="preserve">O </w:t>
                      </w:r>
                      <w:r w:rsidRPr="008E49D2">
                        <w:rPr>
                          <w:sz w:val="20"/>
                          <w:szCs w:val="20"/>
                        </w:rPr>
                        <w:t>l’aider</w:t>
                      </w:r>
                      <w:r>
                        <w:rPr>
                          <w:sz w:val="20"/>
                          <w:szCs w:val="20"/>
                        </w:rPr>
                        <w:t xml:space="preserve"> à choisir des livres à son niveau : pas plus de 5 mots non compris sur une page</w:t>
                      </w:r>
                    </w:p>
                    <w:p w:rsidR="008E49D2" w:rsidRDefault="008E49D2" w:rsidP="00101BC9">
                      <w:pPr>
                        <w:pStyle w:val="Default"/>
                        <w:rPr>
                          <w:sz w:val="20"/>
                          <w:szCs w:val="20"/>
                        </w:rPr>
                      </w:pPr>
                    </w:p>
                    <w:p w:rsidR="008E49D2" w:rsidRPr="008E49D2" w:rsidRDefault="008E49D2" w:rsidP="00101BC9">
                      <w:pPr>
                        <w:pStyle w:val="Default"/>
                      </w:pPr>
                      <w:r w:rsidRPr="008E49D2">
                        <w:t xml:space="preserve">-aider son enfant à comprendre : </w:t>
                      </w:r>
                    </w:p>
                    <w:p w:rsidR="008E49D2" w:rsidRDefault="008E49D2" w:rsidP="00101BC9">
                      <w:pPr>
                        <w:pStyle w:val="Default"/>
                        <w:rPr>
                          <w:sz w:val="20"/>
                          <w:szCs w:val="20"/>
                        </w:rPr>
                      </w:pPr>
                      <w:r>
                        <w:rPr>
                          <w:rFonts w:ascii="Seeing Stars" w:hAnsi="Seeing Stars"/>
                          <w:sz w:val="20"/>
                          <w:szCs w:val="20"/>
                        </w:rPr>
                        <w:t xml:space="preserve">O </w:t>
                      </w:r>
                      <w:r>
                        <w:rPr>
                          <w:sz w:val="20"/>
                          <w:szCs w:val="20"/>
                        </w:rPr>
                        <w:t>Poser des questions avant la lecture : auteur ? de quoi cela va-t-il parler à ton avis ?</w:t>
                      </w:r>
                    </w:p>
                    <w:p w:rsidR="008E49D2" w:rsidRDefault="008E49D2" w:rsidP="00101BC9">
                      <w:pPr>
                        <w:pStyle w:val="Default"/>
                        <w:rPr>
                          <w:sz w:val="20"/>
                          <w:szCs w:val="20"/>
                        </w:rPr>
                      </w:pPr>
                      <w:r>
                        <w:rPr>
                          <w:rFonts w:ascii="Seeing Stars" w:hAnsi="Seeing Stars"/>
                          <w:sz w:val="20"/>
                          <w:szCs w:val="20"/>
                        </w:rPr>
                        <w:t>O</w:t>
                      </w:r>
                      <w:r>
                        <w:rPr>
                          <w:sz w:val="20"/>
                          <w:szCs w:val="20"/>
                        </w:rPr>
                        <w:t xml:space="preserve"> Poser des questions pendant la lecture : personnages, lieux… mais aussi des questions plus complexes comme par exemple : pourquoi le personnage est-il triste ?...</w:t>
                      </w:r>
                    </w:p>
                    <w:p w:rsidR="008E49D2" w:rsidRDefault="008E49D2" w:rsidP="00101BC9">
                      <w:pPr>
                        <w:pStyle w:val="Default"/>
                        <w:rPr>
                          <w:sz w:val="20"/>
                          <w:szCs w:val="20"/>
                        </w:rPr>
                      </w:pPr>
                      <w:r>
                        <w:rPr>
                          <w:rFonts w:ascii="Seeing Stars" w:hAnsi="Seeing Stars"/>
                          <w:sz w:val="20"/>
                          <w:szCs w:val="20"/>
                        </w:rPr>
                        <w:t>O</w:t>
                      </w:r>
                      <w:r>
                        <w:rPr>
                          <w:sz w:val="20"/>
                          <w:szCs w:val="20"/>
                        </w:rPr>
                        <w:t xml:space="preserve"> Faire un retour après la lecture : qu’as-tu aimé ? pourquoi ?</w:t>
                      </w:r>
                    </w:p>
                    <w:p w:rsidR="008E49D2" w:rsidRDefault="008E49D2" w:rsidP="00101BC9">
                      <w:pPr>
                        <w:pStyle w:val="Default"/>
                        <w:rPr>
                          <w:sz w:val="20"/>
                          <w:szCs w:val="20"/>
                        </w:rPr>
                      </w:pPr>
                      <w:r>
                        <w:rPr>
                          <w:rFonts w:ascii="Seeing Stars" w:hAnsi="Seeing Stars"/>
                          <w:sz w:val="20"/>
                          <w:szCs w:val="20"/>
                        </w:rPr>
                        <w:t>O</w:t>
                      </w:r>
                      <w:r>
                        <w:rPr>
                          <w:sz w:val="20"/>
                          <w:szCs w:val="20"/>
                        </w:rPr>
                        <w:t xml:space="preserve"> Etablir des connexions : ce livre ressemblait à …, cela m’a fait penser au jour où… Ce personnage est comme…</w:t>
                      </w:r>
                    </w:p>
                    <w:p w:rsidR="008E49D2" w:rsidRDefault="008E49D2" w:rsidP="00101BC9">
                      <w:pPr>
                        <w:pStyle w:val="Default"/>
                        <w:rPr>
                          <w:sz w:val="20"/>
                          <w:szCs w:val="20"/>
                        </w:rPr>
                      </w:pPr>
                    </w:p>
                    <w:p w:rsidR="008E49D2" w:rsidRPr="008E49D2" w:rsidRDefault="008E49D2" w:rsidP="00101BC9">
                      <w:pPr>
                        <w:pStyle w:val="Default"/>
                      </w:pPr>
                      <w:r w:rsidRPr="008E49D2">
                        <w:t>- aider son enfant à enrichir son vocabulaire en lisant :</w:t>
                      </w:r>
                    </w:p>
                    <w:p w:rsidR="008E49D2" w:rsidRDefault="008E49D2" w:rsidP="00101BC9">
                      <w:pPr>
                        <w:pStyle w:val="Default"/>
                        <w:rPr>
                          <w:sz w:val="20"/>
                          <w:szCs w:val="20"/>
                        </w:rPr>
                      </w:pPr>
                      <w:r>
                        <w:rPr>
                          <w:rFonts w:ascii="Seeing Stars" w:hAnsi="Seeing Stars"/>
                          <w:sz w:val="20"/>
                          <w:szCs w:val="20"/>
                        </w:rPr>
                        <w:t>O</w:t>
                      </w:r>
                      <w:r>
                        <w:rPr>
                          <w:sz w:val="20"/>
                          <w:szCs w:val="20"/>
                        </w:rPr>
                        <w:t xml:space="preserve"> Expliquer les mots nouveaux rencontrés</w:t>
                      </w:r>
                    </w:p>
                    <w:p w:rsidR="008E49D2" w:rsidRDefault="008E49D2" w:rsidP="00101BC9">
                      <w:pPr>
                        <w:pStyle w:val="Default"/>
                        <w:rPr>
                          <w:sz w:val="20"/>
                          <w:szCs w:val="20"/>
                        </w:rPr>
                      </w:pPr>
                      <w:r>
                        <w:rPr>
                          <w:rFonts w:ascii="Seeing Stars" w:hAnsi="Seeing Stars"/>
                          <w:sz w:val="20"/>
                          <w:szCs w:val="20"/>
                        </w:rPr>
                        <w:t>O</w:t>
                      </w:r>
                      <w:r>
                        <w:rPr>
                          <w:sz w:val="20"/>
                          <w:szCs w:val="20"/>
                        </w:rPr>
                        <w:t xml:space="preserve"> Aider à trouver le sens d’un mot en essayant de le remplacer ou en s’aidant des indices du texte…</w:t>
                      </w:r>
                    </w:p>
                    <w:p w:rsidR="008E49D2" w:rsidRDefault="008E49D2" w:rsidP="00101BC9">
                      <w:pPr>
                        <w:pStyle w:val="Default"/>
                        <w:rPr>
                          <w:sz w:val="20"/>
                          <w:szCs w:val="20"/>
                        </w:rPr>
                      </w:pPr>
                    </w:p>
                    <w:p w:rsidR="008E49D2" w:rsidRPr="001C5B64" w:rsidRDefault="008E49D2" w:rsidP="00101BC9">
                      <w:pPr>
                        <w:pStyle w:val="Default"/>
                        <w:rPr>
                          <w:sz w:val="20"/>
                          <w:szCs w:val="20"/>
                        </w:rPr>
                      </w:pPr>
                    </w:p>
                    <w:p w:rsidR="00101BC9" w:rsidRPr="001C5B64" w:rsidRDefault="00101BC9" w:rsidP="00101BC9">
                      <w:pPr>
                        <w:rPr>
                          <w:rFonts w:ascii="GosmickSans" w:hAnsi="GosmickSans" w:cs="GosmickSans"/>
                          <w:color w:val="000000"/>
                          <w:sz w:val="20"/>
                          <w:szCs w:val="20"/>
                        </w:rPr>
                      </w:pPr>
                    </w:p>
                  </w:txbxContent>
                </v:textbox>
              </v:shape>
            </w:pict>
          </mc:Fallback>
        </mc:AlternateContent>
      </w:r>
    </w:p>
    <w:p w14:paraId="09F7DA04" w14:textId="77777777" w:rsidR="006452E7" w:rsidRDefault="006452E7"/>
    <w:p w14:paraId="04738680" w14:textId="77777777" w:rsidR="006452E7" w:rsidRDefault="006452E7"/>
    <w:p w14:paraId="5EFB9512" w14:textId="77777777" w:rsidR="006452E7" w:rsidRDefault="006452E7"/>
    <w:p w14:paraId="7492B2B2" w14:textId="77777777" w:rsidR="006452E7" w:rsidRDefault="006452E7"/>
    <w:p w14:paraId="3ADE4ABB" w14:textId="77777777" w:rsidR="006452E7" w:rsidRDefault="006452E7"/>
    <w:p w14:paraId="7CE5A958" w14:textId="77777777" w:rsidR="006452E7" w:rsidRDefault="006452E7"/>
    <w:p w14:paraId="119E84C4" w14:textId="77777777" w:rsidR="006452E7" w:rsidRDefault="006452E7"/>
    <w:p w14:paraId="095806FB" w14:textId="77777777" w:rsidR="006452E7" w:rsidRDefault="006452E7"/>
    <w:p w14:paraId="1110925E" w14:textId="77777777" w:rsidR="006452E7" w:rsidRDefault="006452E7"/>
    <w:p w14:paraId="43CBE90E" w14:textId="77777777" w:rsidR="006452E7" w:rsidRDefault="006452E7"/>
    <w:p w14:paraId="00B88DD0" w14:textId="77777777" w:rsidR="006452E7" w:rsidRDefault="006452E7"/>
    <w:p w14:paraId="4325223B" w14:textId="77777777" w:rsidR="006452E7" w:rsidRDefault="006452E7"/>
    <w:p w14:paraId="029EF7B9" w14:textId="77777777" w:rsidR="006452E7" w:rsidRDefault="006452E7"/>
    <w:p w14:paraId="27921B52" w14:textId="77777777" w:rsidR="006452E7" w:rsidRDefault="006452E7"/>
    <w:p w14:paraId="2B2EEB97" w14:textId="77777777" w:rsidR="006452E7" w:rsidRDefault="006452E7"/>
    <w:p w14:paraId="4210BF52" w14:textId="77777777" w:rsidR="006452E7" w:rsidRDefault="006452E7"/>
    <w:p w14:paraId="178880DD" w14:textId="77777777" w:rsidR="006452E7" w:rsidRDefault="006452E7"/>
    <w:p w14:paraId="6AC44A1E" w14:textId="77777777" w:rsidR="006452E7" w:rsidRDefault="006452E7"/>
    <w:p w14:paraId="075C44B5" w14:textId="77777777" w:rsidR="006452E7" w:rsidRDefault="006452E7"/>
    <w:p w14:paraId="79C48521" w14:textId="77777777" w:rsidR="006452E7" w:rsidRDefault="006452E7"/>
    <w:p w14:paraId="033437BB" w14:textId="77777777" w:rsidR="006452E7" w:rsidRDefault="006452E7"/>
    <w:p w14:paraId="054AB46A" w14:textId="77777777" w:rsidR="006452E7" w:rsidRDefault="006452E7"/>
    <w:p w14:paraId="1DF7F1D2" w14:textId="77777777" w:rsidR="006452E7" w:rsidRDefault="006452E7"/>
    <w:p w14:paraId="4C04CF4F" w14:textId="77777777" w:rsidR="006452E7" w:rsidRDefault="006452E7"/>
    <w:p w14:paraId="6F91E5F9" w14:textId="77777777" w:rsidR="006452E7" w:rsidRDefault="006452E7"/>
    <w:p w14:paraId="4B306290" w14:textId="77777777" w:rsidR="006452E7" w:rsidRDefault="006452E7"/>
    <w:p w14:paraId="1A4217BD" w14:textId="77777777" w:rsidR="006452E7" w:rsidRDefault="006452E7"/>
    <w:p w14:paraId="749576F0" w14:textId="77777777" w:rsidR="006452E7" w:rsidRDefault="006452E7"/>
    <w:p w14:paraId="2500C7C1" w14:textId="77777777" w:rsidR="006452E7" w:rsidRDefault="006452E7"/>
    <w:p w14:paraId="29FC069D" w14:textId="77777777" w:rsidR="006452E7" w:rsidRDefault="006452E7"/>
    <w:p w14:paraId="44968429" w14:textId="77777777" w:rsidR="006452E7" w:rsidRDefault="006452E7"/>
    <w:p w14:paraId="5D58EB8A" w14:textId="77777777" w:rsidR="001A4AAF" w:rsidRDefault="001A4AAF"/>
    <w:p w14:paraId="3750F463" w14:textId="77777777" w:rsidR="001A4AAF" w:rsidRDefault="001A4AAF"/>
    <w:p w14:paraId="37BC38FB" w14:textId="77777777" w:rsidR="001A4AAF" w:rsidRDefault="00BF00C1">
      <w:r>
        <w:rPr>
          <w:noProof/>
          <w:lang w:eastAsia="fr-FR"/>
        </w:rPr>
        <mc:AlternateContent>
          <mc:Choice Requires="wps">
            <w:drawing>
              <wp:anchor distT="45720" distB="45720" distL="114300" distR="114300" simplePos="0" relativeHeight="251716608" behindDoc="0" locked="0" layoutInCell="1" allowOverlap="1" wp14:anchorId="555EA3A5" wp14:editId="2AB8DC77">
                <wp:simplePos x="0" y="0"/>
                <wp:positionH relativeFrom="column">
                  <wp:posOffset>2540</wp:posOffset>
                </wp:positionH>
                <wp:positionV relativeFrom="paragraph">
                  <wp:posOffset>5080</wp:posOffset>
                </wp:positionV>
                <wp:extent cx="6836410" cy="1563370"/>
                <wp:effectExtent l="0" t="0" r="0" b="0"/>
                <wp:wrapNone/>
                <wp:docPr id="19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6410" cy="1563370"/>
                        </a:xfrm>
                        <a:prstGeom prst="rect">
                          <a:avLst/>
                        </a:prstGeom>
                        <a:noFill/>
                        <a:ln w="9525">
                          <a:noFill/>
                          <a:miter lim="800000"/>
                          <a:headEnd/>
                          <a:tailEnd/>
                        </a:ln>
                      </wps:spPr>
                      <wps:txbx>
                        <w:txbxContent>
                          <w:p w14:paraId="7EB9B1D3" w14:textId="77777777" w:rsidR="00C63C03" w:rsidRPr="00C63C03" w:rsidRDefault="001A4AAF" w:rsidP="00C63C03">
                            <w:pPr>
                              <w:rPr>
                                <w:rFonts w:ascii="Rhum Banane" w:hAnsi="Rhum Banane"/>
                                <w:sz w:val="72"/>
                                <w:szCs w:val="72"/>
                              </w:rPr>
                            </w:pPr>
                            <w:r w:rsidRPr="005F06FC">
                              <w:rPr>
                                <w:rFonts w:ascii="Rhum Banane" w:hAnsi="Rhum Banane"/>
                                <w:sz w:val="72"/>
                                <w:szCs w:val="72"/>
                              </w:rPr>
                              <w:t>Numéro de l’école</w:t>
                            </w:r>
                            <w:r w:rsidRPr="005F06FC">
                              <w:rPr>
                                <w:rFonts w:ascii="Rhum Banane" w:hAnsi="Rhum Banane" w:cs="Cambria"/>
                                <w:sz w:val="72"/>
                                <w:szCs w:val="72"/>
                              </w:rPr>
                              <w:t> </w:t>
                            </w:r>
                            <w:r w:rsidRPr="005F06FC">
                              <w:rPr>
                                <w:rFonts w:ascii="Rhum Banane" w:hAnsi="Rhum Banane"/>
                                <w:sz w:val="72"/>
                                <w:szCs w:val="72"/>
                              </w:rPr>
                              <w:t xml:space="preserve">: </w:t>
                            </w:r>
                          </w:p>
                          <w:p w14:paraId="34E7EB8E" w14:textId="77777777" w:rsidR="001A4AAF" w:rsidRPr="005F06FC" w:rsidRDefault="005F06FC" w:rsidP="001A4AAF">
                            <w:pPr>
                              <w:rPr>
                                <w:rFonts w:ascii="Rhum Banane" w:hAnsi="Rhum Banane"/>
                                <w:sz w:val="72"/>
                                <w:szCs w:val="72"/>
                              </w:rPr>
                            </w:pPr>
                            <w:r w:rsidRPr="005F06FC">
                              <w:rPr>
                                <w:rFonts w:ascii="Rhum Banane" w:hAnsi="Rhum Banane"/>
                                <w:sz w:val="72"/>
                                <w:szCs w:val="7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5EA3A5" id="_x0000_s1043" type="#_x0000_t202" style="position:absolute;margin-left:.2pt;margin-top:.4pt;width:538.3pt;height:123.1pt;z-index:2517166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" filled="f" stroked="f">
                <v:textbox style="mso-fit-shape-to-text:t">
                  <w:txbxContent>
                    <w:p w14:paraId="7EB9B1D3" w14:textId="77777777" w:rsidR="00C63C03" w:rsidRPr="00C63C03" w:rsidRDefault="001A4AAF" w:rsidP="00C63C03">
                      <w:pPr>
                        <w:rPr>
                          <w:rFonts w:ascii="Rhum Banane" w:hAnsi="Rhum Banane"/>
                          <w:sz w:val="72"/>
                          <w:szCs w:val="72"/>
                        </w:rPr>
                      </w:pPr>
                      <w:r w:rsidRPr="005F06FC">
                        <w:rPr>
                          <w:rFonts w:ascii="Rhum Banane" w:hAnsi="Rhum Banane"/>
                          <w:sz w:val="72"/>
                          <w:szCs w:val="72"/>
                        </w:rPr>
                        <w:t>Numéro de l’école</w:t>
                      </w:r>
                      <w:r w:rsidRPr="005F06FC">
                        <w:rPr>
                          <w:rFonts w:ascii="Rhum Banane" w:hAnsi="Rhum Banane" w:cs="Cambria"/>
                          <w:sz w:val="72"/>
                          <w:szCs w:val="72"/>
                        </w:rPr>
                        <w:t> </w:t>
                      </w:r>
                      <w:r w:rsidRPr="005F06FC">
                        <w:rPr>
                          <w:rFonts w:ascii="Rhum Banane" w:hAnsi="Rhum Banane"/>
                          <w:sz w:val="72"/>
                          <w:szCs w:val="72"/>
                        </w:rPr>
                        <w:t xml:space="preserve">: </w:t>
                      </w:r>
                    </w:p>
                    <w:p w14:paraId="34E7EB8E" w14:textId="77777777" w:rsidR="001A4AAF" w:rsidRPr="005F06FC" w:rsidRDefault="005F06FC" w:rsidP="001A4AAF">
                      <w:pPr>
                        <w:rPr>
                          <w:rFonts w:ascii="Rhum Banane" w:hAnsi="Rhum Banane"/>
                          <w:sz w:val="72"/>
                          <w:szCs w:val="72"/>
                        </w:rPr>
                      </w:pPr>
                      <w:r w:rsidRPr="005F06FC">
                        <w:rPr>
                          <w:rFonts w:ascii="Rhum Banane" w:hAnsi="Rhum Banane"/>
                          <w:sz w:val="72"/>
                          <w:szCs w:val="72"/>
                        </w:rPr>
                        <w:t xml:space="preserve"> </w:t>
                      </w:r>
                    </w:p>
                  </w:txbxContent>
                </v:textbox>
              </v:shape>
            </w:pict>
          </mc:Fallback>
        </mc:AlternateContent>
      </w:r>
    </w:p>
    <w:p w14:paraId="4AE2C5CE" w14:textId="77777777" w:rsidR="001A4AAF" w:rsidRDefault="00BF00C1">
      <w:r>
        <w:rPr>
          <w:noProof/>
          <w:lang w:eastAsia="fr-FR"/>
        </w:rPr>
        <mc:AlternateContent>
          <mc:Choice Requires="wps">
            <w:drawing>
              <wp:anchor distT="45720" distB="45720" distL="114300" distR="114300" simplePos="0" relativeHeight="251718656" behindDoc="0" locked="0" layoutInCell="1" allowOverlap="1" wp14:anchorId="10EE8DCF" wp14:editId="2AC30A1A">
                <wp:simplePos x="0" y="0"/>
                <wp:positionH relativeFrom="column">
                  <wp:posOffset>-23143</wp:posOffset>
                </wp:positionH>
                <wp:positionV relativeFrom="paragraph">
                  <wp:posOffset>193606</wp:posOffset>
                </wp:positionV>
                <wp:extent cx="9770745" cy="694063"/>
                <wp:effectExtent l="0" t="0" r="0" b="0"/>
                <wp:wrapNone/>
                <wp:docPr id="19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0745" cy="694063"/>
                        </a:xfrm>
                        <a:prstGeom prst="rect">
                          <a:avLst/>
                        </a:prstGeom>
                        <a:noFill/>
                        <a:ln w="9525">
                          <a:noFill/>
                          <a:miter lim="800000"/>
                          <a:headEnd/>
                          <a:tailEnd/>
                        </a:ln>
                      </wps:spPr>
                      <wps:txbx>
                        <w:txbxContent>
                          <w:p w14:paraId="1F5BA322" w14:textId="77777777" w:rsidR="005F06FC" w:rsidRDefault="005F06FC" w:rsidP="005F06FC">
                            <w:pPr>
                              <w:rPr>
                                <w:rFonts w:ascii="Rhum Banane" w:hAnsi="Rhum Banane"/>
                                <w:sz w:val="56"/>
                                <w:szCs w:val="56"/>
                              </w:rPr>
                            </w:pPr>
                            <w:r w:rsidRPr="005F06FC">
                              <w:rPr>
                                <w:rFonts w:ascii="Rhum Banane" w:hAnsi="Rhum Banane"/>
                                <w:sz w:val="72"/>
                                <w:szCs w:val="72"/>
                              </w:rPr>
                              <w:t xml:space="preserve">Adresse mail de l’école : </w:t>
                            </w:r>
                          </w:p>
                          <w:p w14:paraId="198E17F6" w14:textId="77777777" w:rsidR="005F06FC" w:rsidRDefault="005F06FC" w:rsidP="005F06FC">
                            <w:pPr>
                              <w:rPr>
                                <w:rFonts w:ascii="Rhum Banane" w:hAnsi="Rhum Banane"/>
                                <w:sz w:val="56"/>
                                <w:szCs w:val="56"/>
                              </w:rPr>
                            </w:pPr>
                          </w:p>
                          <w:p w14:paraId="7B39EC37" w14:textId="77777777" w:rsidR="005F06FC" w:rsidRPr="005F06FC" w:rsidRDefault="005F06FC" w:rsidP="005F06FC">
                            <w:pPr>
                              <w:rPr>
                                <w:rFonts w:ascii="Rhum Banane" w:hAnsi="Rhum Banane"/>
                                <w:sz w:val="72"/>
                                <w:szCs w:val="7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EE8DCF" id="_x0000_s1044" type="#_x0000_t202" style="position:absolute;margin-left:-1.8pt;margin-top:15.25pt;width:769.35pt;height:54.65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" filled="f" stroked="f">
                <v:textbox>
                  <w:txbxContent>
                    <w:p w14:paraId="1F5BA322" w14:textId="77777777" w:rsidR="005F06FC" w:rsidRDefault="005F06FC" w:rsidP="005F06FC">
                      <w:pPr>
                        <w:rPr>
                          <w:rFonts w:ascii="Rhum Banane" w:hAnsi="Rhum Banane"/>
                          <w:sz w:val="56"/>
                          <w:szCs w:val="56"/>
                        </w:rPr>
                      </w:pPr>
                      <w:r w:rsidRPr="005F06FC">
                        <w:rPr>
                          <w:rFonts w:ascii="Rhum Banane" w:hAnsi="Rhum Banane"/>
                          <w:sz w:val="72"/>
                          <w:szCs w:val="72"/>
                        </w:rPr>
                        <w:t xml:space="preserve">Adresse mail de l’école : </w:t>
                      </w:r>
                    </w:p>
                    <w:p w14:paraId="198E17F6" w14:textId="77777777" w:rsidR="005F06FC" w:rsidRDefault="005F06FC" w:rsidP="005F06FC">
                      <w:pPr>
                        <w:rPr>
                          <w:rFonts w:ascii="Rhum Banane" w:hAnsi="Rhum Banane"/>
                          <w:sz w:val="56"/>
                          <w:szCs w:val="56"/>
                        </w:rPr>
                      </w:pPr>
                    </w:p>
                    <w:p w14:paraId="7B39EC37" w14:textId="77777777" w:rsidR="005F06FC" w:rsidRPr="005F06FC" w:rsidRDefault="005F06FC" w:rsidP="005F06FC">
                      <w:pPr>
                        <w:rPr>
                          <w:rFonts w:ascii="Rhum Banane" w:hAnsi="Rhum Banane"/>
                          <w:sz w:val="72"/>
                          <w:szCs w:val="72"/>
                        </w:rPr>
                      </w:pPr>
                    </w:p>
                  </w:txbxContent>
                </v:textbox>
              </v:shape>
            </w:pict>
          </mc:Fallback>
        </mc:AlternateContent>
      </w:r>
    </w:p>
    <w:p w14:paraId="78CB5AC1" w14:textId="77777777" w:rsidR="001A4AAF" w:rsidRDefault="001A4AAF"/>
    <w:p w14:paraId="2C65A609" w14:textId="77777777" w:rsidR="001A4AAF" w:rsidRDefault="001A4AAF"/>
    <w:p w14:paraId="529F6DED" w14:textId="77777777" w:rsidR="001A4AAF" w:rsidRDefault="001A4AAF"/>
    <w:p w14:paraId="494901F3" w14:textId="77777777" w:rsidR="001A4AAF" w:rsidRDefault="00C3313D">
      <w:r>
        <w:rPr>
          <w:noProof/>
          <w:lang w:eastAsia="fr-FR"/>
        </w:rPr>
        <mc:AlternateContent>
          <mc:Choice Requires="wps">
            <w:drawing>
              <wp:anchor distT="45720" distB="45720" distL="114300" distR="114300" simplePos="0" relativeHeight="251722752" behindDoc="0" locked="0" layoutInCell="1" allowOverlap="1" wp14:anchorId="054C32D6" wp14:editId="5746FBBB">
                <wp:simplePos x="0" y="0"/>
                <wp:positionH relativeFrom="column">
                  <wp:posOffset>-264795</wp:posOffset>
                </wp:positionH>
                <wp:positionV relativeFrom="paragraph">
                  <wp:posOffset>283210</wp:posOffset>
                </wp:positionV>
                <wp:extent cx="9919970" cy="1438275"/>
                <wp:effectExtent l="0" t="0" r="0" b="0"/>
                <wp:wrapNone/>
                <wp:docPr id="19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19970" cy="1438275"/>
                        </a:xfrm>
                        <a:prstGeom prst="rect">
                          <a:avLst/>
                        </a:prstGeom>
                        <a:noFill/>
                        <a:ln w="9525">
                          <a:noFill/>
                          <a:miter lim="800000"/>
                          <a:headEnd/>
                          <a:tailEnd/>
                        </a:ln>
                      </wps:spPr>
                      <wps:txbx>
                        <w:txbxContent>
                          <w:p w14:paraId="2EF542FF" w14:textId="77777777" w:rsidR="005F06FC" w:rsidRDefault="005F06FC" w:rsidP="005F06FC">
                            <w:pPr>
                              <w:rPr>
                                <w:rFonts w:ascii="Rhum Banane" w:hAnsi="Rhum Banane"/>
                                <w:sz w:val="56"/>
                                <w:szCs w:val="56"/>
                              </w:rPr>
                            </w:pPr>
                            <w:r w:rsidRPr="005F06FC">
                              <w:rPr>
                                <w:rFonts w:ascii="Rhum Banane" w:hAnsi="Rhum Banane"/>
                                <w:sz w:val="48"/>
                                <w:szCs w:val="48"/>
                              </w:rPr>
                              <w:t>Labomep connexion :</w:t>
                            </w:r>
                            <w:r>
                              <w:rPr>
                                <w:rFonts w:ascii="Rhum Banane" w:hAnsi="Rhum Banane"/>
                                <w:sz w:val="72"/>
                                <w:szCs w:val="72"/>
                              </w:rPr>
                              <w:t xml:space="preserve"> </w:t>
                            </w:r>
                          </w:p>
                          <w:p w14:paraId="121807C8" w14:textId="77777777" w:rsidR="00BF00C1" w:rsidRPr="00BF00C1" w:rsidRDefault="005F06FC" w:rsidP="005F06FC">
                            <w:pPr>
                              <w:rPr>
                                <w:rFonts w:ascii="Rhum Banane" w:hAnsi="Rhum Banane"/>
                                <w:sz w:val="48"/>
                                <w:szCs w:val="48"/>
                              </w:rPr>
                            </w:pPr>
                            <w:r>
                              <w:rPr>
                                <w:rFonts w:ascii="Rhum Banane" w:hAnsi="Rhum Banane"/>
                                <w:sz w:val="48"/>
                                <w:szCs w:val="48"/>
                              </w:rPr>
                              <w:t>Classe-numérique connexion :</w:t>
                            </w:r>
                            <w:r w:rsidRPr="005F06FC">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4C32D6" id="_x0000_s1045" type="#_x0000_t202" style="position:absolute;margin-left:-20.85pt;margin-top:22.3pt;width:781.1pt;height:113.25pt;z-index:251722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" filled="f" stroked="f">
                <v:textbox>
                  <w:txbxContent>
                    <w:p w14:paraId="2EF542FF" w14:textId="77777777" w:rsidR="005F06FC" w:rsidRDefault="005F06FC" w:rsidP="005F06FC">
                      <w:pPr>
                        <w:rPr>
                          <w:rFonts w:ascii="Rhum Banane" w:hAnsi="Rhum Banane"/>
                          <w:sz w:val="56"/>
                          <w:szCs w:val="56"/>
                        </w:rPr>
                      </w:pPr>
                      <w:r w:rsidRPr="005F06FC">
                        <w:rPr>
                          <w:rFonts w:ascii="Rhum Banane" w:hAnsi="Rhum Banane"/>
                          <w:sz w:val="48"/>
                          <w:szCs w:val="48"/>
                        </w:rPr>
                        <w:t>Labomep connexion :</w:t>
                      </w:r>
                      <w:r>
                        <w:rPr>
                          <w:rFonts w:ascii="Rhum Banane" w:hAnsi="Rhum Banane"/>
                          <w:sz w:val="72"/>
                          <w:szCs w:val="72"/>
                        </w:rPr>
                        <w:t xml:space="preserve"> </w:t>
                      </w:r>
                    </w:p>
                    <w:p w14:paraId="121807C8" w14:textId="77777777" w:rsidR="00BF00C1" w:rsidRPr="00BF00C1" w:rsidRDefault="005F06FC" w:rsidP="005F06FC">
                      <w:pPr>
                        <w:rPr>
                          <w:rFonts w:ascii="Rhum Banane" w:hAnsi="Rhum Banane"/>
                          <w:sz w:val="48"/>
                          <w:szCs w:val="48"/>
                        </w:rPr>
                      </w:pPr>
                      <w:r>
                        <w:rPr>
                          <w:rFonts w:ascii="Rhum Banane" w:hAnsi="Rhum Banane"/>
                          <w:sz w:val="48"/>
                          <w:szCs w:val="48"/>
                        </w:rPr>
                        <w:t>Classe-numérique connexion :</w:t>
                      </w:r>
                      <w:r w:rsidRPr="005F06FC">
                        <w:t xml:space="preserve"> </w:t>
                      </w:r>
                    </w:p>
                  </w:txbxContent>
                </v:textbox>
              </v:shape>
            </w:pict>
          </mc:Fallback>
        </mc:AlternateContent>
      </w:r>
    </w:p>
    <w:p w14:paraId="10DCB3DA" w14:textId="77777777" w:rsidR="001A4AAF" w:rsidRDefault="001A4AAF"/>
    <w:p w14:paraId="7DEC6D3C" w14:textId="77777777" w:rsidR="005F06FC" w:rsidRDefault="005F06FC"/>
    <w:p w14:paraId="72279C17" w14:textId="77777777" w:rsidR="005F06FC" w:rsidRDefault="005F06FC"/>
    <w:p w14:paraId="749C23F3" w14:textId="77777777" w:rsidR="005F06FC" w:rsidRDefault="005F06FC"/>
    <w:p w14:paraId="251C1C63" w14:textId="77777777" w:rsidR="005F06FC" w:rsidRDefault="005F06FC"/>
    <w:p w14:paraId="4279C63A" w14:textId="77777777" w:rsidR="005F06FC" w:rsidRDefault="005F06FC"/>
    <w:p w14:paraId="54B664C1" w14:textId="77777777" w:rsidR="005F06FC" w:rsidRDefault="005F06FC"/>
    <w:p w14:paraId="7444171A" w14:textId="77777777" w:rsidR="005F06FC" w:rsidRDefault="005F06FC"/>
    <w:p w14:paraId="73373C39" w14:textId="77777777" w:rsidR="005F06FC" w:rsidRDefault="005F06FC"/>
    <w:p w14:paraId="290E599C" w14:textId="77777777" w:rsidR="005F06FC" w:rsidRDefault="005F06FC"/>
    <w:p w14:paraId="269075BD" w14:textId="77777777" w:rsidR="00BF00C1" w:rsidRDefault="00BF00C1">
      <w:r w:rsidRPr="008543F6">
        <w:rPr>
          <w:rFonts w:ascii="Rhum Banane" w:hAnsi="Rhum Banane"/>
          <w:noProof/>
          <w:sz w:val="44"/>
          <w:szCs w:val="44"/>
          <w:lang w:eastAsia="fr-FR"/>
        </w:rPr>
        <w:lastRenderedPageBreak/>
        <mc:AlternateContent>
          <mc:Choice Requires="wps">
            <w:drawing>
              <wp:anchor distT="45720" distB="45720" distL="114300" distR="114300" simplePos="0" relativeHeight="251714560" behindDoc="0" locked="0" layoutInCell="1" allowOverlap="1" wp14:anchorId="79903E14" wp14:editId="2DAA7A61">
                <wp:simplePos x="0" y="0"/>
                <wp:positionH relativeFrom="column">
                  <wp:posOffset>2029099</wp:posOffset>
                </wp:positionH>
                <wp:positionV relativeFrom="paragraph">
                  <wp:posOffset>-818155</wp:posOffset>
                </wp:positionV>
                <wp:extent cx="1914525" cy="499745"/>
                <wp:effectExtent l="0" t="0" r="0" b="6350"/>
                <wp:wrapNone/>
                <wp:docPr id="19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499745"/>
                        </a:xfrm>
                        <a:prstGeom prst="rect">
                          <a:avLst/>
                        </a:prstGeom>
                        <a:noFill/>
                        <a:ln w="9525">
                          <a:noFill/>
                          <a:miter lim="800000"/>
                          <a:headEnd/>
                          <a:tailEnd/>
                        </a:ln>
                      </wps:spPr>
                      <wps:txbx>
                        <w:txbxContent>
                          <w:p w14:paraId="7B8FF499" w14:textId="77777777" w:rsidR="001A4AAF" w:rsidRPr="00C3313D" w:rsidRDefault="001A4AAF" w:rsidP="001A4AAF">
                            <w:pPr>
                              <w:jc w:val="center"/>
                              <w:rPr>
                                <w:rFonts w:ascii="Calligraphy Hand Made" w:hAnsi="Calligraphy Hand Made"/>
                                <w:sz w:val="28"/>
                                <w:szCs w:val="28"/>
                              </w:rPr>
                            </w:pPr>
                            <w:r w:rsidRPr="00C3313D">
                              <w:rPr>
                                <w:rFonts w:ascii="Calligraphy Hand Made" w:hAnsi="Calligraphy Hand Made"/>
                                <w:sz w:val="28"/>
                                <w:szCs w:val="28"/>
                              </w:rPr>
                              <w:t xml:space="preserve">Numéros et liens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903E14" id="_x0000_s1046" type="#_x0000_t202" style="position:absolute;margin-left:159.75pt;margin-top:-64.35pt;width:150.75pt;height:39.35pt;z-index:2517145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" filled="f" stroked="f">
                <v:textbox style="mso-fit-shape-to-text:t">
                  <w:txbxContent>
                    <w:p w14:paraId="7B8FF499" w14:textId="77777777" w:rsidR="001A4AAF" w:rsidRPr="00C3313D" w:rsidRDefault="001A4AAF" w:rsidP="001A4AAF">
                      <w:pPr>
                        <w:jc w:val="center"/>
                        <w:rPr>
                          <w:rFonts w:ascii="Calligraphy Hand Made" w:hAnsi="Calligraphy Hand Made"/>
                          <w:sz w:val="28"/>
                          <w:szCs w:val="28"/>
                        </w:rPr>
                      </w:pPr>
                      <w:r w:rsidRPr="00C3313D">
                        <w:rPr>
                          <w:rFonts w:ascii="Calligraphy Hand Made" w:hAnsi="Calligraphy Hand Made"/>
                          <w:sz w:val="28"/>
                          <w:szCs w:val="28"/>
                        </w:rPr>
                        <w:t xml:space="preserve">Numéros et liens </w:t>
                      </w:r>
                    </w:p>
                  </w:txbxContent>
                </v:textbox>
              </v:shape>
            </w:pict>
          </mc:Fallback>
        </mc:AlternateContent>
      </w:r>
    </w:p>
    <w:p w14:paraId="0F0192C1" w14:textId="77777777" w:rsidR="00BF00C1" w:rsidRDefault="00BF00C1"/>
    <w:p w14:paraId="4A67A757" w14:textId="77777777" w:rsidR="00BF00C1" w:rsidRDefault="00BF00C1"/>
    <w:p w14:paraId="058B9B69" w14:textId="77777777" w:rsidR="00BF00C1" w:rsidRDefault="00BF00C1"/>
    <w:p w14:paraId="57D5C6B6" w14:textId="77777777" w:rsidR="00BF00C1" w:rsidRDefault="00BF00C1"/>
    <w:p w14:paraId="3F351D77" w14:textId="77777777" w:rsidR="00BF00C1" w:rsidRDefault="00BF00C1"/>
    <w:p w14:paraId="73B846E7" w14:textId="77777777" w:rsidR="00BF00C1" w:rsidRDefault="00BF00C1"/>
    <w:p w14:paraId="7F85029A" w14:textId="77777777" w:rsidR="00BF00C1" w:rsidRDefault="00BF00C1"/>
    <w:p w14:paraId="2CC1C35C" w14:textId="77777777" w:rsidR="00BF00C1" w:rsidRDefault="00BF00C1"/>
    <w:p w14:paraId="20706C2D" w14:textId="77777777" w:rsidR="00BF00C1" w:rsidRDefault="00BF00C1"/>
    <w:p w14:paraId="13F2C654" w14:textId="77777777" w:rsidR="00BF00C1" w:rsidRDefault="00BF00C1"/>
    <w:p w14:paraId="63AF3F08" w14:textId="77777777" w:rsidR="00BF00C1" w:rsidRDefault="00BF00C1"/>
    <w:p w14:paraId="551210CA" w14:textId="77777777" w:rsidR="00BF00C1" w:rsidRDefault="00BF00C1"/>
    <w:p w14:paraId="311AEB07" w14:textId="77777777" w:rsidR="00BF00C1" w:rsidRDefault="00BF00C1"/>
    <w:p w14:paraId="70B7369E" w14:textId="77777777" w:rsidR="00BF00C1" w:rsidRDefault="00BF00C1"/>
    <w:p w14:paraId="3FB74BC0" w14:textId="77777777" w:rsidR="00BF00C1" w:rsidRDefault="00BF00C1"/>
    <w:p w14:paraId="75E1E46E" w14:textId="77777777" w:rsidR="00BF00C1" w:rsidRDefault="00BF00C1"/>
    <w:p w14:paraId="76054E70" w14:textId="77777777" w:rsidR="00BF00C1" w:rsidRDefault="00BF00C1"/>
    <w:p w14:paraId="449F0FE7" w14:textId="77777777" w:rsidR="00BF00C1" w:rsidRDefault="00BF00C1"/>
    <w:p w14:paraId="2531FC71" w14:textId="77777777" w:rsidR="00BF00C1" w:rsidRDefault="00BF00C1">
      <w:r w:rsidRPr="008543F6">
        <w:rPr>
          <w:rFonts w:ascii="ZoinkFat" w:hAnsi="ZoinkFat"/>
          <w:noProof/>
          <w:sz w:val="20"/>
          <w:szCs w:val="20"/>
          <w:lang w:eastAsia="fr-FR"/>
        </w:rPr>
        <w:lastRenderedPageBreak/>
        <mc:AlternateContent>
          <mc:Choice Requires="wps">
            <w:drawing>
              <wp:anchor distT="0" distB="0" distL="114300" distR="114300" simplePos="0" relativeHeight="251710464" behindDoc="0" locked="0" layoutInCell="1" allowOverlap="1" wp14:anchorId="0025B17C" wp14:editId="41169825">
                <wp:simplePos x="0" y="0"/>
                <wp:positionH relativeFrom="column">
                  <wp:posOffset>424180</wp:posOffset>
                </wp:positionH>
                <wp:positionV relativeFrom="paragraph">
                  <wp:posOffset>-882015</wp:posOffset>
                </wp:positionV>
                <wp:extent cx="3000375" cy="762000"/>
                <wp:effectExtent l="0" t="0" r="28575" b="19050"/>
                <wp:wrapNone/>
                <wp:docPr id="193" name="Rectangle 193"/>
                <wp:cNvGraphicFramePr/>
                <a:graphic xmlns:a="http://schemas.openxmlformats.org/drawingml/2006/main">
                  <a:graphicData uri="http://schemas.microsoft.com/office/word/2010/wordprocessingShape">
                    <wps:wsp>
                      <wps:cNvSpPr/>
                      <wps:spPr>
                        <a:xfrm>
                          <a:off x="0" y="0"/>
                          <a:ext cx="3000375" cy="762000"/>
                        </a:xfrm>
                        <a:prstGeom prst="rect">
                          <a:avLst/>
                        </a:prstGeom>
                        <a:solidFill>
                          <a:schemeClr val="bg1">
                            <a:lumMod val="7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D63F19" id="Rectangle 193" o:spid="_x0000_s1026" style="position:absolute;margin-left:33.4pt;margin-top:-69.45pt;width:236.25pt;height:60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" fillcolor="#bfbfbf [2412]" strokecolor="#bfbfbf [2412]" strokeweight="1pt"/>
            </w:pict>
          </mc:Fallback>
        </mc:AlternateContent>
      </w:r>
    </w:p>
    <w:p w14:paraId="09AE47A2" w14:textId="77777777" w:rsidR="00BF00C1" w:rsidRDefault="00BF00C1"/>
    <w:p w14:paraId="7DFEB763" w14:textId="77777777" w:rsidR="00BF00C1" w:rsidRDefault="00BF00C1"/>
    <w:p w14:paraId="2FCE513E" w14:textId="77777777" w:rsidR="00BF00C1" w:rsidRDefault="00BF00C1"/>
    <w:p w14:paraId="190F902B" w14:textId="77777777" w:rsidR="00BF00C1" w:rsidRDefault="00BF00C1"/>
    <w:p w14:paraId="051A7088" w14:textId="77777777" w:rsidR="00BF00C1" w:rsidRDefault="00BF00C1"/>
    <w:p w14:paraId="625BB9A4" w14:textId="77777777" w:rsidR="00BF00C1" w:rsidRDefault="00BF00C1"/>
    <w:p w14:paraId="73EDB72B" w14:textId="77777777" w:rsidR="00BF00C1" w:rsidRDefault="00BF00C1"/>
    <w:p w14:paraId="0198F0B9" w14:textId="77777777" w:rsidR="00BF00C1" w:rsidRDefault="00BF00C1"/>
    <w:p w14:paraId="6357A5AC" w14:textId="77777777" w:rsidR="00BF00C1" w:rsidRDefault="00BF00C1"/>
    <w:p w14:paraId="347BA7BB" w14:textId="77777777" w:rsidR="00BF00C1" w:rsidRDefault="00BF00C1"/>
    <w:p w14:paraId="06DE73A0" w14:textId="77777777" w:rsidR="00BF00C1" w:rsidRDefault="00BF00C1"/>
    <w:p w14:paraId="1F066791" w14:textId="77777777" w:rsidR="00BF00C1" w:rsidRDefault="00BF00C1"/>
    <w:p w14:paraId="53BFE01E" w14:textId="77777777" w:rsidR="00BF00C1" w:rsidRDefault="00BF00C1"/>
    <w:p w14:paraId="0305D2D1" w14:textId="77777777" w:rsidR="00BF00C1" w:rsidRDefault="00BF00C1"/>
    <w:p w14:paraId="11754F54" w14:textId="77777777" w:rsidR="00BF00C1" w:rsidRDefault="00BF00C1"/>
    <w:p w14:paraId="5C711438" w14:textId="77777777" w:rsidR="00BF00C1" w:rsidRDefault="00BF00C1"/>
    <w:p w14:paraId="79219CDB" w14:textId="77777777" w:rsidR="00BF00C1" w:rsidRDefault="00BF00C1"/>
    <w:p w14:paraId="198B68B5" w14:textId="77777777" w:rsidR="00BF00C1" w:rsidRDefault="00BF00C1"/>
    <w:p w14:paraId="143CB801" w14:textId="77777777" w:rsidR="001A4AAF" w:rsidRDefault="003716CE">
      <w:r>
        <w:rPr>
          <w:noProof/>
          <w:lang w:eastAsia="fr-FR"/>
        </w:rPr>
        <w:lastRenderedPageBreak/>
        <w:drawing>
          <wp:anchor distT="0" distB="0" distL="114300" distR="114300" simplePos="0" relativeHeight="251766784" behindDoc="0" locked="0" layoutInCell="1" allowOverlap="1" wp14:anchorId="1AD7A2D4" wp14:editId="5D8E69A5">
            <wp:simplePos x="0" y="0"/>
            <wp:positionH relativeFrom="column">
              <wp:posOffset>8647109</wp:posOffset>
            </wp:positionH>
            <wp:positionV relativeFrom="paragraph">
              <wp:posOffset>5015276</wp:posOffset>
            </wp:positionV>
            <wp:extent cx="1233805" cy="1311275"/>
            <wp:effectExtent l="0" t="0" r="4445" b="3175"/>
            <wp:wrapNone/>
            <wp:docPr id="212" name="Image 212" descr="http://www.conejousd.org/portals/31/rk8_bookba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onejousd.org/portals/31/rk8_bookbag1.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33805" cy="1311275"/>
                    </a:xfrm>
                    <a:prstGeom prst="rect">
                      <a:avLst/>
                    </a:prstGeom>
                    <a:noFill/>
                    <a:ln>
                      <a:noFill/>
                    </a:ln>
                  </pic:spPr>
                </pic:pic>
              </a:graphicData>
            </a:graphic>
            <wp14:sizeRelH relativeFrom="page">
              <wp14:pctWidth>0</wp14:pctWidth>
            </wp14:sizeRelH>
            <wp14:sizeRelV relativeFrom="page">
              <wp14:pctHeight>0</wp14:pctHeight>
            </wp14:sizeRelV>
          </wp:anchor>
        </w:drawing>
      </w:r>
      <w:r w:rsidR="00BF00C1" w:rsidRPr="008543F6">
        <w:rPr>
          <w:rFonts w:ascii="Rhum Banane" w:hAnsi="Rhum Banane"/>
          <w:noProof/>
          <w:sz w:val="44"/>
          <w:szCs w:val="44"/>
          <w:lang w:eastAsia="fr-FR"/>
        </w:rPr>
        <mc:AlternateContent>
          <mc:Choice Requires="wps">
            <w:drawing>
              <wp:anchor distT="45720" distB="45720" distL="114300" distR="114300" simplePos="0" relativeHeight="251729920" behindDoc="0" locked="0" layoutInCell="1" allowOverlap="1" wp14:anchorId="3B77B57C" wp14:editId="7A7A2804">
                <wp:simplePos x="0" y="0"/>
                <wp:positionH relativeFrom="column">
                  <wp:posOffset>7127240</wp:posOffset>
                </wp:positionH>
                <wp:positionV relativeFrom="paragraph">
                  <wp:posOffset>-626814</wp:posOffset>
                </wp:positionV>
                <wp:extent cx="3000375" cy="497205"/>
                <wp:effectExtent l="0" t="0" r="0" b="6350"/>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0375" cy="497205"/>
                        </a:xfrm>
                        <a:prstGeom prst="rect">
                          <a:avLst/>
                        </a:prstGeom>
                        <a:noFill/>
                        <a:ln w="9525">
                          <a:noFill/>
                          <a:miter lim="800000"/>
                          <a:headEnd/>
                          <a:tailEnd/>
                        </a:ln>
                      </wps:spPr>
                      <wps:txbx>
                        <w:txbxContent>
                          <w:p w14:paraId="1FCDA905" w14:textId="77777777" w:rsidR="00BF00C1" w:rsidRPr="008543F6" w:rsidRDefault="00BF00C1" w:rsidP="00BF00C1">
                            <w:pPr>
                              <w:jc w:val="center"/>
                              <w:rPr>
                                <w:rFonts w:ascii="Austie Bost Chunky Description" w:hAnsi="Austie Bost Chunky Description"/>
                              </w:rPr>
                            </w:pPr>
                            <w:r>
                              <w:rPr>
                                <w:rFonts w:ascii="Austie Bost Chunky Description" w:hAnsi="Austie Bost Chunky Description"/>
                              </w:rPr>
                              <w:t>Divers - notes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B77B57C" id="_x0000_s1047" type="#_x0000_t202" style="position:absolute;margin-left:561.2pt;margin-top:-49.3pt;width:236.25pt;height:39.15pt;z-index:2517299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" filled="f" stroked="f">
                <v:textbox style="mso-fit-shape-to-text:t">
                  <w:txbxContent>
                    <w:p w14:paraId="1FCDA905" w14:textId="77777777" w:rsidR="00BF00C1" w:rsidRPr="008543F6" w:rsidRDefault="00BF00C1" w:rsidP="00BF00C1">
                      <w:pPr>
                        <w:jc w:val="center"/>
                        <w:rPr>
                          <w:rFonts w:ascii="Austie Bost Chunky Description" w:hAnsi="Austie Bost Chunky Description"/>
                        </w:rPr>
                      </w:pPr>
                      <w:r>
                        <w:rPr>
                          <w:rFonts w:ascii="Austie Bost Chunky Description" w:hAnsi="Austie Bost Chunky Description"/>
                        </w:rPr>
                        <w:t>Divers - notes</w:t>
                      </w:r>
                    </w:p>
                  </w:txbxContent>
                </v:textbox>
              </v:shape>
            </w:pict>
          </mc:Fallback>
        </mc:AlternateConten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0" w:name="_GoBack"/>
      <w:bookmarkEnd w:id="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1A4AAF" w:rsidSect="008543F6">
      <w:pgSz w:w="16838" w:h="11906" w:orient="landscape"/>
      <w:pgMar w:top="1418" w:right="851" w:bottom="851" w:left="851" w:header="709" w:footer="709" w:gutter="0"/>
      <w:cols w:num="3"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9046CB" w14:textId="77777777" w:rsidR="008A5CF3" w:rsidRDefault="008A5CF3" w:rsidP="00D71FB2">
      <w:pPr>
        <w:spacing w:after="0" w:line="240" w:lineRule="auto"/>
      </w:pPr>
      <w:r>
        <w:separator/>
      </w:r>
    </w:p>
  </w:endnote>
  <w:endnote w:type="continuationSeparator" w:id="0">
    <w:p w14:paraId="098C7675" w14:textId="77777777" w:rsidR="008A5CF3" w:rsidRDefault="008A5CF3" w:rsidP="00D71F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GosmickSans">
    <w:altName w:val="Calibri"/>
    <w:panose1 w:val="00000000000000000000"/>
    <w:charset w:val="00"/>
    <w:family w:val="swiss"/>
    <w:notTrueType/>
    <w:pitch w:val="default"/>
    <w:sig w:usb0="00000003" w:usb1="00000000" w:usb2="00000000" w:usb3="00000000" w:csb0="00000001" w:csb1="00000000"/>
  </w:font>
  <w:font w:name="Segoe UI">
    <w:charset w:val="00"/>
    <w:family w:val="swiss"/>
    <w:pitch w:val="variable"/>
    <w:sig w:usb0="E4002EFF" w:usb1="C000E47F" w:usb2="00000009" w:usb3="00000000" w:csb0="000001FF" w:csb1="00000000"/>
  </w:font>
  <w:font w:name="ZoinkFat">
    <w:altName w:val="Courier New"/>
    <w:charset w:val="00"/>
    <w:family w:val="auto"/>
    <w:pitch w:val="variable"/>
    <w:sig w:usb0="00000003" w:usb1="00000000" w:usb2="00000000" w:usb3="00000000" w:csb0="00000001" w:csb1="00000000"/>
  </w:font>
  <w:font w:name="Rookies Showtimes">
    <w:altName w:val="Calibri"/>
    <w:panose1 w:val="00000000000000000000"/>
    <w:charset w:val="00"/>
    <w:family w:val="modern"/>
    <w:notTrueType/>
    <w:pitch w:val="variable"/>
    <w:sig w:usb0="00000007" w:usb1="00000000" w:usb2="00000000" w:usb3="00000000" w:csb0="00000001" w:csb1="00000000"/>
  </w:font>
  <w:font w:name="Script Soft">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Calligraphy Hand Made">
    <w:altName w:val="Geneva"/>
    <w:charset w:val="00"/>
    <w:family w:val="auto"/>
    <w:pitch w:val="variable"/>
    <w:sig w:usb0="A00000A7" w:usb1="5000004A" w:usb2="00000000" w:usb3="00000000" w:csb0="00000111" w:csb1="00000000"/>
  </w:font>
  <w:font w:name="Rhum Banane">
    <w:altName w:val="Times New Roman"/>
    <w:charset w:val="00"/>
    <w:family w:val="auto"/>
    <w:pitch w:val="variable"/>
    <w:sig w:usb0="00000007" w:usb1="00000000" w:usb2="00000000" w:usb3="00000000" w:csb0="00000001" w:csb1="00000000"/>
  </w:font>
  <w:font w:name="Anjelika Rose">
    <w:altName w:val="Times New Roman"/>
    <w:charset w:val="00"/>
    <w:family w:val="auto"/>
    <w:pitch w:val="variable"/>
    <w:sig w:usb0="80000007" w:usb1="1001000A" w:usb2="00000000" w:usb3="00000000" w:csb0="00000001" w:csb1="00000000"/>
  </w:font>
  <w:font w:name="Austie Bost Chunky Description">
    <w:altName w:val="Mangal"/>
    <w:charset w:val="00"/>
    <w:family w:val="auto"/>
    <w:pitch w:val="variable"/>
    <w:sig w:usb0="8000002F" w:usb1="4000004A" w:usb2="00000000" w:usb3="00000000" w:csb0="00000001" w:csb1="00000000"/>
  </w:font>
  <w:font w:name="Porky's">
    <w:panose1 w:val="02000800000000000000"/>
    <w:charset w:val="00"/>
    <w:family w:val="auto"/>
    <w:pitch w:val="variable"/>
    <w:sig w:usb0="00000003" w:usb1="00000000" w:usb2="00000000" w:usb3="00000000" w:csb0="00000001" w:csb1="00000000"/>
  </w:font>
  <w:font w:name="Journal">
    <w:altName w:val="Calibri"/>
    <w:panose1 w:val="00000000000000000000"/>
    <w:charset w:val="00"/>
    <w:family w:val="swiss"/>
    <w:notTrueType/>
    <w:pitch w:val="default"/>
    <w:sig w:usb0="00000003" w:usb1="00000000" w:usb2="00000000" w:usb3="00000000" w:csb0="00000001" w:csb1="00000000"/>
  </w:font>
  <w:font w:name="Banana Chip Muffins">
    <w:altName w:val="Times New Roman"/>
    <w:charset w:val="00"/>
    <w:family w:val="auto"/>
    <w:pitch w:val="variable"/>
    <w:sig w:usb0="A000002F" w:usb1="00000042" w:usb2="00000000" w:usb3="00000000" w:csb0="00000003" w:csb1="00000000"/>
  </w:font>
  <w:font w:name="Seeing Stars">
    <w:altName w:val="Wide Latin"/>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9037A3" w14:textId="77777777" w:rsidR="008A5CF3" w:rsidRDefault="008A5CF3" w:rsidP="00D71FB2">
      <w:pPr>
        <w:spacing w:after="0" w:line="240" w:lineRule="auto"/>
      </w:pPr>
      <w:r>
        <w:separator/>
      </w:r>
    </w:p>
  </w:footnote>
  <w:footnote w:type="continuationSeparator" w:id="0">
    <w:p w14:paraId="0D98D733" w14:textId="77777777" w:rsidR="008A5CF3" w:rsidRDefault="008A5CF3" w:rsidP="00D71FB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3F6"/>
    <w:rsid w:val="00045259"/>
    <w:rsid w:val="000B3DFF"/>
    <w:rsid w:val="000D0594"/>
    <w:rsid w:val="00101BC9"/>
    <w:rsid w:val="00167DDD"/>
    <w:rsid w:val="001A4AAF"/>
    <w:rsid w:val="001C26B4"/>
    <w:rsid w:val="0024538E"/>
    <w:rsid w:val="0027338C"/>
    <w:rsid w:val="002B2C73"/>
    <w:rsid w:val="00344E77"/>
    <w:rsid w:val="003716CE"/>
    <w:rsid w:val="003B29EC"/>
    <w:rsid w:val="00463BF4"/>
    <w:rsid w:val="004A2ACB"/>
    <w:rsid w:val="004B7352"/>
    <w:rsid w:val="00557AC5"/>
    <w:rsid w:val="00590788"/>
    <w:rsid w:val="005F06FC"/>
    <w:rsid w:val="00643600"/>
    <w:rsid w:val="006452E7"/>
    <w:rsid w:val="006628D3"/>
    <w:rsid w:val="007017B6"/>
    <w:rsid w:val="007138A5"/>
    <w:rsid w:val="00713FF9"/>
    <w:rsid w:val="0075270F"/>
    <w:rsid w:val="00754C6C"/>
    <w:rsid w:val="0078424B"/>
    <w:rsid w:val="0081083C"/>
    <w:rsid w:val="00826C06"/>
    <w:rsid w:val="008543F6"/>
    <w:rsid w:val="0085577D"/>
    <w:rsid w:val="00887E49"/>
    <w:rsid w:val="00896C6C"/>
    <w:rsid w:val="008A5CF3"/>
    <w:rsid w:val="008E49D2"/>
    <w:rsid w:val="00937050"/>
    <w:rsid w:val="0099502C"/>
    <w:rsid w:val="00A33BD4"/>
    <w:rsid w:val="00AE19BB"/>
    <w:rsid w:val="00AE4745"/>
    <w:rsid w:val="00B11F81"/>
    <w:rsid w:val="00B14619"/>
    <w:rsid w:val="00B3332F"/>
    <w:rsid w:val="00B34F12"/>
    <w:rsid w:val="00B36358"/>
    <w:rsid w:val="00BF00C1"/>
    <w:rsid w:val="00C3313D"/>
    <w:rsid w:val="00C63C03"/>
    <w:rsid w:val="00C943B9"/>
    <w:rsid w:val="00CA668B"/>
    <w:rsid w:val="00D00943"/>
    <w:rsid w:val="00D71FB2"/>
    <w:rsid w:val="00D830F4"/>
    <w:rsid w:val="00DD686E"/>
    <w:rsid w:val="00E677FA"/>
    <w:rsid w:val="00E77345"/>
    <w:rsid w:val="00EC1966"/>
    <w:rsid w:val="00F4709B"/>
    <w:rsid w:val="00F50739"/>
    <w:rsid w:val="00F843A6"/>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3266E"/>
  <w15:chartTrackingRefBased/>
  <w15:docId w15:val="{BEAB0574-CA04-4ECD-84C6-0221AA0B0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543F6"/>
    <w:pPr>
      <w:spacing w:after="20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8543F6"/>
    <w:rPr>
      <w:color w:val="0563C1" w:themeColor="hyperlink"/>
      <w:u w:val="single"/>
    </w:rPr>
  </w:style>
  <w:style w:type="paragraph" w:styleId="En-tte">
    <w:name w:val="header"/>
    <w:basedOn w:val="Normal"/>
    <w:link w:val="En-tteCar"/>
    <w:uiPriority w:val="99"/>
    <w:unhideWhenUsed/>
    <w:rsid w:val="00D71FB2"/>
    <w:pPr>
      <w:tabs>
        <w:tab w:val="center" w:pos="4536"/>
        <w:tab w:val="right" w:pos="9072"/>
      </w:tabs>
      <w:spacing w:after="0" w:line="240" w:lineRule="auto"/>
    </w:pPr>
  </w:style>
  <w:style w:type="character" w:customStyle="1" w:styleId="En-tteCar">
    <w:name w:val="En-tête Car"/>
    <w:basedOn w:val="Policepardfaut"/>
    <w:link w:val="En-tte"/>
    <w:uiPriority w:val="99"/>
    <w:rsid w:val="00D71FB2"/>
    <w:rPr>
      <w:rFonts w:ascii="Calibri" w:eastAsia="Calibri" w:hAnsi="Calibri" w:cs="Times New Roman"/>
    </w:rPr>
  </w:style>
  <w:style w:type="paragraph" w:styleId="Pieddepage">
    <w:name w:val="footer"/>
    <w:basedOn w:val="Normal"/>
    <w:link w:val="PieddepageCar"/>
    <w:uiPriority w:val="99"/>
    <w:unhideWhenUsed/>
    <w:rsid w:val="00D71FB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71FB2"/>
    <w:rPr>
      <w:rFonts w:ascii="Calibri" w:eastAsia="Calibri" w:hAnsi="Calibri" w:cs="Times New Roman"/>
    </w:rPr>
  </w:style>
  <w:style w:type="paragraph" w:customStyle="1" w:styleId="Default">
    <w:name w:val="Default"/>
    <w:rsid w:val="001A4AAF"/>
    <w:pPr>
      <w:autoSpaceDE w:val="0"/>
      <w:autoSpaceDN w:val="0"/>
      <w:adjustRightInd w:val="0"/>
      <w:spacing w:after="0" w:line="240" w:lineRule="auto"/>
    </w:pPr>
    <w:rPr>
      <w:rFonts w:ascii="GosmickSans" w:eastAsia="Calibri" w:hAnsi="GosmickSans" w:cs="GosmickSans"/>
      <w:color w:val="000000"/>
      <w:sz w:val="24"/>
      <w:szCs w:val="24"/>
    </w:rPr>
  </w:style>
  <w:style w:type="paragraph" w:styleId="Textedebulles">
    <w:name w:val="Balloon Text"/>
    <w:basedOn w:val="Normal"/>
    <w:link w:val="TextedebullesCar"/>
    <w:uiPriority w:val="99"/>
    <w:semiHidden/>
    <w:unhideWhenUsed/>
    <w:rsid w:val="005F06F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F06FC"/>
    <w:rPr>
      <w:rFonts w:ascii="Segoe UI" w:eastAsia="Calibri" w:hAnsi="Segoe UI" w:cs="Segoe UI"/>
      <w:sz w:val="18"/>
      <w:szCs w:val="18"/>
    </w:rPr>
  </w:style>
  <w:style w:type="paragraph" w:styleId="Normalweb">
    <w:name w:val="Normal (Web)"/>
    <w:basedOn w:val="Normal"/>
    <w:uiPriority w:val="99"/>
    <w:semiHidden/>
    <w:unhideWhenUsed/>
    <w:rsid w:val="00C63C03"/>
    <w:pPr>
      <w:spacing w:before="100" w:beforeAutospacing="1" w:after="100" w:afterAutospacing="1" w:line="240" w:lineRule="auto"/>
    </w:pPr>
    <w:rPr>
      <w:rFonts w:ascii="Times New Roman" w:eastAsia="Times New Roman" w:hAnsi="Times New Roman"/>
      <w:sz w:val="24"/>
      <w:szCs w:val="24"/>
      <w:lang w:eastAsia="fr-FR"/>
    </w:rPr>
  </w:style>
  <w:style w:type="character" w:styleId="Lienhypertextevisit">
    <w:name w:val="FollowedHyperlink"/>
    <w:basedOn w:val="Policepardfaut"/>
    <w:uiPriority w:val="99"/>
    <w:semiHidden/>
    <w:unhideWhenUsed/>
    <w:rsid w:val="00C3313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5355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gif"/><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jpe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gif"/><Relationship Id="rId18" Type="http://schemas.openxmlformats.org/officeDocument/2006/relationships/image" Target="media/image12.gif"/><Relationship Id="rId19" Type="http://schemas.openxmlformats.org/officeDocument/2006/relationships/image" Target="media/image13.gif"/><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bg1">
            <a:lumMod val="75000"/>
          </a:schemeClr>
        </a:solidFill>
        <a:ln>
          <a:solidFill>
            <a:schemeClr val="bg1">
              <a:lumMod val="75000"/>
            </a:schemeClr>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64147E-9CF1-264F-9135-6AC6674A9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2976</Words>
  <Characters>16368</Characters>
  <Application>Microsoft Macintosh Word</Application>
  <DocSecurity>0</DocSecurity>
  <Lines>136</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Monhard mallory</dc:creator>
  <cp:keywords/>
  <dc:description/>
  <cp:lastModifiedBy>Monhard mallory</cp:lastModifiedBy>
  <cp:revision>2</cp:revision>
  <cp:lastPrinted>2016-09-09T05:01:00Z</cp:lastPrinted>
  <dcterms:created xsi:type="dcterms:W3CDTF">2017-08-21T07:14:00Z</dcterms:created>
  <dcterms:modified xsi:type="dcterms:W3CDTF">2017-08-21T07:14:00Z</dcterms:modified>
</cp:coreProperties>
</file>